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061A3" w:rsidTr="007061A3">
        <w:tc>
          <w:tcPr>
            <w:tcW w:w="426" w:type="dxa"/>
            <w:vAlign w:val="center"/>
            <w:hideMark/>
          </w:tcPr>
          <w:p w:rsidR="007061A3" w:rsidRDefault="00706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061A3" w:rsidRDefault="00706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7061A3" w:rsidRDefault="00706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7061A3" w:rsidRDefault="00706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061A3" w:rsidRDefault="00706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B04FE9" w:rsidRPr="00B04FE9" w:rsidRDefault="00B04FE9" w:rsidP="00B04F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4FE9" w:rsidRPr="00B04FE9" w:rsidRDefault="00B04FE9" w:rsidP="00B04F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7279" w:rsidRPr="00B04FE9" w:rsidRDefault="007D7279" w:rsidP="00B04FE9">
      <w:pPr>
        <w:pStyle w:val="a3"/>
        <w:rPr>
          <w:rFonts w:ascii="Times New Roman" w:hAnsi="Times New Roman" w:cs="Times New Roman"/>
          <w:sz w:val="28"/>
          <w:szCs w:val="28"/>
        </w:rPr>
      </w:pPr>
      <w:r w:rsidRPr="00B04FE9">
        <w:rPr>
          <w:rFonts w:ascii="Times New Roman" w:hAnsi="Times New Roman" w:cs="Times New Roman"/>
          <w:sz w:val="28"/>
          <w:szCs w:val="28"/>
        </w:rPr>
        <w:t>О проекте федерального закона № 982705-8</w:t>
      </w:r>
    </w:p>
    <w:p w:rsidR="007D7279" w:rsidRPr="00B04FE9" w:rsidRDefault="007D7279" w:rsidP="00B04FE9">
      <w:pPr>
        <w:pStyle w:val="a3"/>
        <w:rPr>
          <w:rFonts w:ascii="Times New Roman" w:hAnsi="Times New Roman" w:cs="Times New Roman"/>
          <w:sz w:val="28"/>
          <w:szCs w:val="28"/>
        </w:rPr>
      </w:pPr>
      <w:r w:rsidRPr="00B04FE9">
        <w:rPr>
          <w:rFonts w:ascii="Times New Roman" w:hAnsi="Times New Roman" w:cs="Times New Roman"/>
          <w:sz w:val="28"/>
          <w:szCs w:val="28"/>
        </w:rPr>
        <w:t xml:space="preserve">«О внесении изменений в статью 19 </w:t>
      </w:r>
    </w:p>
    <w:p w:rsidR="00910493" w:rsidRPr="00B04FE9" w:rsidRDefault="007D7279" w:rsidP="00B04FE9">
      <w:pPr>
        <w:pStyle w:val="a3"/>
        <w:rPr>
          <w:rFonts w:ascii="Times New Roman" w:hAnsi="Times New Roman" w:cs="Times New Roman"/>
          <w:sz w:val="28"/>
          <w:szCs w:val="28"/>
        </w:rPr>
      </w:pPr>
      <w:r w:rsidRPr="00B04FE9">
        <w:rPr>
          <w:rFonts w:ascii="Times New Roman" w:hAnsi="Times New Roman" w:cs="Times New Roman"/>
          <w:sz w:val="28"/>
          <w:szCs w:val="28"/>
        </w:rPr>
        <w:t>Федерального закона «О рекламе»</w:t>
      </w:r>
    </w:p>
    <w:p w:rsidR="00EC2A1A" w:rsidRPr="00B04FE9" w:rsidRDefault="00EC2A1A" w:rsidP="00B04FE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001" w:rsidRPr="00B04FE9" w:rsidRDefault="00114001" w:rsidP="00B04F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B04FE9" w:rsidRDefault="00C06D21" w:rsidP="00B04F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E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C06D21" w:rsidRPr="00B04FE9" w:rsidRDefault="00C06D21" w:rsidP="00B04F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B04FE9" w:rsidRDefault="00C06D21" w:rsidP="00B04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04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04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C06D21" w:rsidRPr="00B04FE9" w:rsidRDefault="00C06D21" w:rsidP="00B04F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493" w:rsidRPr="00B04FE9" w:rsidRDefault="00C06D21" w:rsidP="00B04FE9">
      <w:pPr>
        <w:pStyle w:val="a4"/>
        <w:ind w:left="0" w:firstLine="708"/>
        <w:jc w:val="both"/>
        <w:rPr>
          <w:rFonts w:eastAsia="Calibri"/>
          <w:sz w:val="28"/>
          <w:szCs w:val="28"/>
        </w:rPr>
      </w:pPr>
      <w:r w:rsidRPr="00B04FE9">
        <w:rPr>
          <w:sz w:val="28"/>
          <w:szCs w:val="28"/>
        </w:rPr>
        <w:t>1. Поддержать</w:t>
      </w:r>
      <w:r w:rsidR="00114001" w:rsidRPr="00B04FE9">
        <w:rPr>
          <w:sz w:val="28"/>
          <w:szCs w:val="28"/>
        </w:rPr>
        <w:t xml:space="preserve"> проект федерального закона </w:t>
      </w:r>
      <w:r w:rsidR="007D7279" w:rsidRPr="00B04FE9">
        <w:rPr>
          <w:sz w:val="28"/>
          <w:szCs w:val="28"/>
        </w:rPr>
        <w:t xml:space="preserve">№ 982705-8 «О внесении изменений в статью 19 Федерального закона «О рекламе», </w:t>
      </w:r>
      <w:r w:rsidR="007D7279" w:rsidRPr="00B04FE9">
        <w:rPr>
          <w:rFonts w:eastAsia="Calibri"/>
          <w:sz w:val="28"/>
          <w:szCs w:val="28"/>
        </w:rPr>
        <w:t>внесенный</w:t>
      </w:r>
      <w:r w:rsidR="007D7279" w:rsidRPr="00B04FE9">
        <w:rPr>
          <w:color w:val="000000"/>
          <w:sz w:val="28"/>
          <w:szCs w:val="28"/>
        </w:rPr>
        <w:t xml:space="preserve"> в Гос</w:t>
      </w:r>
      <w:r w:rsidR="007D7279" w:rsidRPr="00B04FE9">
        <w:rPr>
          <w:color w:val="000000"/>
          <w:sz w:val="28"/>
          <w:szCs w:val="28"/>
        </w:rPr>
        <w:t>у</w:t>
      </w:r>
      <w:r w:rsidR="007D7279" w:rsidRPr="00B04FE9">
        <w:rPr>
          <w:color w:val="000000"/>
          <w:sz w:val="28"/>
          <w:szCs w:val="28"/>
        </w:rPr>
        <w:t>дарственную Думу Федерального Собрания Российской Федерации</w:t>
      </w:r>
      <w:r w:rsidR="007D7279" w:rsidRPr="00B04FE9">
        <w:rPr>
          <w:rFonts w:eastAsia="Calibri"/>
          <w:sz w:val="28"/>
          <w:szCs w:val="28"/>
        </w:rPr>
        <w:t xml:space="preserve"> группой депутатов Государственной Думы </w:t>
      </w:r>
      <w:r w:rsidR="007D7279" w:rsidRPr="00B04FE9">
        <w:rPr>
          <w:color w:val="000000"/>
          <w:sz w:val="28"/>
          <w:szCs w:val="28"/>
        </w:rPr>
        <w:t xml:space="preserve">Федерального Собрания </w:t>
      </w:r>
      <w:r w:rsidR="007D7279" w:rsidRPr="00B04FE9">
        <w:rPr>
          <w:rFonts w:eastAsia="Calibri"/>
          <w:sz w:val="28"/>
          <w:szCs w:val="28"/>
        </w:rPr>
        <w:t>Российской Ф</w:t>
      </w:r>
      <w:r w:rsidR="007D7279" w:rsidRPr="00B04FE9">
        <w:rPr>
          <w:rFonts w:eastAsia="Calibri"/>
          <w:sz w:val="28"/>
          <w:szCs w:val="28"/>
        </w:rPr>
        <w:t>е</w:t>
      </w:r>
      <w:r w:rsidR="007D7279" w:rsidRPr="00B04FE9">
        <w:rPr>
          <w:rFonts w:eastAsia="Calibri"/>
          <w:sz w:val="28"/>
          <w:szCs w:val="28"/>
        </w:rPr>
        <w:t>дерации.</w:t>
      </w:r>
    </w:p>
    <w:p w:rsidR="00C06D21" w:rsidRPr="00B04FE9" w:rsidRDefault="00C06D21" w:rsidP="00B04F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Постановление в </w:t>
      </w:r>
      <w:r w:rsidR="00114001" w:rsidRPr="00B04FE9">
        <w:rPr>
          <w:rFonts w:ascii="Times New Roman" w:hAnsi="Times New Roman" w:cs="Times New Roman"/>
          <w:sz w:val="28"/>
          <w:szCs w:val="28"/>
        </w:rPr>
        <w:t xml:space="preserve">Комитет Государственной Думы Федерального Собрания Российской Федерации по </w:t>
      </w:r>
      <w:r w:rsidR="007D7279" w:rsidRPr="00B04FE9">
        <w:rPr>
          <w:rFonts w:ascii="Times New Roman" w:hAnsi="Times New Roman" w:cs="Times New Roman"/>
          <w:sz w:val="28"/>
          <w:szCs w:val="28"/>
        </w:rPr>
        <w:t>экономической п</w:t>
      </w:r>
      <w:r w:rsidR="007D7279" w:rsidRPr="00B04FE9">
        <w:rPr>
          <w:rFonts w:ascii="Times New Roman" w:hAnsi="Times New Roman" w:cs="Times New Roman"/>
          <w:sz w:val="28"/>
          <w:szCs w:val="28"/>
        </w:rPr>
        <w:t>о</w:t>
      </w:r>
      <w:r w:rsidR="007D7279" w:rsidRPr="00B04FE9">
        <w:rPr>
          <w:rFonts w:ascii="Times New Roman" w:hAnsi="Times New Roman" w:cs="Times New Roman"/>
          <w:sz w:val="28"/>
          <w:szCs w:val="28"/>
        </w:rPr>
        <w:t>литике.</w:t>
      </w:r>
    </w:p>
    <w:p w:rsidR="00C06D21" w:rsidRPr="00B04FE9" w:rsidRDefault="00C06D21" w:rsidP="00B04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E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BE3FB5" w:rsidRPr="00B04FE9" w:rsidRDefault="00C06D21" w:rsidP="00B04FE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E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подлежит официальному опубликованию</w:t>
      </w:r>
      <w:r w:rsidR="00524141" w:rsidRPr="00B04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FE9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B04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</w:t>
      </w:r>
      <w:r w:rsidR="00BE3FB5" w:rsidRPr="00B04FE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«Документ-Регион».</w:t>
      </w:r>
    </w:p>
    <w:p w:rsidR="00C06D21" w:rsidRPr="00B04FE9" w:rsidRDefault="00C06D21" w:rsidP="00B04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B04FE9" w:rsidRDefault="00C06D21" w:rsidP="00B04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B04FE9" w:rsidRDefault="00C06D21" w:rsidP="00B04FE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6D21" w:rsidRPr="00B04FE9" w:rsidRDefault="00C06D21" w:rsidP="00B04FE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4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620C2D" w:rsidRPr="00B04FE9" w:rsidRDefault="00C06D21" w:rsidP="00B0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B04F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4F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4F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4F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620C2D" w:rsidRPr="00B04FE9" w:rsidSect="00B04FE9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D56" w:rsidRDefault="00645D56" w:rsidP="005C6551">
      <w:pPr>
        <w:spacing w:after="0" w:line="240" w:lineRule="auto"/>
      </w:pPr>
      <w:r>
        <w:separator/>
      </w:r>
    </w:p>
  </w:endnote>
  <w:endnote w:type="continuationSeparator" w:id="0">
    <w:p w:rsidR="00645D56" w:rsidRDefault="00645D56" w:rsidP="005C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D56" w:rsidRDefault="00645D56" w:rsidP="005C6551">
      <w:pPr>
        <w:spacing w:after="0" w:line="240" w:lineRule="auto"/>
      </w:pPr>
      <w:r>
        <w:separator/>
      </w:r>
    </w:p>
  </w:footnote>
  <w:footnote w:type="continuationSeparator" w:id="0">
    <w:p w:rsidR="00645D56" w:rsidRDefault="00645D56" w:rsidP="005C6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21"/>
    <w:rsid w:val="00004580"/>
    <w:rsid w:val="000B2E00"/>
    <w:rsid w:val="00114001"/>
    <w:rsid w:val="0012499B"/>
    <w:rsid w:val="00524141"/>
    <w:rsid w:val="00581409"/>
    <w:rsid w:val="005C6551"/>
    <w:rsid w:val="00620C2D"/>
    <w:rsid w:val="0064257A"/>
    <w:rsid w:val="00645D56"/>
    <w:rsid w:val="006C0F9A"/>
    <w:rsid w:val="007061A3"/>
    <w:rsid w:val="007D7279"/>
    <w:rsid w:val="00895C06"/>
    <w:rsid w:val="00910493"/>
    <w:rsid w:val="009E0F59"/>
    <w:rsid w:val="00B04FE9"/>
    <w:rsid w:val="00BE3FB5"/>
    <w:rsid w:val="00C06D21"/>
    <w:rsid w:val="00D17152"/>
    <w:rsid w:val="00D5704B"/>
    <w:rsid w:val="00D83FAE"/>
    <w:rsid w:val="00DC7850"/>
    <w:rsid w:val="00EC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paragraph" w:styleId="1">
    <w:name w:val="heading 1"/>
    <w:basedOn w:val="a"/>
    <w:next w:val="a"/>
    <w:link w:val="10"/>
    <w:uiPriority w:val="9"/>
    <w:qFormat/>
    <w:rsid w:val="007D7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4257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25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6551"/>
  </w:style>
  <w:style w:type="paragraph" w:styleId="a7">
    <w:name w:val="footer"/>
    <w:basedOn w:val="a"/>
    <w:link w:val="a8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6551"/>
  </w:style>
  <w:style w:type="character" w:customStyle="1" w:styleId="10">
    <w:name w:val="Заголовок 1 Знак"/>
    <w:basedOn w:val="a0"/>
    <w:link w:val="1"/>
    <w:rsid w:val="007D7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paragraph" w:styleId="1">
    <w:name w:val="heading 1"/>
    <w:basedOn w:val="a"/>
    <w:next w:val="a"/>
    <w:link w:val="10"/>
    <w:uiPriority w:val="9"/>
    <w:qFormat/>
    <w:rsid w:val="007D7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4257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25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6551"/>
  </w:style>
  <w:style w:type="paragraph" w:styleId="a7">
    <w:name w:val="footer"/>
    <w:basedOn w:val="a"/>
    <w:link w:val="a8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6551"/>
  </w:style>
  <w:style w:type="character" w:customStyle="1" w:styleId="10">
    <w:name w:val="Заголовок 1 Знак"/>
    <w:basedOn w:val="a0"/>
    <w:link w:val="1"/>
    <w:rsid w:val="007D7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14</cp:revision>
  <cp:lastPrinted>2023-11-16T06:48:00Z</cp:lastPrinted>
  <dcterms:created xsi:type="dcterms:W3CDTF">2023-10-10T11:07:00Z</dcterms:created>
  <dcterms:modified xsi:type="dcterms:W3CDTF">2025-10-28T10:47:00Z</dcterms:modified>
</cp:coreProperties>
</file>