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9434E" w14:textId="4B519070" w:rsidR="001B0564" w:rsidRDefault="001B0564" w:rsidP="001B0564">
      <w:pPr>
        <w:pStyle w:val="1"/>
        <w:shd w:val="clear" w:color="auto" w:fill="auto"/>
        <w:ind w:firstLine="0"/>
        <w:jc w:val="right"/>
        <w:rPr>
          <w:b/>
          <w:bCs/>
        </w:rPr>
      </w:pPr>
      <w:r>
        <w:rPr>
          <w:b/>
          <w:bCs/>
        </w:rPr>
        <w:t>ПРОЕКТ</w:t>
      </w:r>
    </w:p>
    <w:p w14:paraId="0587F1BD" w14:textId="77777777" w:rsidR="001B0564" w:rsidRDefault="001B0564" w:rsidP="00543DB4">
      <w:pPr>
        <w:pStyle w:val="1"/>
        <w:shd w:val="clear" w:color="auto" w:fill="auto"/>
        <w:ind w:firstLine="0"/>
        <w:jc w:val="center"/>
        <w:rPr>
          <w:b/>
          <w:bCs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4B1EA47C" w:rsidR="005A5B1C" w:rsidRPr="0092652F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  <w:r w:rsidR="005A5B1C" w:rsidRPr="004B3746">
        <w:rPr>
          <w:b/>
          <w:bCs/>
        </w:rPr>
        <w:t xml:space="preserve"> </w:t>
      </w:r>
    </w:p>
    <w:p w14:paraId="0CF2346D" w14:textId="131EFC0C" w:rsidR="005A5B1C" w:rsidRPr="001B0564" w:rsidRDefault="005302A1" w:rsidP="005302A1">
      <w:pPr>
        <w:pStyle w:val="1"/>
        <w:jc w:val="center"/>
        <w:rPr>
          <w:b/>
          <w:iCs/>
        </w:rPr>
      </w:pPr>
      <w:r w:rsidRPr="001B0564">
        <w:rPr>
          <w:b/>
          <w:iCs/>
        </w:rPr>
        <w:t xml:space="preserve">«Обеспечение доступным и комфортным жильем населения Ярославской области» 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14855" w:type="dxa"/>
        <w:tblInd w:w="-5" w:type="dxa"/>
        <w:tblLook w:val="04A0" w:firstRow="1" w:lastRow="0" w:firstColumn="1" w:lastColumn="0" w:noHBand="0" w:noVBand="1"/>
      </w:tblPr>
      <w:tblGrid>
        <w:gridCol w:w="6955"/>
        <w:gridCol w:w="7900"/>
      </w:tblGrid>
      <w:tr w:rsidR="00543DB4" w:rsidRPr="00257677" w14:paraId="481A1C47" w14:textId="77777777" w:rsidTr="0076519C">
        <w:tc>
          <w:tcPr>
            <w:tcW w:w="6955" w:type="dxa"/>
          </w:tcPr>
          <w:p w14:paraId="3A174D4B" w14:textId="18C5AD3B" w:rsidR="00543DB4" w:rsidRDefault="00543DB4" w:rsidP="008E53C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900" w:type="dxa"/>
          </w:tcPr>
          <w:p w14:paraId="2AFD079F" w14:textId="1BF19DFF" w:rsidR="00543DB4" w:rsidRDefault="005302A1" w:rsidP="001B056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Хохряков Денис Сергеевич</w:t>
            </w:r>
            <w:r w:rsidR="001B0564">
              <w:rPr>
                <w:b w:val="0"/>
              </w:rPr>
              <w:t>,</w:t>
            </w:r>
            <w:r w:rsidR="00854538">
              <w:rPr>
                <w:b w:val="0"/>
              </w:rPr>
              <w:t xml:space="preserve"> заместитель Председателя Правительства Ярославской области</w:t>
            </w:r>
          </w:p>
        </w:tc>
      </w:tr>
      <w:tr w:rsidR="00543DB4" w:rsidRPr="00257677" w14:paraId="3B2839F6" w14:textId="77777777" w:rsidTr="0076519C">
        <w:tc>
          <w:tcPr>
            <w:tcW w:w="6955" w:type="dxa"/>
          </w:tcPr>
          <w:p w14:paraId="2CBBAE81" w14:textId="729378E3" w:rsidR="00543DB4" w:rsidRDefault="00543DB4" w:rsidP="008E53C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900" w:type="dxa"/>
          </w:tcPr>
          <w:p w14:paraId="3722551E" w14:textId="20E9304B" w:rsidR="00543DB4" w:rsidRDefault="005302A1" w:rsidP="0006688F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Баланцев</w:t>
            </w:r>
            <w:proofErr w:type="spellEnd"/>
            <w:r>
              <w:rPr>
                <w:b w:val="0"/>
              </w:rPr>
              <w:t xml:space="preserve"> Александр Сергеевич</w:t>
            </w:r>
            <w:r w:rsidR="001B0564">
              <w:rPr>
                <w:b w:val="0"/>
              </w:rPr>
              <w:t>,</w:t>
            </w:r>
            <w:r w:rsidR="00854538">
              <w:rPr>
                <w:b w:val="0"/>
              </w:rPr>
              <w:t xml:space="preserve"> </w:t>
            </w:r>
            <w:proofErr w:type="gramStart"/>
            <w:r w:rsidR="008C0318">
              <w:rPr>
                <w:b w:val="0"/>
              </w:rPr>
              <w:t>исполняющий</w:t>
            </w:r>
            <w:proofErr w:type="gramEnd"/>
            <w:r w:rsidR="008C0318">
              <w:rPr>
                <w:b w:val="0"/>
              </w:rPr>
              <w:t xml:space="preserve"> обязанности</w:t>
            </w:r>
            <w:r w:rsidR="00854538">
              <w:rPr>
                <w:b w:val="0"/>
              </w:rPr>
              <w:t xml:space="preserve"> министра строительства Ярославской области</w:t>
            </w:r>
          </w:p>
        </w:tc>
      </w:tr>
      <w:tr w:rsidR="00543DB4" w:rsidRPr="00257677" w14:paraId="67BDF4E6" w14:textId="77777777" w:rsidTr="0076519C">
        <w:tc>
          <w:tcPr>
            <w:tcW w:w="6955" w:type="dxa"/>
          </w:tcPr>
          <w:p w14:paraId="114478F2" w14:textId="1E918F1C" w:rsidR="00543DB4" w:rsidRDefault="00543DB4" w:rsidP="008E53C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900" w:type="dxa"/>
          </w:tcPr>
          <w:p w14:paraId="0AE0A8F2" w14:textId="08AEDE24" w:rsidR="00543DB4" w:rsidRPr="00543DB4" w:rsidRDefault="005302A1" w:rsidP="005302A1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543DB4">
              <w:rPr>
                <w:b w:val="0"/>
              </w:rPr>
              <w:t xml:space="preserve"> – </w:t>
            </w:r>
            <w:r>
              <w:rPr>
                <w:b w:val="0"/>
              </w:rPr>
              <w:t>2030</w:t>
            </w:r>
            <w:r w:rsidR="00854538">
              <w:rPr>
                <w:b w:val="0"/>
              </w:rPr>
              <w:t xml:space="preserve"> годы</w:t>
            </w:r>
          </w:p>
        </w:tc>
      </w:tr>
      <w:tr w:rsidR="000D095A" w:rsidRPr="00257677" w14:paraId="22C0238D" w14:textId="77777777" w:rsidTr="0076519C">
        <w:tc>
          <w:tcPr>
            <w:tcW w:w="6955" w:type="dxa"/>
            <w:vMerge w:val="restart"/>
          </w:tcPr>
          <w:p w14:paraId="7D69031A" w14:textId="223EBF9E" w:rsidR="000D095A" w:rsidRDefault="000D095A" w:rsidP="008E53C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  <w:p w14:paraId="5C49E42B" w14:textId="19C3224F" w:rsidR="000D095A" w:rsidRPr="000D095A" w:rsidRDefault="000D095A" w:rsidP="000D095A">
            <w:pPr>
              <w:tabs>
                <w:tab w:val="left" w:pos="5366"/>
              </w:tabs>
            </w:pPr>
            <w:r>
              <w:tab/>
            </w:r>
          </w:p>
        </w:tc>
        <w:tc>
          <w:tcPr>
            <w:tcW w:w="7900" w:type="dxa"/>
          </w:tcPr>
          <w:p w14:paraId="2E197C3E" w14:textId="115AB327" w:rsidR="000D095A" w:rsidRPr="005B5638" w:rsidRDefault="000D095A" w:rsidP="005B563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B5638">
              <w:rPr>
                <w:b w:val="0"/>
              </w:rPr>
              <w:t>увеличение годового объема ввода жилья до 1</w:t>
            </w:r>
            <w:r w:rsidR="005B5638" w:rsidRPr="005B5638">
              <w:rPr>
                <w:b w:val="0"/>
              </w:rPr>
              <w:t>,</w:t>
            </w:r>
            <w:r w:rsidRPr="005B5638">
              <w:rPr>
                <w:b w:val="0"/>
              </w:rPr>
              <w:t>0</w:t>
            </w:r>
            <w:r w:rsidR="005B5638" w:rsidRPr="005B5638">
              <w:rPr>
                <w:b w:val="0"/>
              </w:rPr>
              <w:t>93</w:t>
            </w:r>
            <w:r w:rsidRPr="005B5638">
              <w:rPr>
                <w:b w:val="0"/>
              </w:rPr>
              <w:t xml:space="preserve"> млн. кв</w:t>
            </w:r>
            <w:r w:rsidR="005B5638" w:rsidRPr="005B5638">
              <w:rPr>
                <w:b w:val="0"/>
              </w:rPr>
              <w:t>адратных</w:t>
            </w:r>
            <w:r w:rsidRPr="005B5638">
              <w:rPr>
                <w:b w:val="0"/>
              </w:rPr>
              <w:t xml:space="preserve"> метров к 2030 году</w:t>
            </w:r>
          </w:p>
        </w:tc>
      </w:tr>
      <w:tr w:rsidR="000D095A" w:rsidRPr="00257677" w14:paraId="201F300C" w14:textId="77777777" w:rsidTr="0076519C">
        <w:tc>
          <w:tcPr>
            <w:tcW w:w="6955" w:type="dxa"/>
            <w:vMerge/>
          </w:tcPr>
          <w:p w14:paraId="7BD62847" w14:textId="77777777" w:rsidR="000D095A" w:rsidRPr="009946BD" w:rsidRDefault="000D095A" w:rsidP="008E53C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00" w:type="dxa"/>
          </w:tcPr>
          <w:p w14:paraId="61D41464" w14:textId="49C271EB" w:rsidR="000D095A" w:rsidRPr="005B5638" w:rsidRDefault="000D095A" w:rsidP="005B563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B5638">
              <w:rPr>
                <w:b w:val="0"/>
              </w:rPr>
              <w:t xml:space="preserve">улучшение жилищных условий </w:t>
            </w:r>
            <w:r w:rsidR="005B5638" w:rsidRPr="005B5638">
              <w:rPr>
                <w:b w:val="0"/>
              </w:rPr>
              <w:t xml:space="preserve">не менее 0,047 млн. семей </w:t>
            </w:r>
            <w:r w:rsidRPr="005B5638">
              <w:rPr>
                <w:b w:val="0"/>
              </w:rPr>
              <w:t xml:space="preserve">к 2030 году </w:t>
            </w:r>
          </w:p>
        </w:tc>
      </w:tr>
      <w:tr w:rsidR="000D095A" w:rsidRPr="00257677" w14:paraId="479B0C96" w14:textId="77777777" w:rsidTr="0076519C">
        <w:tc>
          <w:tcPr>
            <w:tcW w:w="6955" w:type="dxa"/>
            <w:vMerge/>
          </w:tcPr>
          <w:p w14:paraId="6AA585D4" w14:textId="77777777" w:rsidR="000D095A" w:rsidRPr="009946BD" w:rsidRDefault="000D095A" w:rsidP="008E53C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00" w:type="dxa"/>
          </w:tcPr>
          <w:p w14:paraId="6B0C07FB" w14:textId="54BC374B" w:rsidR="000D095A" w:rsidRPr="005B5638" w:rsidRDefault="000D095A" w:rsidP="005B563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B5638">
              <w:rPr>
                <w:b w:val="0"/>
              </w:rPr>
              <w:t xml:space="preserve">расселение до 2024 года </w:t>
            </w:r>
            <w:r w:rsidR="005B5638" w:rsidRPr="005B5638">
              <w:rPr>
                <w:b w:val="0"/>
              </w:rPr>
              <w:t>76,19</w:t>
            </w:r>
            <w:r w:rsidRPr="005B5638">
              <w:rPr>
                <w:b w:val="0"/>
              </w:rPr>
              <w:t xml:space="preserve"> </w:t>
            </w:r>
            <w:r w:rsidR="005B5638" w:rsidRPr="005B5638">
              <w:rPr>
                <w:b w:val="0"/>
              </w:rPr>
              <w:t>тыс</w:t>
            </w:r>
            <w:r w:rsidRPr="005B5638">
              <w:rPr>
                <w:b w:val="0"/>
              </w:rPr>
              <w:t>. кв</w:t>
            </w:r>
            <w:r w:rsidR="005B5638" w:rsidRPr="005B5638">
              <w:rPr>
                <w:b w:val="0"/>
              </w:rPr>
              <w:t>адратных</w:t>
            </w:r>
            <w:r w:rsidRPr="005B5638">
              <w:rPr>
                <w:b w:val="0"/>
              </w:rPr>
              <w:t xml:space="preserve"> метров жилищного фонда, признанного непригодным для проживания</w:t>
            </w:r>
          </w:p>
        </w:tc>
      </w:tr>
      <w:tr w:rsidR="009946BD" w:rsidRPr="00257677" w14:paraId="72A8562E" w14:textId="77777777" w:rsidTr="0076519C">
        <w:tc>
          <w:tcPr>
            <w:tcW w:w="6955" w:type="dxa"/>
          </w:tcPr>
          <w:p w14:paraId="4CB4561A" w14:textId="53A220D8" w:rsidR="009946BD" w:rsidRDefault="009946BD" w:rsidP="005B563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900" w:type="dxa"/>
          </w:tcPr>
          <w:p w14:paraId="3D57F6EA" w14:textId="4736C671" w:rsidR="009946BD" w:rsidRDefault="00F51DA9" w:rsidP="005E0FD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51DA9">
              <w:rPr>
                <w:b w:val="0"/>
              </w:rPr>
              <w:t>5271823,0</w:t>
            </w:r>
            <w:bookmarkStart w:id="2" w:name="_GoBack"/>
            <w:bookmarkEnd w:id="2"/>
            <w:r w:rsidR="00B2785F">
              <w:rPr>
                <w:b w:val="0"/>
              </w:rPr>
              <w:t xml:space="preserve"> тыс. руб</w:t>
            </w:r>
            <w:r w:rsidR="001B0564">
              <w:rPr>
                <w:b w:val="0"/>
              </w:rPr>
              <w:t>лей</w:t>
            </w:r>
          </w:p>
        </w:tc>
      </w:tr>
      <w:tr w:rsidR="009946BD" w:rsidRPr="00257677" w14:paraId="0E4AF3EF" w14:textId="77777777" w:rsidTr="0076519C">
        <w:tc>
          <w:tcPr>
            <w:tcW w:w="6955" w:type="dxa"/>
          </w:tcPr>
          <w:p w14:paraId="3EFF277C" w14:textId="1E9A444D" w:rsidR="009946BD" w:rsidRPr="009946BD" w:rsidRDefault="00D455B5" w:rsidP="005302A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>/ государственной программой Российской Федера</w:t>
            </w:r>
            <w:r w:rsidR="00805D84">
              <w:rPr>
                <w:b w:val="0"/>
              </w:rPr>
              <w:t>ции</w:t>
            </w:r>
          </w:p>
        </w:tc>
        <w:tc>
          <w:tcPr>
            <w:tcW w:w="7900" w:type="dxa"/>
          </w:tcPr>
          <w:p w14:paraId="5D9A94CA" w14:textId="185837C7" w:rsidR="003301BC" w:rsidRDefault="00BE0E6B" w:rsidP="005302A1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</w:t>
            </w:r>
            <w:r w:rsidR="00785F9D">
              <w:rPr>
                <w:b w:val="0"/>
              </w:rPr>
              <w:t>ациональн</w:t>
            </w:r>
            <w:r w:rsidR="00D455B5">
              <w:rPr>
                <w:b w:val="0"/>
              </w:rPr>
              <w:t>ая</w:t>
            </w:r>
            <w:r w:rsid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ь</w:t>
            </w:r>
            <w:r w:rsidR="005302A1">
              <w:rPr>
                <w:b w:val="0"/>
              </w:rPr>
              <w:t xml:space="preserve"> «</w:t>
            </w:r>
            <w:r w:rsidR="005302A1" w:rsidRPr="005302A1">
              <w:rPr>
                <w:b w:val="0"/>
              </w:rPr>
              <w:t>Комфортная и безопасная среда для жизни</w:t>
            </w:r>
            <w:r w:rsidR="005302A1">
              <w:rPr>
                <w:b w:val="0"/>
              </w:rPr>
              <w:t>»</w:t>
            </w:r>
            <w:r w:rsidR="003305A1">
              <w:rPr>
                <w:b w:val="0"/>
              </w:rPr>
              <w:t xml:space="preserve"> (показатель «Улучшение жилищных условий не менее 5 млн. семей ежегодно и увеличение объема жилищного строительства не менее чем до 120 млн. кв. метров в год»</w:t>
            </w:r>
            <w:r w:rsidR="00BD76EF">
              <w:rPr>
                <w:b w:val="0"/>
              </w:rPr>
              <w:t>)</w:t>
            </w:r>
            <w:r w:rsidR="00D455B5">
              <w:rPr>
                <w:b w:val="0"/>
              </w:rPr>
              <w:t xml:space="preserve">/ </w:t>
            </w:r>
            <w:r w:rsidR="005302A1" w:rsidRPr="005302A1">
              <w:rPr>
                <w:b w:val="0"/>
              </w:rPr>
              <w:t>государственн</w:t>
            </w:r>
            <w:r w:rsidR="005302A1">
              <w:rPr>
                <w:b w:val="0"/>
              </w:rPr>
              <w:t>ая</w:t>
            </w:r>
            <w:r w:rsidR="005302A1" w:rsidRPr="005302A1">
              <w:rPr>
                <w:b w:val="0"/>
              </w:rPr>
              <w:t xml:space="preserve"> программ</w:t>
            </w:r>
            <w:r w:rsidR="005302A1">
              <w:rPr>
                <w:b w:val="0"/>
              </w:rPr>
              <w:t xml:space="preserve">а Российской Федерации </w:t>
            </w:r>
            <w:r w:rsidR="005302A1">
              <w:rPr>
                <w:b w:val="0"/>
              </w:rPr>
              <w:lastRenderedPageBreak/>
              <w:t>«</w:t>
            </w:r>
            <w:r w:rsidR="005302A1" w:rsidRPr="005302A1">
              <w:rPr>
                <w:b w:val="0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5302A1">
              <w:rPr>
                <w:b w:val="0"/>
              </w:rPr>
              <w:t>»</w:t>
            </w:r>
          </w:p>
        </w:tc>
      </w:tr>
    </w:tbl>
    <w:p w14:paraId="6C7CD689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  <w:bookmarkStart w:id="3" w:name="bookmark4"/>
      <w:bookmarkStart w:id="4" w:name="bookmark5"/>
    </w:p>
    <w:p w14:paraId="1977AB00" w14:textId="467AE45E" w:rsidR="00796280" w:rsidRPr="00F61D76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1134"/>
      </w:tblGrid>
      <w:tr w:rsidR="00337CFD" w:rsidRPr="006C21DC" w14:paraId="6C7DC4A5" w14:textId="77777777" w:rsidTr="007218F5">
        <w:tc>
          <w:tcPr>
            <w:tcW w:w="42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0319098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№ </w:t>
            </w:r>
          </w:p>
          <w:p w14:paraId="4884EC43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п</w:t>
            </w:r>
            <w:proofErr w:type="gramEnd"/>
            <w:r w:rsidRPr="00DD2221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2E68A666" w14:textId="300E2892" w:rsidR="00410D20" w:rsidRPr="00DD2221" w:rsidRDefault="00410D20" w:rsidP="00775B0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Наименова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ние показа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2D629BEB" w14:textId="140D9405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Уровень по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казателя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3A95753B" w14:textId="77777777" w:rsidR="002A1C0F" w:rsidRDefault="00410D20" w:rsidP="002B4744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</w:t>
            </w:r>
            <w:r w:rsidR="002A1C0F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>тания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>/</w:t>
            </w:r>
            <w:r w:rsidR="002A1C0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убыва</w:t>
            </w:r>
            <w:proofErr w:type="spellEnd"/>
            <w:r w:rsidR="002A1C0F">
              <w:rPr>
                <w:b w:val="0"/>
                <w:sz w:val="22"/>
                <w:szCs w:val="22"/>
              </w:rPr>
              <w:t>-</w:t>
            </w:r>
          </w:p>
          <w:p w14:paraId="3045B8D4" w14:textId="55E23953" w:rsidR="00410D20" w:rsidRPr="00DD2221" w:rsidRDefault="00410D20" w:rsidP="002B4744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D1AD2A7" w14:textId="7125B229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измере</w:t>
            </w:r>
            <w:r w:rsidR="000D095A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r w:rsidRPr="00DD2221">
              <w:rPr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59100677" w14:textId="08FFCB63" w:rsidR="00410D20" w:rsidRPr="00DD2221" w:rsidRDefault="00410D20" w:rsidP="00775B0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Базовое зна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56D4ED1A" w14:textId="34ABC1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 показателя по</w:t>
            </w:r>
            <w:r w:rsidRPr="00DD2221">
              <w:rPr>
                <w:b w:val="0"/>
                <w:sz w:val="22"/>
                <w:szCs w:val="22"/>
              </w:rPr>
              <w:t xml:space="preserve"> год</w:t>
            </w:r>
            <w:r>
              <w:rPr>
                <w:b w:val="0"/>
                <w:sz w:val="22"/>
                <w:szCs w:val="22"/>
              </w:rPr>
              <w:t>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198F189" w14:textId="582A5C4C" w:rsidR="00410D20" w:rsidRPr="00DD2221" w:rsidRDefault="00410D20" w:rsidP="00775B0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Доку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мент</w:t>
            </w:r>
            <w:proofErr w:type="gramEnd"/>
            <w:r w:rsidRPr="00DD222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2376EE9C" w14:textId="61E08684" w:rsidR="00410D20" w:rsidRPr="00DD2221" w:rsidRDefault="00410D20" w:rsidP="000D095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Ответ</w:t>
            </w:r>
            <w:r w:rsidR="00BA02C4"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ствен</w:t>
            </w:r>
            <w:proofErr w:type="spellEnd"/>
            <w:r w:rsidR="00BA02C4"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ный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дости</w:t>
            </w:r>
            <w:r w:rsidR="00BA02C4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жение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показа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24ACA859" w14:textId="657BE0E6" w:rsidR="00410D20" w:rsidRPr="00DD2221" w:rsidRDefault="00410D20" w:rsidP="000D095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Связь с </w:t>
            </w:r>
            <w:proofErr w:type="gramStart"/>
            <w:r w:rsidRPr="00DD2221">
              <w:rPr>
                <w:b w:val="0"/>
                <w:sz w:val="22"/>
                <w:szCs w:val="22"/>
              </w:rPr>
              <w:t>показа</w:t>
            </w:r>
            <w:r w:rsidR="00775B02"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телями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нацио</w:t>
            </w:r>
            <w:r w:rsidR="00775B02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нальных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EC3115D" w14:textId="7D9558C8" w:rsidR="00410D20" w:rsidRPr="00775B02" w:rsidRDefault="00410D20" w:rsidP="000D095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DD2221">
              <w:rPr>
                <w:b w:val="0"/>
                <w:sz w:val="22"/>
                <w:szCs w:val="22"/>
              </w:rPr>
              <w:t>Инфор</w:t>
            </w:r>
            <w:r w:rsidR="00337CFD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маци</w:t>
            </w:r>
            <w:r w:rsidR="00337CFD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онная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337CFD" w:rsidRPr="006C21DC" w14:paraId="72D15650" w14:textId="77777777" w:rsidTr="007218F5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EDE00F" w14:textId="12BF36EC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B96B80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5DF55B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9A4E18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B2C4BC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15324E38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EF7FCD" w14:textId="19908649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06C3ED" w14:textId="7B79F6ED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71683" w14:textId="1B099C80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47A15E" w14:textId="6470E379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2DACB1A8" w14:textId="4552B537" w:rsidR="00410D20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14917CD3" w14:textId="688C8075" w:rsidR="00410D20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065DB4" w14:textId="0545B3E1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4591F7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FD86D2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2A1B2D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6174F9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337CFD" w:rsidRPr="006C21DC" w14:paraId="5B6226FB" w14:textId="77777777" w:rsidTr="007218F5">
        <w:trPr>
          <w:cantSplit/>
          <w:trHeight w:val="113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63E91D71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011B64ED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12FB88A7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6B63D1E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853940F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56FA599" w14:textId="1BA11C03" w:rsidR="00410D20" w:rsidRPr="00DD2221" w:rsidRDefault="002A1C0F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з</w:t>
            </w:r>
            <w:r w:rsidR="00410D20">
              <w:rPr>
                <w:b w:val="0"/>
                <w:sz w:val="22"/>
                <w:szCs w:val="22"/>
              </w:rPr>
              <w:t>наче</w:t>
            </w:r>
            <w:r>
              <w:rPr>
                <w:b w:val="0"/>
                <w:sz w:val="22"/>
                <w:szCs w:val="22"/>
              </w:rPr>
              <w:t>-</w:t>
            </w:r>
            <w:r w:rsidR="00410D20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730D0EC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6CBCEC5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3C817A8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E407BCC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ADA0CF0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232BCB8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02C7487" w14:textId="552832D3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A2F2623" w14:textId="2C6E57D6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6DD6C31C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308046D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459EC228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68B5C55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394E8F76" w14:textId="77777777" w:rsidR="002B4744" w:rsidRPr="002B4744" w:rsidRDefault="002B4744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735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1134"/>
      </w:tblGrid>
      <w:tr w:rsidR="00337CFD" w:rsidRPr="006C21DC" w14:paraId="612B119A" w14:textId="77777777" w:rsidTr="007218F5">
        <w:trPr>
          <w:tblHeader/>
        </w:trPr>
        <w:tc>
          <w:tcPr>
            <w:tcW w:w="425" w:type="dxa"/>
          </w:tcPr>
          <w:p w14:paraId="0E359A4C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396D1539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28D40DB7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6A1EEF6F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FD459E1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5088DD6F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2DA3DD37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026A646C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469B23C1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48B77683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414A5070" w14:textId="7777777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76F9C0A3" w14:textId="4F3FA27D" w:rsidR="00410D20" w:rsidRDefault="00BA02C4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4527991F" w14:textId="57497923" w:rsidR="00410D20" w:rsidRDefault="00BA02C4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5AFCB227" w14:textId="32ADBFB1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BA02C4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2B4B575D" w14:textId="61F9EEA7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BA02C4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0463526C" w14:textId="1F55F9E3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BA02C4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715D9F38" w14:textId="463E38FD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BA02C4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14:paraId="2FB22B12" w14:textId="62D590E5" w:rsidR="00410D20" w:rsidRPr="00DD2221" w:rsidRDefault="00410D20" w:rsidP="00337C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BA02C4">
              <w:rPr>
                <w:b w:val="0"/>
                <w:sz w:val="22"/>
                <w:szCs w:val="22"/>
              </w:rPr>
              <w:t>8</w:t>
            </w:r>
          </w:p>
        </w:tc>
      </w:tr>
      <w:tr w:rsidR="00410D20" w:rsidRPr="006C21DC" w14:paraId="1380EEA6" w14:textId="77777777" w:rsidTr="007218F5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4C4F2666" w14:textId="478914CE" w:rsidR="00410D20" w:rsidRPr="00DD2221" w:rsidRDefault="00410D20" w:rsidP="005B563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Цель государственной программы «</w:t>
            </w:r>
            <w:r w:rsidR="000D095A" w:rsidRPr="005B5638">
              <w:rPr>
                <w:b w:val="0"/>
                <w:sz w:val="22"/>
                <w:szCs w:val="22"/>
              </w:rPr>
              <w:t xml:space="preserve">Увеличение годового объема ввода жилья до </w:t>
            </w:r>
            <w:r w:rsidR="005B5638" w:rsidRPr="005B5638">
              <w:rPr>
                <w:b w:val="0"/>
                <w:sz w:val="22"/>
                <w:szCs w:val="22"/>
              </w:rPr>
              <w:t>1,093</w:t>
            </w:r>
            <w:r w:rsidR="000D095A" w:rsidRPr="005B5638">
              <w:rPr>
                <w:b w:val="0"/>
                <w:sz w:val="22"/>
                <w:szCs w:val="22"/>
              </w:rPr>
              <w:t xml:space="preserve"> млн. кв</w:t>
            </w:r>
            <w:r w:rsidR="005B5638" w:rsidRPr="005B5638">
              <w:rPr>
                <w:b w:val="0"/>
                <w:sz w:val="22"/>
                <w:szCs w:val="22"/>
              </w:rPr>
              <w:t>адратных</w:t>
            </w:r>
            <w:r w:rsidR="000D095A" w:rsidRPr="005B5638">
              <w:rPr>
                <w:b w:val="0"/>
                <w:sz w:val="22"/>
                <w:szCs w:val="22"/>
              </w:rPr>
              <w:t xml:space="preserve"> метров к 2030 году</w:t>
            </w:r>
            <w:r w:rsidRPr="00DD2221">
              <w:rPr>
                <w:b w:val="0"/>
                <w:sz w:val="22"/>
                <w:szCs w:val="22"/>
              </w:rPr>
              <w:t xml:space="preserve">» </w:t>
            </w:r>
          </w:p>
        </w:tc>
      </w:tr>
      <w:tr w:rsidR="000D095A" w:rsidRPr="006C21DC" w14:paraId="1A2E0F1F" w14:textId="77777777" w:rsidTr="007218F5">
        <w:tc>
          <w:tcPr>
            <w:tcW w:w="425" w:type="dxa"/>
            <w:tcBorders>
              <w:bottom w:val="single" w:sz="4" w:space="0" w:color="auto"/>
            </w:tcBorders>
          </w:tcPr>
          <w:p w14:paraId="4E639ACA" w14:textId="1965A743" w:rsidR="000D095A" w:rsidRPr="00DD2221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E36290C" w14:textId="6BCE8716" w:rsidR="000D095A" w:rsidRPr="00DD2221" w:rsidRDefault="000D095A" w:rsidP="00E456DF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Объем </w:t>
            </w:r>
            <w:proofErr w:type="gramStart"/>
            <w:r>
              <w:rPr>
                <w:b w:val="0"/>
                <w:sz w:val="22"/>
                <w:szCs w:val="22"/>
              </w:rPr>
              <w:t>жилищного</w:t>
            </w:r>
            <w:proofErr w:type="gramEnd"/>
            <w:r>
              <w:rPr>
                <w:b w:val="0"/>
                <w:sz w:val="22"/>
                <w:szCs w:val="22"/>
              </w:rPr>
              <w:t xml:space="preserve"> строитель-</w:t>
            </w:r>
            <w:proofErr w:type="spellStart"/>
            <w:r>
              <w:rPr>
                <w:b w:val="0"/>
                <w:sz w:val="22"/>
                <w:szCs w:val="22"/>
              </w:rPr>
              <w:t>ства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ED1A040" w14:textId="6D213759" w:rsidR="000D095A" w:rsidRPr="00DD2221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ВДЛ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AFDB0DC" w14:textId="2E5541CD" w:rsidR="000D095A" w:rsidRPr="00DD2221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176BA31" w14:textId="17CA21AD" w:rsidR="000D095A" w:rsidRPr="00DD2221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</w:t>
            </w:r>
            <w:r w:rsidRPr="00736345">
              <w:rPr>
                <w:b w:val="0"/>
                <w:sz w:val="22"/>
                <w:szCs w:val="22"/>
              </w:rPr>
              <w:t>иллион</w:t>
            </w: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Pr="00736345">
              <w:rPr>
                <w:b w:val="0"/>
                <w:sz w:val="22"/>
                <w:szCs w:val="22"/>
              </w:rPr>
              <w:t>квадрат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736345">
              <w:rPr>
                <w:b w:val="0"/>
                <w:sz w:val="22"/>
                <w:szCs w:val="22"/>
              </w:rPr>
              <w:t>ных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r w:rsidRPr="00736345">
              <w:rPr>
                <w:b w:val="0"/>
                <w:sz w:val="22"/>
                <w:szCs w:val="22"/>
              </w:rPr>
              <w:t>метров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2D1D493" w14:textId="407AB946" w:rsidR="000D095A" w:rsidRPr="00DD2221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0,796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6D4DF05" w14:textId="3F227A96" w:rsidR="000D095A" w:rsidRPr="00DD2221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F7CB7EF" w14:textId="28C5A343" w:rsidR="000D095A" w:rsidRPr="00DD2221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0,928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EA8FBA1" w14:textId="10547DFA" w:rsidR="000D095A" w:rsidRPr="00DD2221" w:rsidRDefault="000D095A" w:rsidP="005B563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B5638">
              <w:rPr>
                <w:b w:val="0"/>
                <w:sz w:val="22"/>
                <w:szCs w:val="22"/>
              </w:rPr>
              <w:t>0,9</w:t>
            </w:r>
            <w:r w:rsidR="005B5638" w:rsidRPr="005B5638">
              <w:rPr>
                <w:b w:val="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3CA24FB" w14:textId="1DEFD63A" w:rsidR="000D095A" w:rsidRPr="00DD2221" w:rsidRDefault="000D095A" w:rsidP="005B563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0,9</w:t>
            </w:r>
            <w:r w:rsidR="005B5638">
              <w:rPr>
                <w:b w:val="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F994B1" w14:textId="18D20AF3" w:rsidR="000D095A" w:rsidRPr="00DD2221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1,056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CA062A" w14:textId="4CFACEF7" w:rsidR="000D095A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1,093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A5B7E7B" w14:textId="4CE2A688" w:rsidR="000D095A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1,093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3100CE0" w14:textId="2E1B9037" w:rsidR="000D095A" w:rsidRPr="00DD2221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1,093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9CABF33" w14:textId="1F00273A" w:rsidR="000D095A" w:rsidRPr="00DD2221" w:rsidRDefault="009041BF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15C87E" w14:textId="059644B1" w:rsidR="000D095A" w:rsidRPr="00DD2221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8B94FC1" w14:textId="2A6DD59B" w:rsidR="000D095A" w:rsidRPr="00DD2221" w:rsidRDefault="000D095A" w:rsidP="000D095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</w:t>
            </w:r>
            <w:r w:rsidRPr="00337CFD">
              <w:rPr>
                <w:b w:val="0"/>
                <w:sz w:val="22"/>
                <w:szCs w:val="22"/>
              </w:rPr>
              <w:t xml:space="preserve">лучшение жилищных условий не менее 5 млн. семей ежегодно и </w:t>
            </w:r>
            <w:proofErr w:type="spellStart"/>
            <w:proofErr w:type="gramStart"/>
            <w:r w:rsidRPr="00337CFD">
              <w:rPr>
                <w:b w:val="0"/>
                <w:sz w:val="22"/>
                <w:szCs w:val="22"/>
              </w:rPr>
              <w:t>увеличе</w:t>
            </w:r>
            <w:r>
              <w:rPr>
                <w:b w:val="0"/>
                <w:sz w:val="22"/>
                <w:szCs w:val="22"/>
              </w:rPr>
              <w:t>-</w:t>
            </w:r>
            <w:r w:rsidRPr="00337CFD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Pr="00337CFD">
              <w:rPr>
                <w:b w:val="0"/>
                <w:sz w:val="22"/>
                <w:szCs w:val="22"/>
              </w:rPr>
              <w:t xml:space="preserve"> объема жилищного строи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337CFD">
              <w:rPr>
                <w:b w:val="0"/>
                <w:sz w:val="22"/>
                <w:szCs w:val="22"/>
              </w:rPr>
              <w:t>тельства</w:t>
            </w:r>
            <w:proofErr w:type="spellEnd"/>
            <w:r w:rsidRPr="00337CFD">
              <w:rPr>
                <w:b w:val="0"/>
                <w:sz w:val="22"/>
                <w:szCs w:val="22"/>
              </w:rPr>
              <w:t xml:space="preserve"> не менее чем до 120 млн. кв</w:t>
            </w:r>
            <w:r>
              <w:rPr>
                <w:b w:val="0"/>
                <w:sz w:val="22"/>
                <w:szCs w:val="22"/>
              </w:rPr>
              <w:t>адрат-</w:t>
            </w:r>
            <w:proofErr w:type="spellStart"/>
            <w:r>
              <w:rPr>
                <w:b w:val="0"/>
                <w:sz w:val="22"/>
                <w:szCs w:val="22"/>
              </w:rPr>
              <w:t>ных</w:t>
            </w:r>
            <w:proofErr w:type="spellEnd"/>
            <w:r w:rsidRPr="00337CFD">
              <w:rPr>
                <w:b w:val="0"/>
                <w:sz w:val="22"/>
                <w:szCs w:val="22"/>
              </w:rPr>
              <w:t xml:space="preserve"> метров в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3591FA" w14:textId="08C373F2" w:rsidR="000D095A" w:rsidRPr="00DD2221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ЕМИСС</w:t>
            </w:r>
          </w:p>
        </w:tc>
      </w:tr>
      <w:tr w:rsidR="000D095A" w:rsidRPr="006C21DC" w14:paraId="212AB548" w14:textId="77777777" w:rsidTr="007218F5">
        <w:tc>
          <w:tcPr>
            <w:tcW w:w="15735" w:type="dxa"/>
            <w:gridSpan w:val="18"/>
            <w:tcBorders>
              <w:top w:val="single" w:sz="4" w:space="0" w:color="auto"/>
            </w:tcBorders>
          </w:tcPr>
          <w:p w14:paraId="257F569E" w14:textId="3686B2D4" w:rsidR="000D095A" w:rsidRPr="000D095A" w:rsidRDefault="000D095A" w:rsidP="00F36AE0">
            <w:pPr>
              <w:pStyle w:val="20"/>
              <w:pageBreakBefore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0D095A">
              <w:rPr>
                <w:b w:val="0"/>
                <w:sz w:val="22"/>
                <w:szCs w:val="22"/>
              </w:rPr>
              <w:lastRenderedPageBreak/>
              <w:t>Цель государственной программы «</w:t>
            </w:r>
            <w:r w:rsidRPr="005B5638">
              <w:rPr>
                <w:b w:val="0"/>
                <w:sz w:val="22"/>
                <w:szCs w:val="22"/>
              </w:rPr>
              <w:t xml:space="preserve">Улучшение жилищных условий </w:t>
            </w:r>
            <w:r w:rsidR="005B5638" w:rsidRPr="005B5638">
              <w:rPr>
                <w:b w:val="0"/>
                <w:sz w:val="22"/>
                <w:szCs w:val="22"/>
              </w:rPr>
              <w:t xml:space="preserve">не менее 0,047 млн. семей </w:t>
            </w:r>
            <w:r w:rsidRPr="005B5638">
              <w:rPr>
                <w:b w:val="0"/>
                <w:sz w:val="22"/>
                <w:szCs w:val="22"/>
              </w:rPr>
              <w:t>к 2030 году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0D095A" w:rsidRPr="006C21DC" w14:paraId="2FBCB797" w14:textId="77777777" w:rsidTr="007218F5">
        <w:tc>
          <w:tcPr>
            <w:tcW w:w="425" w:type="dxa"/>
            <w:tcBorders>
              <w:bottom w:val="single" w:sz="4" w:space="0" w:color="auto"/>
            </w:tcBorders>
          </w:tcPr>
          <w:p w14:paraId="2EFAB638" w14:textId="4A9A2B3B" w:rsidR="000D095A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32D57FC" w14:textId="6307E480" w:rsidR="000D095A" w:rsidRDefault="000D095A" w:rsidP="00E456DF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283032">
              <w:rPr>
                <w:b w:val="0"/>
                <w:sz w:val="22"/>
                <w:szCs w:val="22"/>
              </w:rPr>
              <w:t xml:space="preserve">Количество семей, </w:t>
            </w:r>
            <w:proofErr w:type="gramStart"/>
            <w:r>
              <w:rPr>
                <w:b w:val="0"/>
                <w:sz w:val="22"/>
                <w:szCs w:val="22"/>
              </w:rPr>
              <w:t>у</w:t>
            </w:r>
            <w:r w:rsidRPr="00283032">
              <w:rPr>
                <w:b w:val="0"/>
                <w:sz w:val="22"/>
                <w:szCs w:val="22"/>
              </w:rPr>
              <w:t>лучшив</w:t>
            </w:r>
            <w:r w:rsidR="002B4744">
              <w:rPr>
                <w:b w:val="0"/>
                <w:sz w:val="22"/>
                <w:szCs w:val="22"/>
              </w:rPr>
              <w:t>-</w:t>
            </w:r>
            <w:proofErr w:type="spellStart"/>
            <w:r w:rsidRPr="00283032">
              <w:rPr>
                <w:b w:val="0"/>
                <w:sz w:val="22"/>
                <w:szCs w:val="22"/>
              </w:rPr>
              <w:t>ших</w:t>
            </w:r>
            <w:proofErr w:type="spellEnd"/>
            <w:proofErr w:type="gramEnd"/>
            <w:r w:rsidRPr="00283032">
              <w:rPr>
                <w:b w:val="0"/>
                <w:sz w:val="22"/>
                <w:szCs w:val="22"/>
              </w:rPr>
              <w:t xml:space="preserve"> жилищные условия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D954FFD" w14:textId="400B0D1A" w:rsidR="000D095A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ВДЛ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42A76E6" w14:textId="030264BB" w:rsidR="000D095A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20352A" w14:textId="0DDF1BF3" w:rsidR="000D095A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</w:t>
            </w:r>
            <w:r w:rsidRPr="00736345">
              <w:rPr>
                <w:b w:val="0"/>
                <w:sz w:val="22"/>
                <w:szCs w:val="22"/>
              </w:rPr>
              <w:t>иллион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36345">
              <w:rPr>
                <w:b w:val="0"/>
                <w:sz w:val="22"/>
                <w:szCs w:val="22"/>
              </w:rPr>
              <w:t>семей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AA45D67" w14:textId="2D5C32E7" w:rsidR="000D095A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0,033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EA02DC2" w14:textId="45198B34" w:rsidR="000D095A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2083030" w14:textId="7FFE2812" w:rsidR="000D095A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0,040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F2D6A92" w14:textId="5454471B" w:rsidR="000D095A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0,041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C5E214D" w14:textId="4038A75B" w:rsidR="000D095A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0,042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2308501" w14:textId="58793203" w:rsidR="000D095A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0,043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A6B3EC5" w14:textId="3C8082C5" w:rsidR="000D095A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0,045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F53E960" w14:textId="292585B3" w:rsidR="000D095A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0,047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12CF19A" w14:textId="1F86FE78" w:rsidR="000D095A" w:rsidRDefault="000D095A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0,047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43D5FBD" w14:textId="7960137D" w:rsidR="000D095A" w:rsidRDefault="009041BF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18E9160" w14:textId="1342342A" w:rsidR="000D095A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6C0729" w14:textId="15AC7DF5" w:rsidR="000D095A" w:rsidRDefault="000D095A" w:rsidP="000D095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</w:t>
            </w:r>
            <w:r w:rsidRPr="00337CFD">
              <w:rPr>
                <w:b w:val="0"/>
                <w:sz w:val="22"/>
                <w:szCs w:val="22"/>
              </w:rPr>
              <w:t xml:space="preserve">лучшение жилищных условий не менее 5 млн. семей ежегодно и </w:t>
            </w:r>
            <w:proofErr w:type="spellStart"/>
            <w:proofErr w:type="gramStart"/>
            <w:r w:rsidRPr="00337CFD">
              <w:rPr>
                <w:b w:val="0"/>
                <w:sz w:val="22"/>
                <w:szCs w:val="22"/>
              </w:rPr>
              <w:t>увеличе</w:t>
            </w:r>
            <w:r>
              <w:rPr>
                <w:b w:val="0"/>
                <w:sz w:val="22"/>
                <w:szCs w:val="22"/>
              </w:rPr>
              <w:t>-</w:t>
            </w:r>
            <w:r w:rsidRPr="00337CFD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Pr="00337CFD">
              <w:rPr>
                <w:b w:val="0"/>
                <w:sz w:val="22"/>
                <w:szCs w:val="22"/>
              </w:rPr>
              <w:t xml:space="preserve"> объема жилищного строи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337CFD">
              <w:rPr>
                <w:b w:val="0"/>
                <w:sz w:val="22"/>
                <w:szCs w:val="22"/>
              </w:rPr>
              <w:t>тельства</w:t>
            </w:r>
            <w:proofErr w:type="spellEnd"/>
            <w:r w:rsidRPr="00337CFD">
              <w:rPr>
                <w:b w:val="0"/>
                <w:sz w:val="22"/>
                <w:szCs w:val="22"/>
              </w:rPr>
              <w:t xml:space="preserve"> не менее чем до 120 млн. кв</w:t>
            </w:r>
            <w:r>
              <w:rPr>
                <w:b w:val="0"/>
                <w:sz w:val="22"/>
                <w:szCs w:val="22"/>
              </w:rPr>
              <w:t>адрат-</w:t>
            </w:r>
            <w:proofErr w:type="spellStart"/>
            <w:r>
              <w:rPr>
                <w:b w:val="0"/>
                <w:sz w:val="22"/>
                <w:szCs w:val="22"/>
              </w:rPr>
              <w:t>ных</w:t>
            </w:r>
            <w:proofErr w:type="spellEnd"/>
            <w:r w:rsidRPr="00337CFD">
              <w:rPr>
                <w:b w:val="0"/>
                <w:sz w:val="22"/>
                <w:szCs w:val="22"/>
              </w:rPr>
              <w:t xml:space="preserve"> метров в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5B9055" w14:textId="169A4FE5" w:rsidR="000D095A" w:rsidRDefault="000D095A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ЕМИСС</w:t>
            </w:r>
          </w:p>
        </w:tc>
      </w:tr>
      <w:tr w:rsidR="005B5638" w:rsidRPr="006C21DC" w14:paraId="5D3FF087" w14:textId="77777777" w:rsidTr="007218F5">
        <w:tc>
          <w:tcPr>
            <w:tcW w:w="425" w:type="dxa"/>
            <w:tcBorders>
              <w:bottom w:val="single" w:sz="4" w:space="0" w:color="auto"/>
            </w:tcBorders>
          </w:tcPr>
          <w:p w14:paraId="39911901" w14:textId="6A5CAAB1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E791BA6" w14:textId="24AD72E7" w:rsidR="005B5638" w:rsidRPr="00283032" w:rsidRDefault="005B5638" w:rsidP="00E456DF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736345">
              <w:rPr>
                <w:b w:val="0"/>
                <w:sz w:val="22"/>
                <w:szCs w:val="22"/>
              </w:rPr>
              <w:t>Количество семей отдельных категорий граждан Российской Федерации,</w:t>
            </w: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Pr="00736345">
              <w:rPr>
                <w:b w:val="0"/>
                <w:sz w:val="22"/>
                <w:szCs w:val="22"/>
              </w:rPr>
              <w:t>обеспечен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736345">
              <w:rPr>
                <w:b w:val="0"/>
                <w:sz w:val="22"/>
                <w:szCs w:val="22"/>
              </w:rPr>
              <w:t>ных</w:t>
            </w:r>
            <w:proofErr w:type="spellEnd"/>
            <w:proofErr w:type="gramEnd"/>
            <w:r w:rsidRPr="00736345">
              <w:rPr>
                <w:b w:val="0"/>
                <w:sz w:val="22"/>
                <w:szCs w:val="22"/>
              </w:rPr>
              <w:t xml:space="preserve"> жильем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7267270" w14:textId="28523E36" w:rsidR="005B5638" w:rsidRDefault="005B5638" w:rsidP="00275C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ГП </w:t>
            </w:r>
            <w:r w:rsidR="00275CCB">
              <w:rPr>
                <w:b w:val="0"/>
                <w:sz w:val="22"/>
                <w:szCs w:val="22"/>
              </w:rPr>
              <w:t>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901294C" w14:textId="68DBC12A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9A370E" w14:textId="518E4851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</w:t>
            </w:r>
            <w:r w:rsidRPr="00736345">
              <w:rPr>
                <w:b w:val="0"/>
                <w:sz w:val="22"/>
                <w:szCs w:val="22"/>
              </w:rPr>
              <w:t>ысяча семей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33EE3E3" w14:textId="5A792005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828D8">
              <w:rPr>
                <w:b w:val="0"/>
                <w:sz w:val="22"/>
                <w:szCs w:val="22"/>
              </w:rPr>
              <w:t>0,134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EB9401A" w14:textId="73CE3C6D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3DCE79C" w14:textId="49F10EEB" w:rsidR="005B5638" w:rsidRDefault="005B5638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0,223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CAE2511" w14:textId="3FD627CF" w:rsidR="005B5638" w:rsidRDefault="005B5638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0,266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FD0A50A" w14:textId="15C21342" w:rsidR="005B5638" w:rsidRDefault="005B5638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2583C62" w14:textId="51698366" w:rsidR="005B5638" w:rsidRDefault="005B5638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E116DF2" w14:textId="57E2B147" w:rsidR="005B5638" w:rsidRDefault="005B5638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DB3976F" w14:textId="2EB7C6BD" w:rsidR="005B5638" w:rsidRDefault="005B5638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DC551D9" w14:textId="5B50013F" w:rsidR="005B5638" w:rsidRDefault="005B5638" w:rsidP="00AE2000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5E1A11C" w14:textId="2C8845CB" w:rsidR="005B5638" w:rsidRDefault="00275CCB" w:rsidP="00275C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BEEA09E" w14:textId="46187638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C948107" w14:textId="337C2BC5" w:rsidR="005B5638" w:rsidRDefault="005B5638" w:rsidP="000D095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</w:t>
            </w:r>
            <w:r w:rsidRPr="00337CFD">
              <w:rPr>
                <w:b w:val="0"/>
                <w:sz w:val="22"/>
                <w:szCs w:val="22"/>
              </w:rPr>
              <w:t xml:space="preserve">лучшение жилищных условий не менее 5 млн. семей ежегодно и </w:t>
            </w:r>
            <w:proofErr w:type="spellStart"/>
            <w:proofErr w:type="gramStart"/>
            <w:r w:rsidRPr="00337CFD">
              <w:rPr>
                <w:b w:val="0"/>
                <w:sz w:val="22"/>
                <w:szCs w:val="22"/>
              </w:rPr>
              <w:t>увеличе</w:t>
            </w:r>
            <w:r>
              <w:rPr>
                <w:b w:val="0"/>
                <w:sz w:val="22"/>
                <w:szCs w:val="22"/>
              </w:rPr>
              <w:t>-</w:t>
            </w:r>
            <w:r w:rsidRPr="00337CFD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Pr="00337CFD">
              <w:rPr>
                <w:b w:val="0"/>
                <w:sz w:val="22"/>
                <w:szCs w:val="22"/>
              </w:rPr>
              <w:t xml:space="preserve"> объема жилищного строи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337CFD">
              <w:rPr>
                <w:b w:val="0"/>
                <w:sz w:val="22"/>
                <w:szCs w:val="22"/>
              </w:rPr>
              <w:t>тельства</w:t>
            </w:r>
            <w:proofErr w:type="spellEnd"/>
            <w:r w:rsidRPr="00337CFD">
              <w:rPr>
                <w:b w:val="0"/>
                <w:sz w:val="22"/>
                <w:szCs w:val="22"/>
              </w:rPr>
              <w:t xml:space="preserve"> не менее чем до 120 млн. кв</w:t>
            </w:r>
            <w:r>
              <w:rPr>
                <w:b w:val="0"/>
                <w:sz w:val="22"/>
                <w:szCs w:val="22"/>
              </w:rPr>
              <w:t>адрат-</w:t>
            </w:r>
            <w:proofErr w:type="spellStart"/>
            <w:r>
              <w:rPr>
                <w:b w:val="0"/>
                <w:sz w:val="22"/>
                <w:szCs w:val="22"/>
              </w:rPr>
              <w:t>ных</w:t>
            </w:r>
            <w:proofErr w:type="spellEnd"/>
            <w:r w:rsidRPr="00337CFD">
              <w:rPr>
                <w:b w:val="0"/>
                <w:sz w:val="22"/>
                <w:szCs w:val="22"/>
              </w:rPr>
              <w:t xml:space="preserve"> метров в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26A2C9" w14:textId="3DA7EDD9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ГИИС «Электронный бюджет»</w:t>
            </w:r>
          </w:p>
        </w:tc>
      </w:tr>
      <w:tr w:rsidR="005B5638" w:rsidRPr="006C21DC" w14:paraId="71168A4B" w14:textId="77777777" w:rsidTr="007218F5">
        <w:tc>
          <w:tcPr>
            <w:tcW w:w="15735" w:type="dxa"/>
            <w:gridSpan w:val="18"/>
            <w:tcBorders>
              <w:top w:val="single" w:sz="4" w:space="0" w:color="auto"/>
            </w:tcBorders>
          </w:tcPr>
          <w:p w14:paraId="69154C21" w14:textId="6A3E880E" w:rsidR="005B5638" w:rsidRDefault="005B5638" w:rsidP="004F2E36">
            <w:pPr>
              <w:pStyle w:val="20"/>
              <w:pageBreakBefore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B5638">
              <w:rPr>
                <w:b w:val="0"/>
                <w:sz w:val="22"/>
                <w:szCs w:val="22"/>
              </w:rPr>
              <w:lastRenderedPageBreak/>
              <w:t>Цель государственной программы «Расселение до 2024 года 76,19 тыс. квадратных метров жилищного фонда, признанного непригодным для проживания»</w:t>
            </w:r>
          </w:p>
        </w:tc>
      </w:tr>
      <w:tr w:rsidR="005B5638" w:rsidRPr="006C21DC" w14:paraId="70085215" w14:textId="77777777" w:rsidTr="007218F5">
        <w:tc>
          <w:tcPr>
            <w:tcW w:w="425" w:type="dxa"/>
          </w:tcPr>
          <w:p w14:paraId="6B93336E" w14:textId="15FCED0F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1418" w:type="dxa"/>
          </w:tcPr>
          <w:p w14:paraId="0928F23C" w14:textId="34C6AC54" w:rsidR="005B5638" w:rsidRPr="00283032" w:rsidRDefault="005B5638" w:rsidP="00BD76EF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8E53C6">
              <w:rPr>
                <w:b w:val="0"/>
                <w:sz w:val="22"/>
                <w:szCs w:val="22"/>
              </w:rPr>
              <w:t>Количество граждан,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8E53C6">
              <w:rPr>
                <w:b w:val="0"/>
                <w:sz w:val="22"/>
                <w:szCs w:val="22"/>
              </w:rPr>
              <w:t>расселенных из</w:t>
            </w:r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E53C6">
              <w:rPr>
                <w:b w:val="0"/>
                <w:sz w:val="22"/>
                <w:szCs w:val="22"/>
              </w:rPr>
              <w:t>непри</w:t>
            </w:r>
            <w:proofErr w:type="spellEnd"/>
            <w:r w:rsidR="00BD76EF">
              <w:rPr>
                <w:b w:val="0"/>
                <w:sz w:val="22"/>
                <w:szCs w:val="22"/>
              </w:rPr>
              <w:t>-</w:t>
            </w:r>
            <w:r w:rsidRPr="008E53C6">
              <w:rPr>
                <w:b w:val="0"/>
                <w:sz w:val="22"/>
                <w:szCs w:val="22"/>
              </w:rPr>
              <w:t>годного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r w:rsidRPr="008E53C6">
              <w:rPr>
                <w:b w:val="0"/>
                <w:sz w:val="22"/>
                <w:szCs w:val="22"/>
              </w:rPr>
              <w:t>для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8E53C6">
              <w:rPr>
                <w:b w:val="0"/>
                <w:sz w:val="22"/>
                <w:szCs w:val="22"/>
              </w:rPr>
              <w:t>проживания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8E53C6">
              <w:rPr>
                <w:b w:val="0"/>
                <w:sz w:val="22"/>
                <w:szCs w:val="22"/>
              </w:rPr>
              <w:t>жилищного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8E53C6">
              <w:rPr>
                <w:b w:val="0"/>
                <w:sz w:val="22"/>
                <w:szCs w:val="22"/>
              </w:rPr>
              <w:t>фонда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8E53C6">
              <w:rPr>
                <w:b w:val="0"/>
                <w:sz w:val="22"/>
                <w:szCs w:val="22"/>
              </w:rPr>
              <w:t>(нарастаю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E53C6">
              <w:rPr>
                <w:b w:val="0"/>
                <w:sz w:val="22"/>
                <w:szCs w:val="22"/>
              </w:rPr>
              <w:t>щим</w:t>
            </w:r>
            <w:proofErr w:type="spellEnd"/>
            <w:r w:rsidR="00BD76EF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итогом)</w:t>
            </w:r>
          </w:p>
        </w:tc>
        <w:tc>
          <w:tcPr>
            <w:tcW w:w="851" w:type="dxa"/>
          </w:tcPr>
          <w:p w14:paraId="02E19F79" w14:textId="6C1B555D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24AF96DC" w14:textId="6FA6C692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7F3B4EB6" w14:textId="6C1CBD8E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</w:t>
            </w:r>
            <w:r w:rsidRPr="00736345">
              <w:rPr>
                <w:b w:val="0"/>
                <w:sz w:val="22"/>
                <w:szCs w:val="22"/>
              </w:rPr>
              <w:t>ысяча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36345">
              <w:rPr>
                <w:b w:val="0"/>
                <w:sz w:val="22"/>
                <w:szCs w:val="22"/>
              </w:rPr>
              <w:t>человек</w:t>
            </w:r>
          </w:p>
        </w:tc>
        <w:tc>
          <w:tcPr>
            <w:tcW w:w="850" w:type="dxa"/>
          </w:tcPr>
          <w:p w14:paraId="21479654" w14:textId="25A0EDCB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3,35</w:t>
            </w:r>
          </w:p>
        </w:tc>
        <w:tc>
          <w:tcPr>
            <w:tcW w:w="851" w:type="dxa"/>
          </w:tcPr>
          <w:p w14:paraId="525ED1E2" w14:textId="29CF4C4E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1AA69BE0" w14:textId="10AF11B9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4,67</w:t>
            </w:r>
          </w:p>
        </w:tc>
        <w:tc>
          <w:tcPr>
            <w:tcW w:w="708" w:type="dxa"/>
          </w:tcPr>
          <w:p w14:paraId="04B6B2E0" w14:textId="7F6531C7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FF8EE53" w14:textId="6833A111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BDBD3C6" w14:textId="1FB6FA18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B5822E0" w14:textId="49A53A4B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7F3EE44E" w14:textId="62BA2556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AC98AFC" w14:textId="1A374922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10E5A8C3" w14:textId="26A11EDE" w:rsidR="005B5638" w:rsidRDefault="00275CCB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***</w:t>
            </w:r>
          </w:p>
        </w:tc>
        <w:tc>
          <w:tcPr>
            <w:tcW w:w="992" w:type="dxa"/>
          </w:tcPr>
          <w:p w14:paraId="5587F1B1" w14:textId="07DC8815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 ЯО</w:t>
            </w:r>
          </w:p>
        </w:tc>
        <w:tc>
          <w:tcPr>
            <w:tcW w:w="1276" w:type="dxa"/>
          </w:tcPr>
          <w:p w14:paraId="5B4FFD9F" w14:textId="1998476F" w:rsidR="005B5638" w:rsidRDefault="005B5638" w:rsidP="000D095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</w:t>
            </w:r>
            <w:r w:rsidRPr="00337CFD">
              <w:rPr>
                <w:b w:val="0"/>
                <w:sz w:val="22"/>
                <w:szCs w:val="22"/>
              </w:rPr>
              <w:t xml:space="preserve">лучшение жилищных условий не менее 5 млн. семей ежегодно и </w:t>
            </w:r>
            <w:proofErr w:type="spellStart"/>
            <w:proofErr w:type="gramStart"/>
            <w:r w:rsidRPr="00337CFD">
              <w:rPr>
                <w:b w:val="0"/>
                <w:sz w:val="22"/>
                <w:szCs w:val="22"/>
              </w:rPr>
              <w:t>увеличе</w:t>
            </w:r>
            <w:r>
              <w:rPr>
                <w:b w:val="0"/>
                <w:sz w:val="22"/>
                <w:szCs w:val="22"/>
              </w:rPr>
              <w:t>-</w:t>
            </w:r>
            <w:r w:rsidRPr="00337CFD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Pr="00337CFD">
              <w:rPr>
                <w:b w:val="0"/>
                <w:sz w:val="22"/>
                <w:szCs w:val="22"/>
              </w:rPr>
              <w:t xml:space="preserve"> объема жилищного строи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337CFD">
              <w:rPr>
                <w:b w:val="0"/>
                <w:sz w:val="22"/>
                <w:szCs w:val="22"/>
              </w:rPr>
              <w:t>тельства</w:t>
            </w:r>
            <w:proofErr w:type="spellEnd"/>
            <w:r w:rsidRPr="00337CFD">
              <w:rPr>
                <w:b w:val="0"/>
                <w:sz w:val="22"/>
                <w:szCs w:val="22"/>
              </w:rPr>
              <w:t xml:space="preserve"> не менее чем до 120 млн. кв</w:t>
            </w:r>
            <w:r>
              <w:rPr>
                <w:b w:val="0"/>
                <w:sz w:val="22"/>
                <w:szCs w:val="22"/>
              </w:rPr>
              <w:t>адрат-</w:t>
            </w:r>
            <w:proofErr w:type="spellStart"/>
            <w:r>
              <w:rPr>
                <w:b w:val="0"/>
                <w:sz w:val="22"/>
                <w:szCs w:val="22"/>
              </w:rPr>
              <w:t>ных</w:t>
            </w:r>
            <w:proofErr w:type="spellEnd"/>
            <w:r w:rsidRPr="00337CFD">
              <w:rPr>
                <w:b w:val="0"/>
                <w:sz w:val="22"/>
                <w:szCs w:val="22"/>
              </w:rPr>
              <w:t xml:space="preserve"> метров в год</w:t>
            </w:r>
          </w:p>
        </w:tc>
        <w:tc>
          <w:tcPr>
            <w:tcW w:w="1134" w:type="dxa"/>
          </w:tcPr>
          <w:p w14:paraId="26C1B34D" w14:textId="02B8ADF3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ГИИС «Электронный бюджет»</w:t>
            </w:r>
          </w:p>
        </w:tc>
      </w:tr>
      <w:tr w:rsidR="005B5638" w:rsidRPr="006C21DC" w14:paraId="5581FC9A" w14:textId="77777777" w:rsidTr="007218F5">
        <w:tc>
          <w:tcPr>
            <w:tcW w:w="425" w:type="dxa"/>
            <w:tcBorders>
              <w:bottom w:val="single" w:sz="4" w:space="0" w:color="auto"/>
            </w:tcBorders>
          </w:tcPr>
          <w:p w14:paraId="29532AEB" w14:textId="7B0D8BEB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6A245A5" w14:textId="2E96FAF1" w:rsidR="005B5638" w:rsidRPr="008E53C6" w:rsidRDefault="005B5638" w:rsidP="00E456DF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736345">
              <w:rPr>
                <w:b w:val="0"/>
                <w:sz w:val="22"/>
                <w:szCs w:val="22"/>
              </w:rPr>
              <w:t>Количество квадратных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36345">
              <w:rPr>
                <w:b w:val="0"/>
                <w:sz w:val="22"/>
                <w:szCs w:val="22"/>
              </w:rPr>
              <w:t xml:space="preserve">метров </w:t>
            </w:r>
            <w:proofErr w:type="gramStart"/>
            <w:r w:rsidRPr="00736345">
              <w:rPr>
                <w:b w:val="0"/>
                <w:sz w:val="22"/>
                <w:szCs w:val="22"/>
              </w:rPr>
              <w:t>расселен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736345">
              <w:rPr>
                <w:b w:val="0"/>
                <w:sz w:val="22"/>
                <w:szCs w:val="22"/>
              </w:rPr>
              <w:t>ного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36345">
              <w:rPr>
                <w:b w:val="0"/>
                <w:sz w:val="22"/>
                <w:szCs w:val="22"/>
              </w:rPr>
              <w:t>непригод</w:t>
            </w:r>
            <w:r>
              <w:rPr>
                <w:b w:val="0"/>
                <w:sz w:val="22"/>
                <w:szCs w:val="22"/>
              </w:rPr>
              <w:t>-</w:t>
            </w:r>
            <w:r w:rsidRPr="00736345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736345">
              <w:rPr>
                <w:b w:val="0"/>
                <w:sz w:val="22"/>
                <w:szCs w:val="22"/>
              </w:rPr>
              <w:t xml:space="preserve"> для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36345">
              <w:rPr>
                <w:b w:val="0"/>
                <w:sz w:val="22"/>
                <w:szCs w:val="22"/>
              </w:rPr>
              <w:t>проживания жилищного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36345">
              <w:rPr>
                <w:b w:val="0"/>
                <w:sz w:val="22"/>
                <w:szCs w:val="22"/>
              </w:rPr>
              <w:t>фонда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36345">
              <w:rPr>
                <w:b w:val="0"/>
                <w:sz w:val="22"/>
                <w:szCs w:val="22"/>
              </w:rPr>
              <w:t>(нарастаю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736345">
              <w:rPr>
                <w:b w:val="0"/>
                <w:sz w:val="22"/>
                <w:szCs w:val="22"/>
              </w:rPr>
              <w:t>щим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r w:rsidRPr="00736345">
              <w:rPr>
                <w:b w:val="0"/>
                <w:sz w:val="22"/>
                <w:szCs w:val="22"/>
              </w:rPr>
              <w:t>итогом)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A56C7B2" w14:textId="1CB3C00F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E37E222" w14:textId="36DBC715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0EB36D3" w14:textId="28713CFC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</w:t>
            </w:r>
            <w:r w:rsidRPr="00736345">
              <w:rPr>
                <w:b w:val="0"/>
                <w:sz w:val="22"/>
                <w:szCs w:val="22"/>
              </w:rPr>
              <w:t>ысяча</w:t>
            </w: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Pr="00736345">
              <w:rPr>
                <w:b w:val="0"/>
                <w:sz w:val="22"/>
                <w:szCs w:val="22"/>
              </w:rPr>
              <w:t>квадрат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736345">
              <w:rPr>
                <w:b w:val="0"/>
                <w:sz w:val="22"/>
                <w:szCs w:val="22"/>
              </w:rPr>
              <w:t>н</w:t>
            </w:r>
            <w:r>
              <w:rPr>
                <w:b w:val="0"/>
                <w:sz w:val="22"/>
                <w:szCs w:val="22"/>
              </w:rPr>
              <w:t>ы</w:t>
            </w:r>
            <w:r w:rsidRPr="00736345">
              <w:rPr>
                <w:b w:val="0"/>
                <w:sz w:val="22"/>
                <w:szCs w:val="22"/>
              </w:rPr>
              <w:t>х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r w:rsidRPr="00736345">
              <w:rPr>
                <w:b w:val="0"/>
                <w:sz w:val="22"/>
                <w:szCs w:val="22"/>
              </w:rPr>
              <w:t>метров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AA31BE4" w14:textId="1B3D468C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58,87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E71A821" w14:textId="18C828C7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94C03EE" w14:textId="3912F958" w:rsidR="005B5638" w:rsidRDefault="005B5638" w:rsidP="005B563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76,19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43FAABD" w14:textId="55FD5E9D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985D001" w14:textId="74238EE3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898ACE" w14:textId="132DA336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09EF5E1" w14:textId="58DB1520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D4B6192" w14:textId="67C6438A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FEB1E04" w14:textId="3C19F9F2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9EB6E1E" w14:textId="0A1F7F09" w:rsidR="005B5638" w:rsidRDefault="00275CCB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7EC800A" w14:textId="3B1DE0BA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6F8E550" w14:textId="01F920E1" w:rsidR="005B5638" w:rsidRDefault="005B5638" w:rsidP="000D095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</w:t>
            </w:r>
            <w:r w:rsidRPr="00337CFD">
              <w:rPr>
                <w:b w:val="0"/>
                <w:sz w:val="22"/>
                <w:szCs w:val="22"/>
              </w:rPr>
              <w:t xml:space="preserve">лучшение жилищных условий не менее 5 млн. семей ежегодно и </w:t>
            </w:r>
            <w:proofErr w:type="spellStart"/>
            <w:proofErr w:type="gramStart"/>
            <w:r w:rsidRPr="00337CFD">
              <w:rPr>
                <w:b w:val="0"/>
                <w:sz w:val="22"/>
                <w:szCs w:val="22"/>
              </w:rPr>
              <w:t>увеличе</w:t>
            </w:r>
            <w:r>
              <w:rPr>
                <w:b w:val="0"/>
                <w:sz w:val="22"/>
                <w:szCs w:val="22"/>
              </w:rPr>
              <w:t>-</w:t>
            </w:r>
            <w:r w:rsidRPr="00337CFD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Pr="00337CFD">
              <w:rPr>
                <w:b w:val="0"/>
                <w:sz w:val="22"/>
                <w:szCs w:val="22"/>
              </w:rPr>
              <w:t xml:space="preserve"> объема жилищного строи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337CFD">
              <w:rPr>
                <w:b w:val="0"/>
                <w:sz w:val="22"/>
                <w:szCs w:val="22"/>
              </w:rPr>
              <w:t>тельства</w:t>
            </w:r>
            <w:proofErr w:type="spellEnd"/>
            <w:r w:rsidRPr="00337CFD">
              <w:rPr>
                <w:b w:val="0"/>
                <w:sz w:val="22"/>
                <w:szCs w:val="22"/>
              </w:rPr>
              <w:t xml:space="preserve"> не менее чем до 120 млн. кв</w:t>
            </w:r>
            <w:r>
              <w:rPr>
                <w:b w:val="0"/>
                <w:sz w:val="22"/>
                <w:szCs w:val="22"/>
              </w:rPr>
              <w:t>адрат-</w:t>
            </w:r>
            <w:proofErr w:type="spellStart"/>
            <w:r>
              <w:rPr>
                <w:b w:val="0"/>
                <w:sz w:val="22"/>
                <w:szCs w:val="22"/>
              </w:rPr>
              <w:t>ных</w:t>
            </w:r>
            <w:proofErr w:type="spellEnd"/>
            <w:r w:rsidRPr="00337CFD">
              <w:rPr>
                <w:b w:val="0"/>
                <w:sz w:val="22"/>
                <w:szCs w:val="22"/>
              </w:rPr>
              <w:t xml:space="preserve"> метров в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81F432" w14:textId="3244FB4A" w:rsidR="005B5638" w:rsidRDefault="005B5638" w:rsidP="0062784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ГИИС «Электронный бюджет»</w:t>
            </w:r>
          </w:p>
        </w:tc>
      </w:tr>
    </w:tbl>
    <w:p w14:paraId="7BC5F538" w14:textId="77777777" w:rsidR="00D949B1" w:rsidRDefault="00D949B1" w:rsidP="00C828D8">
      <w:pPr>
        <w:pStyle w:val="20"/>
        <w:shd w:val="clear" w:color="auto" w:fill="auto"/>
        <w:spacing w:after="0"/>
        <w:jc w:val="both"/>
        <w:rPr>
          <w:b w:val="0"/>
        </w:rPr>
      </w:pPr>
    </w:p>
    <w:p w14:paraId="3A9F80F3" w14:textId="33EDBBAB" w:rsidR="009041BF" w:rsidRDefault="009041BF" w:rsidP="006428FC">
      <w:pPr>
        <w:pStyle w:val="20"/>
        <w:pageBreakBefore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lastRenderedPageBreak/>
        <w:t>* Единый план по достижению национальных целей развития Российской Федерации на период до 2024 года и на плановый период до 2024 года и на плановый период до 2030 года, утвержденный распоряжением Правительства Российской Федерации от 1 октября 2021 г. № 2765-р.</w:t>
      </w:r>
    </w:p>
    <w:p w14:paraId="02EA4FB2" w14:textId="3FF5F76F" w:rsidR="00275CCB" w:rsidRDefault="00275CCB" w:rsidP="009041BF">
      <w:pPr>
        <w:pStyle w:val="20"/>
        <w:shd w:val="clear" w:color="auto" w:fill="auto"/>
        <w:spacing w:after="0"/>
        <w:ind w:firstLine="709"/>
        <w:jc w:val="both"/>
        <w:rPr>
          <w:b w:val="0"/>
          <w:iCs/>
        </w:rPr>
      </w:pPr>
      <w:r>
        <w:rPr>
          <w:b w:val="0"/>
        </w:rPr>
        <w:t xml:space="preserve">** Государственная программа Ярославской области </w:t>
      </w:r>
      <w:r w:rsidRPr="00275CCB">
        <w:rPr>
          <w:b w:val="0"/>
          <w:iCs/>
        </w:rPr>
        <w:t>«Обеспечение доступным и комфортным жильем населения Ярославской области»</w:t>
      </w:r>
      <w:r>
        <w:rPr>
          <w:b w:val="0"/>
          <w:iCs/>
        </w:rPr>
        <w:t xml:space="preserve"> на 2024 – 2030 годы, утвержденная постановлением Правительства области.</w:t>
      </w:r>
    </w:p>
    <w:p w14:paraId="755942ED" w14:textId="4B1C0D9A" w:rsidR="00275CCB" w:rsidRDefault="00275CCB" w:rsidP="009041BF">
      <w:pPr>
        <w:pStyle w:val="20"/>
        <w:shd w:val="clear" w:color="auto" w:fill="auto"/>
        <w:spacing w:after="0"/>
        <w:ind w:firstLine="709"/>
        <w:jc w:val="both"/>
        <w:rPr>
          <w:b w:val="0"/>
          <w:iCs/>
        </w:rPr>
      </w:pPr>
      <w:r>
        <w:rPr>
          <w:b w:val="0"/>
          <w:iCs/>
        </w:rPr>
        <w:t xml:space="preserve">*** Государственная программа </w:t>
      </w:r>
      <w:r>
        <w:rPr>
          <w:b w:val="0"/>
        </w:rPr>
        <w:t>Российской Федерации «</w:t>
      </w:r>
      <w:r w:rsidRPr="005302A1">
        <w:rPr>
          <w:b w:val="0"/>
        </w:rPr>
        <w:t>Обеспечение доступным и комфортным жильем и коммунальными услугами граждан Российской Федерации</w:t>
      </w:r>
      <w:r>
        <w:rPr>
          <w:b w:val="0"/>
        </w:rPr>
        <w:t xml:space="preserve">», утвержденная постановлением Правительства </w:t>
      </w:r>
      <w:r w:rsidR="00F70D6B">
        <w:rPr>
          <w:b w:val="0"/>
        </w:rPr>
        <w:t>Российской Федерации</w:t>
      </w:r>
      <w:r>
        <w:rPr>
          <w:b w:val="0"/>
        </w:rPr>
        <w:t xml:space="preserve"> </w:t>
      </w:r>
      <w:r w:rsidRPr="00275CCB">
        <w:rPr>
          <w:b w:val="0"/>
        </w:rPr>
        <w:t>от 30 декабря 2017 г. № 1710</w:t>
      </w:r>
      <w:r>
        <w:rPr>
          <w:b w:val="0"/>
        </w:rPr>
        <w:t>.</w:t>
      </w:r>
      <w:r>
        <w:rPr>
          <w:b w:val="0"/>
          <w:iCs/>
        </w:rPr>
        <w:t xml:space="preserve"> </w:t>
      </w:r>
    </w:p>
    <w:p w14:paraId="47165CE1" w14:textId="77777777" w:rsidR="00275CCB" w:rsidRDefault="00275CCB" w:rsidP="009041BF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bookmarkEnd w:id="3"/>
    <w:bookmarkEnd w:id="4"/>
    <w:p w14:paraId="6CE6E4CB" w14:textId="7D7C1607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7777777" w:rsidR="00851EDC" w:rsidRPr="00E0661B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  <w:sz w:val="24"/>
          <w:szCs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207317FF" w14:textId="77777777" w:rsidTr="003651A9"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gramEnd"/>
            <w:r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939" w:type="dxa"/>
          </w:tcPr>
          <w:p w14:paraId="177F8D28" w14:textId="4863B6DC" w:rsidR="00851EDC" w:rsidRPr="00A016D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1356F9E5" w14:textId="346AFD53" w:rsidR="00851EDC" w:rsidRPr="00A016D6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0785261C" w:rsidR="00851EDC" w:rsidRPr="00A016D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70AE66EF" w14:textId="77777777" w:rsidTr="003651A9">
        <w:trPr>
          <w:tblHeader/>
        </w:trPr>
        <w:tc>
          <w:tcPr>
            <w:tcW w:w="992" w:type="dxa"/>
          </w:tcPr>
          <w:p w14:paraId="283988F9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42488C4D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743B49A0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21846F4B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6C21DC" w14:paraId="320A23D0" w14:textId="77777777" w:rsidTr="00820D1D">
        <w:tc>
          <w:tcPr>
            <w:tcW w:w="14709" w:type="dxa"/>
            <w:gridSpan w:val="4"/>
          </w:tcPr>
          <w:p w14:paraId="5A600E1C" w14:textId="56D73227" w:rsidR="002E1E77" w:rsidRPr="00563AD8" w:rsidRDefault="002E1E77" w:rsidP="00563AD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Региональный проект «</w:t>
            </w:r>
            <w:r w:rsidR="00563AD8" w:rsidRPr="00563AD8">
              <w:rPr>
                <w:b w:val="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и лиц из их числа</w:t>
            </w:r>
            <w:r>
              <w:rPr>
                <w:b w:val="0"/>
                <w:sz w:val="24"/>
                <w:szCs w:val="24"/>
              </w:rPr>
              <w:t>» (</w:t>
            </w:r>
            <w:r w:rsidR="00563AD8">
              <w:rPr>
                <w:b w:val="0"/>
                <w:sz w:val="24"/>
                <w:szCs w:val="24"/>
              </w:rPr>
              <w:t>Хохряков Денис Сергеевич</w:t>
            </w:r>
            <w:r w:rsidR="00627849">
              <w:rPr>
                <w:b w:val="0"/>
                <w:sz w:val="24"/>
                <w:szCs w:val="24"/>
              </w:rPr>
              <w:t xml:space="preserve"> – куратор</w:t>
            </w:r>
            <w:r>
              <w:rPr>
                <w:b w:val="0"/>
                <w:sz w:val="24"/>
                <w:szCs w:val="24"/>
              </w:rPr>
              <w:t>)</w:t>
            </w:r>
          </w:p>
        </w:tc>
      </w:tr>
      <w:tr w:rsidR="002F7121" w:rsidRPr="006C21DC" w14:paraId="2BC1A741" w14:textId="77777777" w:rsidTr="003651A9">
        <w:tc>
          <w:tcPr>
            <w:tcW w:w="992" w:type="dxa"/>
          </w:tcPr>
          <w:p w14:paraId="4A0CB2A9" w14:textId="77777777" w:rsidR="002F7121" w:rsidRPr="00851EDC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42EDDE6" w14:textId="17846690" w:rsidR="002F7121" w:rsidRPr="00851EDC" w:rsidRDefault="00355CEE" w:rsidP="00355CE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м</w:t>
            </w:r>
            <w:r w:rsidR="00563AD8">
              <w:rPr>
                <w:b w:val="0"/>
                <w:sz w:val="24"/>
                <w:szCs w:val="24"/>
              </w:rPr>
              <w:t>инистерство строительства Ярославской области</w:t>
            </w:r>
          </w:p>
        </w:tc>
        <w:tc>
          <w:tcPr>
            <w:tcW w:w="7778" w:type="dxa"/>
            <w:gridSpan w:val="2"/>
          </w:tcPr>
          <w:p w14:paraId="7503BEF5" w14:textId="71254093" w:rsidR="002F7121" w:rsidRPr="00851EDC" w:rsidRDefault="006C21DC" w:rsidP="009F430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2F7121">
              <w:rPr>
                <w:b w:val="0"/>
                <w:sz w:val="24"/>
                <w:szCs w:val="24"/>
              </w:rPr>
              <w:t>рок реализации</w:t>
            </w:r>
            <w:r w:rsidR="009F430B">
              <w:rPr>
                <w:b w:val="0"/>
                <w:sz w:val="24"/>
                <w:szCs w:val="24"/>
              </w:rPr>
              <w:t>:</w:t>
            </w:r>
            <w:r w:rsidR="002F7121">
              <w:rPr>
                <w:b w:val="0"/>
                <w:sz w:val="24"/>
                <w:szCs w:val="24"/>
              </w:rPr>
              <w:t xml:space="preserve"> </w:t>
            </w:r>
            <w:r w:rsidR="00BF0C52">
              <w:rPr>
                <w:b w:val="0"/>
                <w:sz w:val="24"/>
                <w:szCs w:val="24"/>
              </w:rPr>
              <w:t>2024</w:t>
            </w:r>
            <w:r w:rsidR="002F7121">
              <w:rPr>
                <w:b w:val="0"/>
                <w:sz w:val="24"/>
                <w:szCs w:val="24"/>
              </w:rPr>
              <w:t xml:space="preserve"> –</w:t>
            </w:r>
            <w:r w:rsidR="00BF0C52">
              <w:rPr>
                <w:b w:val="0"/>
                <w:sz w:val="24"/>
                <w:szCs w:val="24"/>
              </w:rPr>
              <w:t>2030 годы</w:t>
            </w:r>
          </w:p>
        </w:tc>
      </w:tr>
      <w:tr w:rsidR="00D850B0" w:rsidRPr="006C21DC" w14:paraId="65E82638" w14:textId="77777777" w:rsidTr="003651A9">
        <w:tc>
          <w:tcPr>
            <w:tcW w:w="992" w:type="dxa"/>
          </w:tcPr>
          <w:p w14:paraId="3F3A31F8" w14:textId="32B63C9B" w:rsidR="00D850B0" w:rsidRPr="00851EDC" w:rsidRDefault="00D850B0" w:rsidP="00BF0C5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1.1. </w:t>
            </w:r>
          </w:p>
        </w:tc>
        <w:tc>
          <w:tcPr>
            <w:tcW w:w="5939" w:type="dxa"/>
          </w:tcPr>
          <w:p w14:paraId="369BCA44" w14:textId="058A22D1" w:rsidR="00D850B0" w:rsidRPr="00851EDC" w:rsidRDefault="00D850B0" w:rsidP="00BF0C5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Приобретение жилых помещений для предоставления </w:t>
            </w:r>
            <w:r w:rsidRPr="00BF0C52">
              <w:rPr>
                <w:b w:val="0"/>
                <w:sz w:val="24"/>
                <w:szCs w:val="24"/>
              </w:rPr>
              <w:t>дет</w:t>
            </w:r>
            <w:r>
              <w:rPr>
                <w:b w:val="0"/>
                <w:sz w:val="24"/>
                <w:szCs w:val="24"/>
              </w:rPr>
              <w:t>ям</w:t>
            </w:r>
            <w:r w:rsidRPr="00BF0C52">
              <w:rPr>
                <w:b w:val="0"/>
                <w:sz w:val="24"/>
                <w:szCs w:val="24"/>
              </w:rPr>
              <w:t>-сирот</w:t>
            </w:r>
            <w:r>
              <w:rPr>
                <w:b w:val="0"/>
                <w:sz w:val="24"/>
                <w:szCs w:val="24"/>
              </w:rPr>
              <w:t>ам</w:t>
            </w:r>
            <w:r w:rsidRPr="00BF0C52">
              <w:rPr>
                <w:b w:val="0"/>
                <w:sz w:val="24"/>
                <w:szCs w:val="24"/>
              </w:rPr>
              <w:t xml:space="preserve"> и дет</w:t>
            </w:r>
            <w:r>
              <w:rPr>
                <w:b w:val="0"/>
                <w:sz w:val="24"/>
                <w:szCs w:val="24"/>
              </w:rPr>
              <w:t>ям</w:t>
            </w:r>
            <w:r w:rsidRPr="00BF0C52">
              <w:rPr>
                <w:b w:val="0"/>
                <w:sz w:val="24"/>
                <w:szCs w:val="24"/>
              </w:rPr>
              <w:t>, оставши</w:t>
            </w:r>
            <w:r>
              <w:rPr>
                <w:b w:val="0"/>
                <w:sz w:val="24"/>
                <w:szCs w:val="24"/>
              </w:rPr>
              <w:t>м</w:t>
            </w:r>
            <w:r w:rsidRPr="00BF0C52">
              <w:rPr>
                <w:b w:val="0"/>
                <w:sz w:val="24"/>
                <w:szCs w:val="24"/>
              </w:rPr>
              <w:t>ся без попечения родителей, и лиц</w:t>
            </w:r>
            <w:r>
              <w:rPr>
                <w:b w:val="0"/>
                <w:sz w:val="24"/>
                <w:szCs w:val="24"/>
              </w:rPr>
              <w:t>ам</w:t>
            </w:r>
            <w:r w:rsidRPr="00BF0C52">
              <w:rPr>
                <w:b w:val="0"/>
                <w:sz w:val="24"/>
                <w:szCs w:val="24"/>
              </w:rPr>
              <w:t xml:space="preserve"> из их числа</w:t>
            </w:r>
            <w:r>
              <w:rPr>
                <w:b w:val="0"/>
                <w:sz w:val="24"/>
                <w:szCs w:val="24"/>
              </w:rPr>
              <w:t xml:space="preserve"> по договорам найма </w:t>
            </w:r>
            <w:r w:rsidRPr="009F430B">
              <w:rPr>
                <w:b w:val="0"/>
                <w:sz w:val="24"/>
                <w:szCs w:val="24"/>
              </w:rPr>
              <w:t>специализированных помещений</w:t>
            </w:r>
          </w:p>
        </w:tc>
        <w:tc>
          <w:tcPr>
            <w:tcW w:w="4158" w:type="dxa"/>
          </w:tcPr>
          <w:p w14:paraId="11AB5E02" w14:textId="0FFFF17A" w:rsidR="00D850B0" w:rsidRPr="00851EDC" w:rsidRDefault="00D850B0" w:rsidP="00107E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сокращение очереди нуждающихся в</w:t>
            </w:r>
            <w:r w:rsidRPr="00251FD2">
              <w:rPr>
                <w:b w:val="0"/>
                <w:sz w:val="24"/>
                <w:szCs w:val="24"/>
              </w:rPr>
              <w:t xml:space="preserve"> обеспечени</w:t>
            </w:r>
            <w:r>
              <w:rPr>
                <w:b w:val="0"/>
                <w:sz w:val="24"/>
                <w:szCs w:val="24"/>
              </w:rPr>
              <w:t>и</w:t>
            </w:r>
            <w:r w:rsidRPr="00251FD2">
              <w:rPr>
                <w:b w:val="0"/>
                <w:sz w:val="24"/>
                <w:szCs w:val="24"/>
              </w:rPr>
              <w:t xml:space="preserve"> жилыми помещениями детей-сирот и детей, оставшихся без</w:t>
            </w:r>
            <w:r>
              <w:rPr>
                <w:b w:val="0"/>
                <w:sz w:val="24"/>
                <w:szCs w:val="24"/>
              </w:rPr>
              <w:t xml:space="preserve"> попечения родителей, лиц из их числа</w:t>
            </w:r>
          </w:p>
        </w:tc>
        <w:tc>
          <w:tcPr>
            <w:tcW w:w="3620" w:type="dxa"/>
          </w:tcPr>
          <w:p w14:paraId="76423B41" w14:textId="57123CE2" w:rsidR="00D850B0" w:rsidRPr="00851EDC" w:rsidRDefault="004E092F" w:rsidP="004E092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Pr="004E092F">
              <w:rPr>
                <w:b w:val="0"/>
                <w:sz w:val="24"/>
                <w:szCs w:val="24"/>
              </w:rPr>
              <w:t>оличество семей отдельных категорий граждан Российской Федерации, обеспеченных жильем</w:t>
            </w:r>
          </w:p>
        </w:tc>
      </w:tr>
      <w:tr w:rsidR="00D850B0" w:rsidRPr="006C21DC" w14:paraId="60BEC618" w14:textId="77777777" w:rsidTr="003651A9">
        <w:tc>
          <w:tcPr>
            <w:tcW w:w="992" w:type="dxa"/>
          </w:tcPr>
          <w:p w14:paraId="160F2B0E" w14:textId="12369415" w:rsidR="00D850B0" w:rsidRPr="00851EDC" w:rsidRDefault="00D850B0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5939" w:type="dxa"/>
          </w:tcPr>
          <w:p w14:paraId="5EF38376" w14:textId="39EA8772" w:rsidR="00D850B0" w:rsidRPr="00BF0C52" w:rsidRDefault="00D850B0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Предоставление социальных выплат на приобретение жилья </w:t>
            </w:r>
            <w:r w:rsidRPr="00BF0C52">
              <w:rPr>
                <w:b w:val="0"/>
                <w:sz w:val="24"/>
                <w:szCs w:val="24"/>
              </w:rPr>
              <w:t>детям-сиротам и детям, оставшимся без попечения родителей, и лицам из их числа</w:t>
            </w:r>
          </w:p>
        </w:tc>
        <w:tc>
          <w:tcPr>
            <w:tcW w:w="4158" w:type="dxa"/>
          </w:tcPr>
          <w:p w14:paraId="3F073BBB" w14:textId="48328E41" w:rsidR="00D850B0" w:rsidRPr="00851EDC" w:rsidRDefault="00D850B0" w:rsidP="004E092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сокращение очереди нуждающихся в</w:t>
            </w:r>
            <w:r w:rsidRPr="00251FD2">
              <w:rPr>
                <w:b w:val="0"/>
                <w:sz w:val="24"/>
                <w:szCs w:val="24"/>
              </w:rPr>
              <w:t xml:space="preserve"> обеспечени</w:t>
            </w:r>
            <w:r>
              <w:rPr>
                <w:b w:val="0"/>
                <w:sz w:val="24"/>
                <w:szCs w:val="24"/>
              </w:rPr>
              <w:t>и</w:t>
            </w:r>
            <w:r w:rsidRPr="00251FD2">
              <w:rPr>
                <w:b w:val="0"/>
                <w:sz w:val="24"/>
                <w:szCs w:val="24"/>
              </w:rPr>
              <w:t xml:space="preserve"> жилыми помещениями детей-сирот и детей, оставшихся без</w:t>
            </w:r>
            <w:r>
              <w:rPr>
                <w:b w:val="0"/>
                <w:sz w:val="24"/>
                <w:szCs w:val="24"/>
              </w:rPr>
              <w:t xml:space="preserve"> попечения родителей, лиц из их числа</w:t>
            </w:r>
          </w:p>
        </w:tc>
        <w:tc>
          <w:tcPr>
            <w:tcW w:w="3620" w:type="dxa"/>
          </w:tcPr>
          <w:p w14:paraId="138B4410" w14:textId="0CDE16BD" w:rsidR="00D850B0" w:rsidRPr="00851EDC" w:rsidRDefault="00D850B0" w:rsidP="009006C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Pr="009F430B">
              <w:rPr>
                <w:b w:val="0"/>
                <w:sz w:val="24"/>
                <w:szCs w:val="24"/>
              </w:rPr>
              <w:t>оличество семей, улучшивших жилищные условия</w:t>
            </w:r>
          </w:p>
        </w:tc>
      </w:tr>
      <w:tr w:rsidR="009F430B" w:rsidRPr="006C21DC" w14:paraId="51DE893D" w14:textId="77777777" w:rsidTr="00330BD0">
        <w:tc>
          <w:tcPr>
            <w:tcW w:w="14709" w:type="dxa"/>
            <w:gridSpan w:val="4"/>
          </w:tcPr>
          <w:p w14:paraId="2A13BA4B" w14:textId="4B9AC3E2" w:rsidR="009F430B" w:rsidRPr="009F430B" w:rsidRDefault="009F430B" w:rsidP="009F430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 Региональный проект «Государственная поддержка молодых семей Ярославской области в приобретении (строительстве) жилья» (</w:t>
            </w:r>
            <w:proofErr w:type="spellStart"/>
            <w:r>
              <w:rPr>
                <w:b w:val="0"/>
                <w:sz w:val="24"/>
                <w:szCs w:val="24"/>
              </w:rPr>
              <w:t>Даргель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Вера Викторовна</w:t>
            </w:r>
            <w:r w:rsidR="00627849">
              <w:rPr>
                <w:b w:val="0"/>
                <w:sz w:val="24"/>
                <w:szCs w:val="24"/>
              </w:rPr>
              <w:t xml:space="preserve"> – куратор</w:t>
            </w:r>
            <w:r>
              <w:rPr>
                <w:b w:val="0"/>
                <w:sz w:val="24"/>
                <w:szCs w:val="24"/>
              </w:rPr>
              <w:t>)</w:t>
            </w:r>
          </w:p>
        </w:tc>
      </w:tr>
      <w:tr w:rsidR="009F430B" w:rsidRPr="006C21DC" w14:paraId="2FF02E8B" w14:textId="77777777" w:rsidTr="00330BD0">
        <w:tc>
          <w:tcPr>
            <w:tcW w:w="992" w:type="dxa"/>
          </w:tcPr>
          <w:p w14:paraId="7DD9AA22" w14:textId="77777777" w:rsidR="009F430B" w:rsidRDefault="009F430B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2260E20D" w14:textId="3769627E" w:rsidR="009F430B" w:rsidRDefault="00C70ABB" w:rsidP="00C70A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C70ABB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C70ABB">
              <w:rPr>
                <w:b w:val="0"/>
                <w:sz w:val="24"/>
                <w:szCs w:val="24"/>
              </w:rPr>
              <w:t xml:space="preserve"> за реализацию: м</w:t>
            </w:r>
            <w:r w:rsidR="009F430B" w:rsidRPr="00C70ABB">
              <w:rPr>
                <w:b w:val="0"/>
                <w:sz w:val="24"/>
                <w:szCs w:val="24"/>
              </w:rPr>
              <w:t>инистерство</w:t>
            </w:r>
            <w:r w:rsidR="009F430B">
              <w:rPr>
                <w:b w:val="0"/>
                <w:sz w:val="24"/>
                <w:szCs w:val="24"/>
              </w:rPr>
              <w:t xml:space="preserve"> спорта и молодежной политики Ярославской области</w:t>
            </w:r>
          </w:p>
        </w:tc>
        <w:tc>
          <w:tcPr>
            <w:tcW w:w="7778" w:type="dxa"/>
            <w:gridSpan w:val="2"/>
          </w:tcPr>
          <w:p w14:paraId="3EB1394E" w14:textId="608727DB" w:rsidR="009F430B" w:rsidRPr="009F430B" w:rsidRDefault="009F430B" w:rsidP="009F430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 2024 –2030 годы</w:t>
            </w:r>
          </w:p>
        </w:tc>
      </w:tr>
      <w:tr w:rsidR="009F430B" w:rsidRPr="006C21DC" w14:paraId="4103A1E5" w14:textId="77777777" w:rsidTr="003651A9">
        <w:tc>
          <w:tcPr>
            <w:tcW w:w="992" w:type="dxa"/>
          </w:tcPr>
          <w:p w14:paraId="4213786F" w14:textId="77777777" w:rsidR="009F430B" w:rsidRDefault="009F430B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0000215B" w14:textId="3CE1FEF7" w:rsidR="009F430B" w:rsidRDefault="00186B36" w:rsidP="00186B3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86B36">
              <w:rPr>
                <w:b w:val="0"/>
                <w:sz w:val="24"/>
                <w:szCs w:val="24"/>
              </w:rPr>
              <w:t>Обеспечение молодых семей социальными выплатами на приобретение (строительство) жилья</w:t>
            </w:r>
          </w:p>
        </w:tc>
        <w:tc>
          <w:tcPr>
            <w:tcW w:w="4158" w:type="dxa"/>
          </w:tcPr>
          <w:p w14:paraId="200C4A2C" w14:textId="662A8244" w:rsidR="009F430B" w:rsidRPr="00851EDC" w:rsidRDefault="00107EE3" w:rsidP="00107E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186B36">
              <w:rPr>
                <w:b w:val="0"/>
                <w:sz w:val="24"/>
                <w:szCs w:val="24"/>
              </w:rPr>
              <w:t>окращение очереди</w:t>
            </w:r>
            <w:r w:rsidR="00330BD0" w:rsidRPr="00330BD0">
              <w:rPr>
                <w:b w:val="0"/>
                <w:sz w:val="24"/>
                <w:szCs w:val="24"/>
              </w:rPr>
              <w:t xml:space="preserve"> нуждающихся в улучшении жилищных условий </w:t>
            </w:r>
            <w:r w:rsidR="00330BD0">
              <w:rPr>
                <w:b w:val="0"/>
                <w:sz w:val="24"/>
                <w:szCs w:val="24"/>
              </w:rPr>
              <w:t>молодых</w:t>
            </w:r>
            <w:r w:rsidR="00330BD0" w:rsidRPr="00330BD0">
              <w:rPr>
                <w:b w:val="0"/>
                <w:sz w:val="24"/>
                <w:szCs w:val="24"/>
              </w:rPr>
              <w:t xml:space="preserve"> семей</w:t>
            </w:r>
            <w:r w:rsidR="00330BD0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620" w:type="dxa"/>
          </w:tcPr>
          <w:p w14:paraId="0AB76824" w14:textId="0C32808F" w:rsidR="004E092F" w:rsidRDefault="004E092F" w:rsidP="009006C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Pr="009F430B">
              <w:rPr>
                <w:b w:val="0"/>
                <w:sz w:val="24"/>
                <w:szCs w:val="24"/>
              </w:rPr>
              <w:t>оличество семей, улучшивших жилищные условия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1286309D" w14:textId="182B9561" w:rsidR="009F430B" w:rsidRPr="009F430B" w:rsidRDefault="009006CE" w:rsidP="009006C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="009F430B" w:rsidRPr="00BF0C52">
              <w:rPr>
                <w:b w:val="0"/>
                <w:sz w:val="24"/>
                <w:szCs w:val="24"/>
              </w:rPr>
              <w:t>оличество семей отдельных категорий граждан Российской Федерации, обеспеченных жильем</w:t>
            </w:r>
          </w:p>
        </w:tc>
      </w:tr>
      <w:tr w:rsidR="009F430B" w:rsidRPr="006C21DC" w14:paraId="07174CEF" w14:textId="77777777" w:rsidTr="00330BD0">
        <w:tc>
          <w:tcPr>
            <w:tcW w:w="14709" w:type="dxa"/>
            <w:gridSpan w:val="4"/>
          </w:tcPr>
          <w:p w14:paraId="0CF08B69" w14:textId="6A5B0500" w:rsidR="00627849" w:rsidRDefault="00013A2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9F430B">
              <w:rPr>
                <w:b w:val="0"/>
                <w:sz w:val="24"/>
                <w:szCs w:val="24"/>
              </w:rPr>
              <w:t>. Региональный проект «</w:t>
            </w:r>
            <w:r w:rsidR="009F430B" w:rsidRPr="009F430B">
              <w:rPr>
                <w:b w:val="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 w:rsidR="009F430B">
              <w:rPr>
                <w:b w:val="0"/>
                <w:sz w:val="24"/>
                <w:szCs w:val="24"/>
              </w:rPr>
              <w:t xml:space="preserve">» </w:t>
            </w:r>
            <w:r w:rsidR="000E6E98" w:rsidRPr="000E6E98">
              <w:rPr>
                <w:b w:val="0"/>
                <w:sz w:val="24"/>
                <w:szCs w:val="24"/>
              </w:rPr>
              <w:t>(региональная адресная программа по переселению граждан из аварийного жилищного фонда Ярославской области на 2019 – 2025 годы)</w:t>
            </w:r>
          </w:p>
          <w:p w14:paraId="08BE4986" w14:textId="0320ECAD" w:rsidR="009F430B" w:rsidRPr="00BF0C52" w:rsidRDefault="009F430B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</w:t>
            </w:r>
            <w:r w:rsidRPr="009F430B">
              <w:rPr>
                <w:b w:val="0"/>
                <w:sz w:val="24"/>
                <w:szCs w:val="24"/>
              </w:rPr>
              <w:t>Хохряков Денис Сергеевич</w:t>
            </w:r>
            <w:r w:rsidR="00627849">
              <w:rPr>
                <w:b w:val="0"/>
                <w:sz w:val="24"/>
                <w:szCs w:val="24"/>
              </w:rPr>
              <w:t xml:space="preserve"> – куратор</w:t>
            </w:r>
            <w:r>
              <w:rPr>
                <w:b w:val="0"/>
                <w:sz w:val="24"/>
                <w:szCs w:val="24"/>
              </w:rPr>
              <w:t>)</w:t>
            </w:r>
          </w:p>
        </w:tc>
      </w:tr>
      <w:tr w:rsidR="00013A28" w:rsidRPr="006C21DC" w14:paraId="25735BC8" w14:textId="77777777" w:rsidTr="00330BD0">
        <w:tc>
          <w:tcPr>
            <w:tcW w:w="992" w:type="dxa"/>
          </w:tcPr>
          <w:p w14:paraId="4A94FA51" w14:textId="77777777" w:rsidR="00013A28" w:rsidRDefault="00013A2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053D0B0" w14:textId="449933C1" w:rsidR="00013A28" w:rsidRDefault="00355CEE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355CEE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355CEE">
              <w:rPr>
                <w:b w:val="0"/>
                <w:sz w:val="24"/>
                <w:szCs w:val="24"/>
              </w:rPr>
              <w:t xml:space="preserve"> за реализацию: министерство строительства Ярославской области</w:t>
            </w:r>
          </w:p>
        </w:tc>
        <w:tc>
          <w:tcPr>
            <w:tcW w:w="7778" w:type="dxa"/>
            <w:gridSpan w:val="2"/>
          </w:tcPr>
          <w:p w14:paraId="6E9D592F" w14:textId="215B83F5" w:rsidR="00013A28" w:rsidRPr="00BF0C52" w:rsidRDefault="00013A28" w:rsidP="00107E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013A28" w:rsidRPr="006C21DC" w14:paraId="50C4789E" w14:textId="77777777" w:rsidTr="003651A9">
        <w:tc>
          <w:tcPr>
            <w:tcW w:w="992" w:type="dxa"/>
          </w:tcPr>
          <w:p w14:paraId="49CB63B8" w14:textId="77777777" w:rsidR="00013A28" w:rsidRDefault="00013A2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ABD58D2" w14:textId="3D7B1AA1" w:rsidR="00013A28" w:rsidRDefault="00186B36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Граждане расселены из аварийного жилищного фонда, признанного аварийным по состоянию на 01.01.2017</w:t>
            </w:r>
          </w:p>
        </w:tc>
        <w:tc>
          <w:tcPr>
            <w:tcW w:w="4158" w:type="dxa"/>
          </w:tcPr>
          <w:p w14:paraId="6D0534FF" w14:textId="783ED8AB" w:rsidR="00013A28" w:rsidRPr="00851EDC" w:rsidRDefault="00107EE3" w:rsidP="00107E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F339A2">
              <w:rPr>
                <w:b w:val="0"/>
                <w:sz w:val="24"/>
                <w:szCs w:val="24"/>
              </w:rPr>
              <w:t>ереселены граждане из непригодного для проживания жилищного фонда –</w:t>
            </w:r>
            <w:r w:rsidR="00ED68A0">
              <w:rPr>
                <w:b w:val="0"/>
                <w:sz w:val="24"/>
                <w:szCs w:val="24"/>
              </w:rPr>
              <w:t xml:space="preserve"> 4,67</w:t>
            </w:r>
            <w:r w:rsidR="00F339A2">
              <w:rPr>
                <w:b w:val="0"/>
                <w:sz w:val="24"/>
                <w:szCs w:val="24"/>
              </w:rPr>
              <w:t xml:space="preserve"> тыс. человек (нарастающим итогом)</w:t>
            </w:r>
          </w:p>
        </w:tc>
        <w:tc>
          <w:tcPr>
            <w:tcW w:w="3620" w:type="dxa"/>
          </w:tcPr>
          <w:p w14:paraId="401B19C9" w14:textId="0D82A179" w:rsidR="00013A28" w:rsidRDefault="009006CE" w:rsidP="009006C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="00013A28" w:rsidRPr="00013A28">
              <w:rPr>
                <w:b w:val="0"/>
                <w:sz w:val="24"/>
                <w:szCs w:val="24"/>
              </w:rPr>
              <w:t>оличество граждан, расселенных из непригодного для проживания жилищного фонда (нарастающим итогом)</w:t>
            </w:r>
            <w:r w:rsidR="00013A28">
              <w:rPr>
                <w:b w:val="0"/>
                <w:sz w:val="24"/>
                <w:szCs w:val="24"/>
              </w:rPr>
              <w:t>;</w:t>
            </w:r>
          </w:p>
          <w:p w14:paraId="7BCF0A20" w14:textId="5D6134F8" w:rsidR="00013A28" w:rsidRPr="00BF0C52" w:rsidRDefault="00E456DF" w:rsidP="009006C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="00013A28" w:rsidRPr="00013A28">
              <w:rPr>
                <w:b w:val="0"/>
                <w:sz w:val="24"/>
                <w:szCs w:val="24"/>
              </w:rPr>
              <w:t>оличество квадратных метров расселенного непригодного для проживания жилищного фонда (нарастающим итогом)</w:t>
            </w:r>
          </w:p>
        </w:tc>
      </w:tr>
      <w:tr w:rsidR="00013A28" w:rsidRPr="006C21DC" w14:paraId="1D01C369" w14:textId="77777777" w:rsidTr="00330BD0">
        <w:tc>
          <w:tcPr>
            <w:tcW w:w="14709" w:type="dxa"/>
            <w:gridSpan w:val="4"/>
          </w:tcPr>
          <w:p w14:paraId="315174FC" w14:textId="637DFF04" w:rsidR="00013A28" w:rsidRPr="00013A28" w:rsidRDefault="00013A2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 Региональный проект «Жилье»</w:t>
            </w:r>
            <w:r w:rsidR="002C186C">
              <w:rPr>
                <w:b w:val="0"/>
                <w:sz w:val="24"/>
                <w:szCs w:val="24"/>
              </w:rPr>
              <w:t xml:space="preserve"> (</w:t>
            </w:r>
            <w:r w:rsidR="002C186C" w:rsidRPr="009F430B">
              <w:rPr>
                <w:b w:val="0"/>
                <w:sz w:val="24"/>
                <w:szCs w:val="24"/>
              </w:rPr>
              <w:t>Хохряков Денис Сергеевич</w:t>
            </w:r>
            <w:r w:rsidR="00355CEE">
              <w:rPr>
                <w:b w:val="0"/>
                <w:sz w:val="24"/>
                <w:szCs w:val="24"/>
              </w:rPr>
              <w:t xml:space="preserve"> – куратор</w:t>
            </w:r>
            <w:r w:rsidR="002C186C">
              <w:rPr>
                <w:b w:val="0"/>
                <w:sz w:val="24"/>
                <w:szCs w:val="24"/>
              </w:rPr>
              <w:t>)</w:t>
            </w:r>
          </w:p>
        </w:tc>
      </w:tr>
      <w:tr w:rsidR="00013A28" w:rsidRPr="006C21DC" w14:paraId="0F7C1ADB" w14:textId="77777777" w:rsidTr="00330BD0">
        <w:tc>
          <w:tcPr>
            <w:tcW w:w="992" w:type="dxa"/>
          </w:tcPr>
          <w:p w14:paraId="3913C022" w14:textId="77777777" w:rsidR="00013A28" w:rsidRDefault="00013A2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45BE9F15" w14:textId="1D73B613" w:rsidR="00013A28" w:rsidRDefault="00355CEE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355CEE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355CEE">
              <w:rPr>
                <w:b w:val="0"/>
                <w:sz w:val="24"/>
                <w:szCs w:val="24"/>
              </w:rPr>
              <w:t xml:space="preserve"> за реализацию: министерство строительства Ярославской области</w:t>
            </w:r>
          </w:p>
        </w:tc>
        <w:tc>
          <w:tcPr>
            <w:tcW w:w="7778" w:type="dxa"/>
            <w:gridSpan w:val="2"/>
          </w:tcPr>
          <w:p w14:paraId="7188283A" w14:textId="669772E9" w:rsidR="00013A28" w:rsidRPr="00013A28" w:rsidRDefault="00013A28" w:rsidP="00355CE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013A28" w:rsidRPr="006C21DC" w14:paraId="3A1078A3" w14:textId="77777777" w:rsidTr="003651A9">
        <w:tc>
          <w:tcPr>
            <w:tcW w:w="992" w:type="dxa"/>
          </w:tcPr>
          <w:p w14:paraId="55731E2A" w14:textId="4D4648AC" w:rsidR="00013A28" w:rsidRDefault="006A1E40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4.1.</w:t>
            </w:r>
          </w:p>
        </w:tc>
        <w:tc>
          <w:tcPr>
            <w:tcW w:w="5939" w:type="dxa"/>
          </w:tcPr>
          <w:p w14:paraId="3C590447" w14:textId="42657949" w:rsidR="006A1E40" w:rsidRDefault="006A1E40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менее 5 млн. семей улучшают жилищные условия ежегодно к 2030 году</w:t>
            </w:r>
          </w:p>
        </w:tc>
        <w:tc>
          <w:tcPr>
            <w:tcW w:w="4158" w:type="dxa"/>
          </w:tcPr>
          <w:p w14:paraId="3E05FB86" w14:textId="549F9821" w:rsidR="00013A28" w:rsidRPr="00851EDC" w:rsidRDefault="006A1E40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обеспечен ввод жилья в Ярославской области</w:t>
            </w:r>
            <w:r w:rsidR="003D442C">
              <w:rPr>
                <w:b w:val="0"/>
                <w:sz w:val="24"/>
                <w:szCs w:val="24"/>
              </w:rPr>
              <w:t xml:space="preserve"> в соответствии с соглашением о реализации регионального проекта «Жилье»</w:t>
            </w:r>
          </w:p>
        </w:tc>
        <w:tc>
          <w:tcPr>
            <w:tcW w:w="3620" w:type="dxa"/>
          </w:tcPr>
          <w:p w14:paraId="068F1475" w14:textId="4E3DB70D" w:rsidR="002C186C" w:rsidRPr="00013A28" w:rsidRDefault="00E456DF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2C186C" w:rsidRPr="002C186C">
              <w:rPr>
                <w:b w:val="0"/>
                <w:sz w:val="24"/>
                <w:szCs w:val="24"/>
              </w:rPr>
              <w:t>бъем жилищного строительства</w:t>
            </w:r>
          </w:p>
        </w:tc>
      </w:tr>
      <w:tr w:rsidR="006A1E40" w:rsidRPr="006C21DC" w14:paraId="6F633DC9" w14:textId="77777777" w:rsidTr="003651A9">
        <w:tc>
          <w:tcPr>
            <w:tcW w:w="992" w:type="dxa"/>
          </w:tcPr>
          <w:p w14:paraId="33A7C731" w14:textId="760477D1" w:rsidR="006A1E40" w:rsidRDefault="006A1E40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4.2.</w:t>
            </w:r>
          </w:p>
        </w:tc>
        <w:tc>
          <w:tcPr>
            <w:tcW w:w="5939" w:type="dxa"/>
          </w:tcPr>
          <w:p w14:paraId="46916C01" w14:textId="247590BA" w:rsidR="006A1E40" w:rsidDel="006A1E40" w:rsidRDefault="006A1E40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Совершенствование механизма поддержки программ субъектов Российской Федерации по развитию жилищного строительства с учетом обязательств субъектов Российской Федерации по обеспечению ввода жилья</w:t>
            </w:r>
          </w:p>
        </w:tc>
        <w:tc>
          <w:tcPr>
            <w:tcW w:w="4158" w:type="dxa"/>
          </w:tcPr>
          <w:p w14:paraId="53E94DF6" w14:textId="4AE08140" w:rsidR="006A1E40" w:rsidDel="006A1E40" w:rsidRDefault="003D442C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реализованы определенные соглашением с Минстроем России проекты развития территорий, предусматривающие строительство жилья</w:t>
            </w:r>
          </w:p>
        </w:tc>
        <w:tc>
          <w:tcPr>
            <w:tcW w:w="3620" w:type="dxa"/>
          </w:tcPr>
          <w:p w14:paraId="3860A9EA" w14:textId="05A71C95" w:rsidR="006A1E40" w:rsidRDefault="006A1E40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A1E40">
              <w:rPr>
                <w:b w:val="0"/>
                <w:sz w:val="24"/>
                <w:szCs w:val="24"/>
              </w:rPr>
              <w:t>объем жилищного строительства</w:t>
            </w:r>
          </w:p>
        </w:tc>
      </w:tr>
      <w:tr w:rsidR="00013A28" w:rsidRPr="006C21DC" w14:paraId="22A1EAB1" w14:textId="77777777" w:rsidTr="00820D1D">
        <w:tc>
          <w:tcPr>
            <w:tcW w:w="14709" w:type="dxa"/>
            <w:gridSpan w:val="4"/>
          </w:tcPr>
          <w:p w14:paraId="39A8FA95" w14:textId="6DCDD39C" w:rsidR="00013A28" w:rsidRPr="00851EDC" w:rsidRDefault="002C186C" w:rsidP="002C186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013A28">
              <w:rPr>
                <w:b w:val="0"/>
                <w:sz w:val="24"/>
                <w:szCs w:val="24"/>
              </w:rPr>
              <w:t>. Ведомственный проект «</w:t>
            </w:r>
            <w:r w:rsidRPr="002C186C">
              <w:rPr>
                <w:b w:val="0"/>
                <w:sz w:val="24"/>
                <w:szCs w:val="24"/>
              </w:rPr>
              <w:t xml:space="preserve">Переселение граждан из жилищного фонда, признанного непригодным для проживания, и (или) жилищного </w:t>
            </w:r>
            <w:r w:rsidRPr="002C186C">
              <w:rPr>
                <w:b w:val="0"/>
                <w:sz w:val="24"/>
                <w:szCs w:val="24"/>
              </w:rPr>
              <w:lastRenderedPageBreak/>
              <w:t>фонда с высоким уровнем износа</w:t>
            </w:r>
            <w:r w:rsidR="00013A28">
              <w:rPr>
                <w:b w:val="0"/>
                <w:sz w:val="24"/>
                <w:szCs w:val="24"/>
              </w:rPr>
              <w:t>» (</w:t>
            </w:r>
            <w:proofErr w:type="spellStart"/>
            <w:r w:rsidR="004E092F" w:rsidRPr="004E092F">
              <w:rPr>
                <w:b w:val="0"/>
                <w:sz w:val="24"/>
                <w:szCs w:val="24"/>
              </w:rPr>
              <w:t>Баланцев</w:t>
            </w:r>
            <w:proofErr w:type="spellEnd"/>
            <w:r w:rsidR="004E092F" w:rsidRPr="004E092F">
              <w:rPr>
                <w:b w:val="0"/>
                <w:sz w:val="24"/>
                <w:szCs w:val="24"/>
              </w:rPr>
              <w:t xml:space="preserve"> Александр Сергеевич</w:t>
            </w:r>
            <w:r w:rsidR="004E092F" w:rsidRPr="004E092F">
              <w:rPr>
                <w:sz w:val="24"/>
                <w:szCs w:val="24"/>
              </w:rPr>
              <w:t xml:space="preserve"> </w:t>
            </w:r>
            <w:r w:rsidR="00355CEE">
              <w:rPr>
                <w:b w:val="0"/>
                <w:sz w:val="24"/>
                <w:szCs w:val="24"/>
              </w:rPr>
              <w:t>– куратор</w:t>
            </w:r>
            <w:r w:rsidR="00013A28">
              <w:rPr>
                <w:b w:val="0"/>
                <w:sz w:val="24"/>
                <w:szCs w:val="24"/>
              </w:rPr>
              <w:t>)</w:t>
            </w:r>
          </w:p>
        </w:tc>
      </w:tr>
      <w:tr w:rsidR="002C186C" w:rsidRPr="006C21DC" w14:paraId="7524235E" w14:textId="77777777" w:rsidTr="003651A9">
        <w:tc>
          <w:tcPr>
            <w:tcW w:w="992" w:type="dxa"/>
          </w:tcPr>
          <w:p w14:paraId="38B5437F" w14:textId="77777777" w:rsidR="002C186C" w:rsidRPr="00851EDC" w:rsidRDefault="002C186C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CEB25A6" w14:textId="0138E7F5" w:rsidR="002C186C" w:rsidRPr="00851EDC" w:rsidRDefault="00355CEE" w:rsidP="003535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355CEE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355CEE">
              <w:rPr>
                <w:b w:val="0"/>
                <w:sz w:val="24"/>
                <w:szCs w:val="24"/>
              </w:rPr>
              <w:t xml:space="preserve"> за реализацию: министерство строительства Ярославской области</w:t>
            </w:r>
          </w:p>
        </w:tc>
        <w:tc>
          <w:tcPr>
            <w:tcW w:w="7778" w:type="dxa"/>
            <w:gridSpan w:val="2"/>
          </w:tcPr>
          <w:p w14:paraId="041001DD" w14:textId="54AF0B91" w:rsidR="002C186C" w:rsidRPr="00851EDC" w:rsidRDefault="002C186C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 2024 –2030 годы</w:t>
            </w:r>
          </w:p>
        </w:tc>
      </w:tr>
      <w:tr w:rsidR="00013A28" w:rsidRPr="006C21DC" w14:paraId="379D5A29" w14:textId="77777777" w:rsidTr="003651A9">
        <w:tc>
          <w:tcPr>
            <w:tcW w:w="992" w:type="dxa"/>
          </w:tcPr>
          <w:p w14:paraId="066DD42C" w14:textId="77777777" w:rsidR="00013A28" w:rsidRPr="00851EDC" w:rsidRDefault="00013A2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3E715BC0" w14:textId="19A74572" w:rsidR="00013A28" w:rsidRPr="00851EDC" w:rsidRDefault="007C157C" w:rsidP="00ED68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Переселение граждан</w:t>
            </w:r>
            <w:r w:rsidR="00ED68A0">
              <w:rPr>
                <w:b w:val="0"/>
                <w:sz w:val="24"/>
                <w:szCs w:val="24"/>
              </w:rPr>
              <w:t xml:space="preserve"> из </w:t>
            </w:r>
            <w:r w:rsidR="00ED68A0" w:rsidRPr="00ED68A0">
              <w:rPr>
                <w:b w:val="0"/>
                <w:sz w:val="24"/>
                <w:szCs w:val="24"/>
              </w:rPr>
              <w:t>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4158" w:type="dxa"/>
          </w:tcPr>
          <w:p w14:paraId="1DD99E55" w14:textId="4DF0988B" w:rsidR="00013A28" w:rsidRPr="00851EDC" w:rsidRDefault="00E456DF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="007C157C">
              <w:rPr>
                <w:b w:val="0"/>
                <w:sz w:val="24"/>
                <w:szCs w:val="24"/>
              </w:rPr>
              <w:t xml:space="preserve">асселен жилищный </w:t>
            </w:r>
            <w:r w:rsidR="007C157C" w:rsidRPr="007C157C">
              <w:rPr>
                <w:b w:val="0"/>
                <w:sz w:val="24"/>
                <w:szCs w:val="24"/>
              </w:rPr>
              <w:t>фонд, признанн</w:t>
            </w:r>
            <w:r w:rsidR="007C157C">
              <w:rPr>
                <w:b w:val="0"/>
                <w:sz w:val="24"/>
                <w:szCs w:val="24"/>
              </w:rPr>
              <w:t>ый</w:t>
            </w:r>
            <w:r w:rsidR="007C157C" w:rsidRPr="007C157C">
              <w:rPr>
                <w:b w:val="0"/>
                <w:sz w:val="24"/>
                <w:szCs w:val="24"/>
              </w:rPr>
              <w:t xml:space="preserve"> непригодным для проживания, и (или) с высоким уровнем износа</w:t>
            </w:r>
            <w:r w:rsidR="007C157C">
              <w:rPr>
                <w:b w:val="0"/>
                <w:sz w:val="24"/>
                <w:szCs w:val="24"/>
              </w:rPr>
              <w:t>, на территории муниципальных образований области, участвующих в проекте</w:t>
            </w:r>
          </w:p>
        </w:tc>
        <w:tc>
          <w:tcPr>
            <w:tcW w:w="3620" w:type="dxa"/>
          </w:tcPr>
          <w:p w14:paraId="409BE497" w14:textId="51358914" w:rsidR="00013A28" w:rsidRPr="00851EDC" w:rsidRDefault="00E456DF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="002C186C" w:rsidRPr="002C186C">
              <w:rPr>
                <w:b w:val="0"/>
                <w:sz w:val="24"/>
                <w:szCs w:val="24"/>
              </w:rPr>
              <w:t>оличество семей, улучшивших жилищные условия</w:t>
            </w:r>
          </w:p>
        </w:tc>
      </w:tr>
      <w:tr w:rsidR="00013A28" w:rsidRPr="006C21DC" w14:paraId="1BC6C971" w14:textId="77777777" w:rsidTr="00820D1D">
        <w:tc>
          <w:tcPr>
            <w:tcW w:w="14709" w:type="dxa"/>
            <w:gridSpan w:val="4"/>
          </w:tcPr>
          <w:p w14:paraId="2C7EE93E" w14:textId="5EF09C34" w:rsidR="00013A28" w:rsidRPr="00851EDC" w:rsidRDefault="002C186C" w:rsidP="002E1E7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013A28">
              <w:rPr>
                <w:b w:val="0"/>
                <w:sz w:val="24"/>
                <w:szCs w:val="24"/>
              </w:rPr>
              <w:t>. Комплекс процессных мероприятий «</w:t>
            </w:r>
            <w:r w:rsidRPr="002C186C">
              <w:rPr>
                <w:b w:val="0"/>
                <w:sz w:val="24"/>
                <w:szCs w:val="24"/>
              </w:rPr>
              <w:t>Стимулирование развития жилищного строительства на территории Ярославской области</w:t>
            </w:r>
            <w:r w:rsidR="00013A28">
              <w:rPr>
                <w:b w:val="0"/>
                <w:sz w:val="24"/>
                <w:szCs w:val="24"/>
              </w:rPr>
              <w:t>»</w:t>
            </w:r>
          </w:p>
        </w:tc>
      </w:tr>
      <w:tr w:rsidR="00013A28" w:rsidRPr="006C21DC" w14:paraId="6163F5FE" w14:textId="77777777" w:rsidTr="003651A9">
        <w:tc>
          <w:tcPr>
            <w:tcW w:w="992" w:type="dxa"/>
          </w:tcPr>
          <w:p w14:paraId="342AA654" w14:textId="77777777" w:rsidR="00013A28" w:rsidRPr="00851EDC" w:rsidRDefault="00013A2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33BB9C8" w14:textId="55475BB6" w:rsidR="00013A28" w:rsidRPr="00851EDC" w:rsidRDefault="00355CEE" w:rsidP="002C186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355CEE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355CEE">
              <w:rPr>
                <w:b w:val="0"/>
                <w:sz w:val="24"/>
                <w:szCs w:val="24"/>
              </w:rPr>
              <w:t xml:space="preserve"> за реализацию: министерство строительства Ярославской области</w:t>
            </w:r>
          </w:p>
        </w:tc>
        <w:tc>
          <w:tcPr>
            <w:tcW w:w="7778" w:type="dxa"/>
            <w:gridSpan w:val="2"/>
          </w:tcPr>
          <w:p w14:paraId="055322A0" w14:textId="77777777" w:rsidR="00013A28" w:rsidRPr="00851EDC" w:rsidRDefault="00013A2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013A28" w:rsidRPr="006C21DC" w14:paraId="4B58AB90" w14:textId="77777777" w:rsidTr="003651A9">
        <w:tc>
          <w:tcPr>
            <w:tcW w:w="992" w:type="dxa"/>
          </w:tcPr>
          <w:p w14:paraId="52E0EF02" w14:textId="70C063C3" w:rsidR="00013A28" w:rsidRPr="00851EDC" w:rsidRDefault="00D75965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</w:t>
            </w:r>
            <w:r w:rsidR="00013A2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39" w:type="dxa"/>
          </w:tcPr>
          <w:p w14:paraId="1A3E027C" w14:textId="12A0692B" w:rsidR="00013A28" w:rsidRPr="00851EDC" w:rsidRDefault="00D75965" w:rsidP="00D7596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75965">
              <w:rPr>
                <w:b w:val="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4158" w:type="dxa"/>
          </w:tcPr>
          <w:p w14:paraId="57F211F5" w14:textId="32266D72" w:rsidR="00013A28" w:rsidRPr="00851EDC" w:rsidRDefault="00E456DF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251FD2">
              <w:rPr>
                <w:b w:val="0"/>
                <w:sz w:val="24"/>
                <w:szCs w:val="24"/>
              </w:rPr>
              <w:t>овышение доступности</w:t>
            </w:r>
            <w:r w:rsidR="00251FD2" w:rsidRPr="00251FD2">
              <w:rPr>
                <w:b w:val="0"/>
                <w:sz w:val="24"/>
                <w:szCs w:val="24"/>
              </w:rPr>
              <w:t xml:space="preserve"> ипотечных кредитов (займов) </w:t>
            </w:r>
            <w:r w:rsidR="00251FD2">
              <w:rPr>
                <w:b w:val="0"/>
                <w:sz w:val="24"/>
                <w:szCs w:val="24"/>
              </w:rPr>
              <w:t>для граждан</w:t>
            </w:r>
          </w:p>
        </w:tc>
        <w:tc>
          <w:tcPr>
            <w:tcW w:w="3620" w:type="dxa"/>
          </w:tcPr>
          <w:p w14:paraId="7CA7C5B5" w14:textId="30634AF5" w:rsidR="00013A28" w:rsidRPr="00851EDC" w:rsidRDefault="00E456DF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="00D75965" w:rsidRPr="002C186C">
              <w:rPr>
                <w:b w:val="0"/>
                <w:sz w:val="24"/>
                <w:szCs w:val="24"/>
              </w:rPr>
              <w:t>оличество семей, улучшивших жилищные условия</w:t>
            </w:r>
          </w:p>
        </w:tc>
      </w:tr>
      <w:tr w:rsidR="00013A28" w:rsidRPr="006C21DC" w14:paraId="65CFB9ED" w14:textId="77777777" w:rsidTr="003651A9">
        <w:tc>
          <w:tcPr>
            <w:tcW w:w="992" w:type="dxa"/>
          </w:tcPr>
          <w:p w14:paraId="23BA8210" w14:textId="588F3E33" w:rsidR="00013A28" w:rsidRPr="00C04068" w:rsidRDefault="00D75965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6.2</w:t>
            </w:r>
            <w:r w:rsidR="00013A2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451C75FB" w14:textId="36528632" w:rsidR="00013A28" w:rsidRPr="00D75965" w:rsidRDefault="00D75965" w:rsidP="00D7596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75965">
              <w:rPr>
                <w:b w:val="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4158" w:type="dxa"/>
          </w:tcPr>
          <w:p w14:paraId="6FE6F3AD" w14:textId="78FAECF0" w:rsidR="00013A28" w:rsidRPr="00851EDC" w:rsidRDefault="00E456DF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251FD2">
              <w:rPr>
                <w:b w:val="0"/>
                <w:sz w:val="24"/>
                <w:szCs w:val="24"/>
              </w:rPr>
              <w:t>окращение очереди нуждающихся в улучшении жилищных условий многодетных семей</w:t>
            </w:r>
          </w:p>
        </w:tc>
        <w:tc>
          <w:tcPr>
            <w:tcW w:w="3620" w:type="dxa"/>
          </w:tcPr>
          <w:p w14:paraId="0A1F175B" w14:textId="56541A9A" w:rsidR="00013A28" w:rsidRPr="00851EDC" w:rsidRDefault="00E456DF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="00D75965" w:rsidRPr="002C186C">
              <w:rPr>
                <w:b w:val="0"/>
                <w:sz w:val="24"/>
                <w:szCs w:val="24"/>
              </w:rPr>
              <w:t>оличество семей, улучшивших жилищные условия</w:t>
            </w:r>
          </w:p>
        </w:tc>
      </w:tr>
      <w:tr w:rsidR="00D75965" w:rsidRPr="006C21DC" w14:paraId="724AD7C5" w14:textId="77777777" w:rsidTr="003651A9">
        <w:tc>
          <w:tcPr>
            <w:tcW w:w="992" w:type="dxa"/>
          </w:tcPr>
          <w:p w14:paraId="1CCD5039" w14:textId="3C4493A8" w:rsidR="00D75965" w:rsidRDefault="00D75965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6.3.</w:t>
            </w:r>
          </w:p>
        </w:tc>
        <w:tc>
          <w:tcPr>
            <w:tcW w:w="5939" w:type="dxa"/>
          </w:tcPr>
          <w:p w14:paraId="0B8B6ABC" w14:textId="1439241D" w:rsidR="00D75965" w:rsidRDefault="00D75965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75965">
              <w:rPr>
                <w:b w:val="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4158" w:type="dxa"/>
          </w:tcPr>
          <w:p w14:paraId="7E8A6178" w14:textId="0E53BD2B" w:rsidR="00D75965" w:rsidRPr="00851EDC" w:rsidRDefault="00E456DF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251FD2">
              <w:rPr>
                <w:b w:val="0"/>
                <w:sz w:val="24"/>
                <w:szCs w:val="24"/>
              </w:rPr>
              <w:t xml:space="preserve">окращение очереди </w:t>
            </w:r>
            <w:r w:rsidR="00251FD2" w:rsidRPr="00251FD2">
              <w:rPr>
                <w:b w:val="0"/>
                <w:sz w:val="24"/>
                <w:szCs w:val="24"/>
              </w:rPr>
              <w:t>нуждающихся в улучшении жилищных условий многодетных семей</w:t>
            </w:r>
          </w:p>
        </w:tc>
        <w:tc>
          <w:tcPr>
            <w:tcW w:w="3620" w:type="dxa"/>
          </w:tcPr>
          <w:p w14:paraId="1DCA3B1F" w14:textId="115B76CC" w:rsidR="00D75965" w:rsidRPr="00851EDC" w:rsidRDefault="00E456DF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="00D75965" w:rsidRPr="002C186C">
              <w:rPr>
                <w:b w:val="0"/>
                <w:sz w:val="24"/>
                <w:szCs w:val="24"/>
              </w:rPr>
              <w:t>оличество семей, улучшивших жилищные условия</w:t>
            </w:r>
          </w:p>
        </w:tc>
      </w:tr>
      <w:tr w:rsidR="00D75965" w:rsidRPr="006C21DC" w14:paraId="6C598AB2" w14:textId="77777777" w:rsidTr="003651A9">
        <w:tc>
          <w:tcPr>
            <w:tcW w:w="992" w:type="dxa"/>
          </w:tcPr>
          <w:p w14:paraId="675E9A24" w14:textId="422ABC96" w:rsidR="00D75965" w:rsidRDefault="00D75965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6.4.</w:t>
            </w:r>
          </w:p>
        </w:tc>
        <w:tc>
          <w:tcPr>
            <w:tcW w:w="5939" w:type="dxa"/>
          </w:tcPr>
          <w:p w14:paraId="334C497F" w14:textId="47575365" w:rsidR="00D75965" w:rsidRDefault="00D75965" w:rsidP="00D7596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75965">
              <w:rPr>
                <w:b w:val="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4158" w:type="dxa"/>
          </w:tcPr>
          <w:p w14:paraId="10AC4EA1" w14:textId="60802796" w:rsidR="00D75965" w:rsidRPr="00851EDC" w:rsidRDefault="00E456DF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F43C1D">
              <w:rPr>
                <w:b w:val="0"/>
                <w:sz w:val="24"/>
                <w:szCs w:val="24"/>
              </w:rPr>
              <w:t xml:space="preserve">беспечение жильем отдельных категорий граждан, нуждающихся в улучшении жилищных условий, вставших на жилищный учет до 01.01.2005 </w:t>
            </w:r>
          </w:p>
        </w:tc>
        <w:tc>
          <w:tcPr>
            <w:tcW w:w="3620" w:type="dxa"/>
          </w:tcPr>
          <w:p w14:paraId="3D512086" w14:textId="1A489DAA" w:rsidR="00D75965" w:rsidRPr="00851EDC" w:rsidRDefault="00E456DF" w:rsidP="00E456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="00D75965" w:rsidRPr="002C186C">
              <w:rPr>
                <w:b w:val="0"/>
                <w:sz w:val="24"/>
                <w:szCs w:val="24"/>
              </w:rPr>
              <w:t>оличество семей, улучшивших жилищные условия</w:t>
            </w:r>
          </w:p>
        </w:tc>
      </w:tr>
      <w:tr w:rsidR="00013A28" w:rsidRPr="006C21DC" w14:paraId="70105AB0" w14:textId="77777777" w:rsidTr="00820D1D">
        <w:tc>
          <w:tcPr>
            <w:tcW w:w="14709" w:type="dxa"/>
            <w:gridSpan w:val="4"/>
          </w:tcPr>
          <w:p w14:paraId="3B380B25" w14:textId="0B513AD3" w:rsidR="00013A28" w:rsidRPr="00851EDC" w:rsidRDefault="002C186C" w:rsidP="00052BF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  <w:r w:rsidRPr="002C186C">
              <w:rPr>
                <w:b w:val="0"/>
                <w:sz w:val="24"/>
                <w:szCs w:val="24"/>
              </w:rPr>
              <w:t>. Комплекс процессных мероприятий «</w:t>
            </w:r>
            <w:r w:rsidRPr="00BD76EF">
              <w:rPr>
                <w:b w:val="0"/>
                <w:sz w:val="24"/>
                <w:szCs w:val="24"/>
              </w:rPr>
              <w:t xml:space="preserve">Обеспечение деятельности </w:t>
            </w:r>
            <w:r w:rsidR="00052BF4" w:rsidRPr="00BD76EF">
              <w:rPr>
                <w:b w:val="0"/>
                <w:sz w:val="24"/>
                <w:szCs w:val="24"/>
              </w:rPr>
              <w:t xml:space="preserve">учреждений, подведомственных </w:t>
            </w:r>
            <w:r w:rsidRPr="00BD76EF">
              <w:rPr>
                <w:b w:val="0"/>
                <w:sz w:val="24"/>
                <w:szCs w:val="24"/>
              </w:rPr>
              <w:t>министерств</w:t>
            </w:r>
            <w:r w:rsidR="00052BF4" w:rsidRPr="00BD76EF">
              <w:rPr>
                <w:b w:val="0"/>
                <w:sz w:val="24"/>
                <w:szCs w:val="24"/>
              </w:rPr>
              <w:t>у</w:t>
            </w:r>
            <w:r w:rsidRPr="00BD76EF">
              <w:rPr>
                <w:b w:val="0"/>
                <w:sz w:val="24"/>
                <w:szCs w:val="24"/>
              </w:rPr>
              <w:t xml:space="preserve"> строительства Ярославской области»</w:t>
            </w:r>
          </w:p>
        </w:tc>
      </w:tr>
      <w:tr w:rsidR="00013A28" w:rsidRPr="006C21DC" w14:paraId="2F304A08" w14:textId="77777777" w:rsidTr="003651A9">
        <w:tc>
          <w:tcPr>
            <w:tcW w:w="992" w:type="dxa"/>
          </w:tcPr>
          <w:p w14:paraId="3E740062" w14:textId="77777777" w:rsidR="00013A28" w:rsidRPr="00851EDC" w:rsidRDefault="00013A2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033F7F8E" w14:textId="2DC2DCA7" w:rsidR="00013A28" w:rsidRPr="00851EDC" w:rsidRDefault="00C70ABB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C70ABB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C70ABB">
              <w:rPr>
                <w:b w:val="0"/>
                <w:sz w:val="24"/>
                <w:szCs w:val="24"/>
              </w:rPr>
              <w:t xml:space="preserve"> за реализацию: министерство строительства Ярославской области</w:t>
            </w:r>
          </w:p>
        </w:tc>
        <w:tc>
          <w:tcPr>
            <w:tcW w:w="7778" w:type="dxa"/>
            <w:gridSpan w:val="2"/>
          </w:tcPr>
          <w:p w14:paraId="360D16CB" w14:textId="4321902D" w:rsidR="00013A28" w:rsidRPr="00851EDC" w:rsidRDefault="002C186C" w:rsidP="002C186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013A28" w:rsidRPr="006C21DC" w14:paraId="49E04EFA" w14:textId="77777777" w:rsidTr="003651A9">
        <w:tc>
          <w:tcPr>
            <w:tcW w:w="992" w:type="dxa"/>
          </w:tcPr>
          <w:p w14:paraId="6A94EF0B" w14:textId="62BB7CAD" w:rsidR="00013A28" w:rsidRPr="00851EDC" w:rsidRDefault="00D75965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7.1.</w:t>
            </w:r>
          </w:p>
        </w:tc>
        <w:tc>
          <w:tcPr>
            <w:tcW w:w="5939" w:type="dxa"/>
          </w:tcPr>
          <w:p w14:paraId="6EA3668A" w14:textId="27DEA497" w:rsidR="00013A28" w:rsidRPr="00851EDC" w:rsidRDefault="00D75965" w:rsidP="00D7596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75965">
              <w:rPr>
                <w:b w:val="0"/>
                <w:sz w:val="24"/>
                <w:szCs w:val="24"/>
              </w:rPr>
              <w:t xml:space="preserve">Выполнение работ в качестве технического заказчика при строительстве, реконструкции объектов </w:t>
            </w:r>
            <w:r w:rsidRPr="00D75965">
              <w:rPr>
                <w:b w:val="0"/>
                <w:sz w:val="24"/>
                <w:szCs w:val="24"/>
              </w:rPr>
              <w:lastRenderedPageBreak/>
              <w:t>социальной сферы собственности Ярославской области</w:t>
            </w:r>
          </w:p>
        </w:tc>
        <w:tc>
          <w:tcPr>
            <w:tcW w:w="4158" w:type="dxa"/>
          </w:tcPr>
          <w:p w14:paraId="0DA1AB68" w14:textId="1E4A446D" w:rsidR="00013A28" w:rsidRPr="00851EDC" w:rsidRDefault="00B27A08" w:rsidP="00B27A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содержание и обеспечение деятельности подведомственных </w:t>
            </w:r>
            <w:r>
              <w:rPr>
                <w:b w:val="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3620" w:type="dxa"/>
          </w:tcPr>
          <w:p w14:paraId="0E395E38" w14:textId="3110701A" w:rsidR="00013A28" w:rsidRPr="00851EDC" w:rsidRDefault="000A05AC" w:rsidP="006C18B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05AC">
              <w:rPr>
                <w:b w:val="0"/>
                <w:sz w:val="24"/>
                <w:szCs w:val="24"/>
              </w:rPr>
              <w:lastRenderedPageBreak/>
              <w:t>объем жилищного строительства</w:t>
            </w:r>
          </w:p>
        </w:tc>
      </w:tr>
      <w:tr w:rsidR="00013A28" w:rsidRPr="006C21DC" w14:paraId="099141FF" w14:textId="77777777" w:rsidTr="003651A9">
        <w:tc>
          <w:tcPr>
            <w:tcW w:w="992" w:type="dxa"/>
          </w:tcPr>
          <w:p w14:paraId="3D42B559" w14:textId="4153D62B" w:rsidR="00013A28" w:rsidRPr="00851EDC" w:rsidRDefault="00D75965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5939" w:type="dxa"/>
          </w:tcPr>
          <w:p w14:paraId="4333D9B8" w14:textId="3BC23130" w:rsidR="00013A28" w:rsidRPr="00D75965" w:rsidRDefault="00D75965" w:rsidP="00D7596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75965">
              <w:rPr>
                <w:b w:val="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4158" w:type="dxa"/>
          </w:tcPr>
          <w:p w14:paraId="37343F23" w14:textId="731EE15D" w:rsidR="00013A28" w:rsidRPr="00851EDC" w:rsidRDefault="00B27A08" w:rsidP="00B27A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B27A08">
              <w:rPr>
                <w:b w:val="0"/>
                <w:sz w:val="24"/>
                <w:szCs w:val="24"/>
              </w:rPr>
              <w:t xml:space="preserve">оздание, содержание и восполнение запасов согласно номенклатуре создаваемых в целях гражданской обороны запасов материально-технических средств </w:t>
            </w:r>
          </w:p>
        </w:tc>
        <w:tc>
          <w:tcPr>
            <w:tcW w:w="3620" w:type="dxa"/>
          </w:tcPr>
          <w:p w14:paraId="6A66ECA4" w14:textId="2211385F" w:rsidR="00013A28" w:rsidRPr="00851EDC" w:rsidRDefault="000A05AC" w:rsidP="006C18B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2C186C">
              <w:rPr>
                <w:b w:val="0"/>
                <w:sz w:val="24"/>
                <w:szCs w:val="24"/>
              </w:rPr>
              <w:t>бъем жилищного строительства</w:t>
            </w:r>
          </w:p>
        </w:tc>
      </w:tr>
      <w:tr w:rsidR="00D75965" w:rsidRPr="006C21DC" w14:paraId="1301A641" w14:textId="77777777" w:rsidTr="003651A9">
        <w:tc>
          <w:tcPr>
            <w:tcW w:w="992" w:type="dxa"/>
          </w:tcPr>
          <w:p w14:paraId="530210AA" w14:textId="10C640C8" w:rsidR="00D75965" w:rsidRPr="00851EDC" w:rsidRDefault="00D75965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7.3.</w:t>
            </w:r>
          </w:p>
        </w:tc>
        <w:tc>
          <w:tcPr>
            <w:tcW w:w="5939" w:type="dxa"/>
          </w:tcPr>
          <w:p w14:paraId="11463595" w14:textId="1BC5DF9F" w:rsidR="00D75965" w:rsidRDefault="00D75965" w:rsidP="00D7596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75965">
              <w:rPr>
                <w:b w:val="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4158" w:type="dxa"/>
          </w:tcPr>
          <w:p w14:paraId="4D825737" w14:textId="3F78AB68" w:rsidR="00D75965" w:rsidRPr="00851EDC" w:rsidRDefault="003C45AD" w:rsidP="003C45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3C45AD">
              <w:rPr>
                <w:b w:val="0"/>
                <w:sz w:val="24"/>
                <w:szCs w:val="24"/>
              </w:rPr>
              <w:t>беспечение деятельности Фонда защиты прав граждан</w:t>
            </w:r>
            <w:r w:rsidR="00BD76EF">
              <w:rPr>
                <w:b w:val="0"/>
                <w:sz w:val="24"/>
                <w:szCs w:val="24"/>
              </w:rPr>
              <w:t xml:space="preserve"> </w:t>
            </w:r>
            <w:r w:rsidR="00BD76EF" w:rsidRPr="00D75965">
              <w:rPr>
                <w:b w:val="0"/>
                <w:sz w:val="24"/>
                <w:szCs w:val="24"/>
              </w:rPr>
              <w:t>– участников долевого строительства Ярославской области</w:t>
            </w:r>
          </w:p>
        </w:tc>
        <w:tc>
          <w:tcPr>
            <w:tcW w:w="3620" w:type="dxa"/>
          </w:tcPr>
          <w:p w14:paraId="1C58BAC4" w14:textId="09AC4FEF" w:rsidR="00D75965" w:rsidRPr="00851EDC" w:rsidRDefault="000A05AC" w:rsidP="006C18B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2C186C">
              <w:rPr>
                <w:b w:val="0"/>
                <w:sz w:val="24"/>
                <w:szCs w:val="24"/>
              </w:rPr>
              <w:t>бъем жилищного строительства</w:t>
            </w:r>
          </w:p>
        </w:tc>
      </w:tr>
    </w:tbl>
    <w:p w14:paraId="249D9520" w14:textId="7038057A" w:rsidR="00BD76EF" w:rsidRPr="00EB2E82" w:rsidRDefault="00BD76EF" w:rsidP="00BD76EF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70E11EF" w14:textId="677830EA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EB2E82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276"/>
        <w:gridCol w:w="1275"/>
        <w:gridCol w:w="1276"/>
        <w:gridCol w:w="1276"/>
        <w:gridCol w:w="1276"/>
        <w:gridCol w:w="1275"/>
        <w:gridCol w:w="1276"/>
        <w:gridCol w:w="1418"/>
      </w:tblGrid>
      <w:tr w:rsidR="00F70D26" w:rsidRPr="0044129A" w14:paraId="156E8939" w14:textId="68B64C40" w:rsidTr="00356DD0">
        <w:tc>
          <w:tcPr>
            <w:tcW w:w="4366" w:type="dxa"/>
            <w:vMerge w:val="restart"/>
          </w:tcPr>
          <w:p w14:paraId="6D838AA3" w14:textId="418E25D4" w:rsidR="00F70D26" w:rsidRPr="00531D81" w:rsidRDefault="00F70D26" w:rsidP="00D850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348" w:type="dxa"/>
            <w:gridSpan w:val="8"/>
          </w:tcPr>
          <w:p w14:paraId="3498243E" w14:textId="61E2F863" w:rsidR="00F70D26" w:rsidRPr="00531D81" w:rsidRDefault="00F70D2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F70D26" w:rsidRPr="0044129A" w14:paraId="2F9D74FB" w14:textId="4BB33511" w:rsidTr="00356DD0">
        <w:tc>
          <w:tcPr>
            <w:tcW w:w="4366" w:type="dxa"/>
            <w:vMerge/>
          </w:tcPr>
          <w:p w14:paraId="4C93170A" w14:textId="77777777" w:rsidR="00F70D26" w:rsidRPr="00531D81" w:rsidRDefault="00F70D2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E7B17A" w14:textId="7D73CE5D" w:rsidR="00F70D26" w:rsidRPr="00531D81" w:rsidRDefault="00F70D26" w:rsidP="00F70D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14:paraId="70905CCD" w14:textId="2A1BE718" w:rsidR="00F70D26" w:rsidRPr="00531D81" w:rsidRDefault="00F70D26" w:rsidP="00F70D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14:paraId="6D450940" w14:textId="61C891D3" w:rsidR="00F70D26" w:rsidRPr="00531D81" w:rsidRDefault="00F70D26" w:rsidP="00F70D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0C80C1EE" w14:textId="6DC0ED96" w:rsidR="00F70D26" w:rsidRPr="00531D81" w:rsidRDefault="00F70D26" w:rsidP="00F70D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429C8DAB" w14:textId="3A238EC5" w:rsidR="00F70D26" w:rsidRPr="00531D81" w:rsidRDefault="00F70D26" w:rsidP="00F70D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75" w:type="dxa"/>
          </w:tcPr>
          <w:p w14:paraId="4347ABFA" w14:textId="2CF30CE6" w:rsidR="00F70D26" w:rsidRPr="00531D81" w:rsidRDefault="00F70D26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2A10B592" w14:textId="5B5FE04E" w:rsidR="00F70D26" w:rsidRPr="00531D81" w:rsidRDefault="00F70D26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418" w:type="dxa"/>
          </w:tcPr>
          <w:p w14:paraId="35079F26" w14:textId="082CF139" w:rsidR="00F70D26" w:rsidRPr="00531D81" w:rsidRDefault="00F70D26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469D8EE2" w14:textId="77777777" w:rsidR="00DF5C5C" w:rsidRPr="00DF5C5C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276"/>
        <w:gridCol w:w="1275"/>
        <w:gridCol w:w="1276"/>
        <w:gridCol w:w="1276"/>
        <w:gridCol w:w="1276"/>
        <w:gridCol w:w="1275"/>
        <w:gridCol w:w="1276"/>
        <w:gridCol w:w="1418"/>
      </w:tblGrid>
      <w:tr w:rsidR="00356DD0" w:rsidRPr="0044129A" w14:paraId="0642E7F4" w14:textId="2F9F0C76" w:rsidTr="00356DD0">
        <w:trPr>
          <w:tblHeader/>
        </w:trPr>
        <w:tc>
          <w:tcPr>
            <w:tcW w:w="4366" w:type="dxa"/>
          </w:tcPr>
          <w:p w14:paraId="257F5BCE" w14:textId="77777777" w:rsidR="00F70D26" w:rsidRPr="00531D81" w:rsidRDefault="00F70D2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1F1B04D" w14:textId="77777777" w:rsidR="00F70D26" w:rsidRPr="00531D81" w:rsidRDefault="00F70D2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500531DE" w14:textId="77777777" w:rsidR="00F70D26" w:rsidRPr="00531D81" w:rsidRDefault="00F70D2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256FED1" w14:textId="77777777" w:rsidR="00F70D26" w:rsidRPr="00531D81" w:rsidRDefault="00F70D2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E7A8AB8" w14:textId="77777777" w:rsidR="00F70D26" w:rsidRPr="00531D81" w:rsidRDefault="00F70D2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E2872D0" w14:textId="77777777" w:rsidR="00F70D26" w:rsidRPr="00531D81" w:rsidRDefault="00F70D2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40C9515B" w14:textId="77777777" w:rsidR="00F70D26" w:rsidRPr="00531D81" w:rsidRDefault="00F70D2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59F0F06C" w14:textId="1DC646F5" w:rsidR="00F70D26" w:rsidRPr="00531D81" w:rsidRDefault="00F70D2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03ADC5FD" w14:textId="5A9CE584" w:rsidR="00F70D26" w:rsidRPr="00531D81" w:rsidRDefault="00F70D2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31D81">
              <w:rPr>
                <w:b w:val="0"/>
                <w:sz w:val="24"/>
                <w:szCs w:val="24"/>
              </w:rPr>
              <w:t>9</w:t>
            </w:r>
          </w:p>
        </w:tc>
      </w:tr>
      <w:tr w:rsidR="00F51DA9" w:rsidRPr="0044129A" w14:paraId="1A27B2CE" w14:textId="3C913A73" w:rsidTr="00F51DA9">
        <w:tc>
          <w:tcPr>
            <w:tcW w:w="4366" w:type="dxa"/>
            <w:shd w:val="clear" w:color="auto" w:fill="auto"/>
          </w:tcPr>
          <w:p w14:paraId="4FC93197" w14:textId="622AD316" w:rsidR="00F51DA9" w:rsidRPr="00F51DA9" w:rsidRDefault="00F51DA9" w:rsidP="001700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74803F4D" w14:textId="77777777" w:rsidR="00F51DA9" w:rsidRPr="00F51DA9" w:rsidRDefault="00F51DA9" w:rsidP="001700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770957D1" w14:textId="5EF766DA" w:rsidR="00F51DA9" w:rsidRPr="00F51DA9" w:rsidRDefault="00F51DA9" w:rsidP="00F51DA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875542,1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14:paraId="3C7AEE07" w14:textId="0FD96FCD" w:rsidR="00F51DA9" w:rsidRPr="00F51DA9" w:rsidRDefault="00F51DA9" w:rsidP="00F51DA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731134,4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530A5B2F" w14:textId="3921D84F" w:rsidR="00F51DA9" w:rsidRPr="00F51DA9" w:rsidRDefault="00F51DA9" w:rsidP="00F51DA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738536,5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4F58EF58" w14:textId="19CEAFA4" w:rsidR="00F51DA9" w:rsidRPr="00F51DA9" w:rsidRDefault="00F51DA9" w:rsidP="00F51DA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731652,5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21E2D192" w14:textId="6C0B57D7" w:rsidR="00F51DA9" w:rsidRPr="00F51DA9" w:rsidRDefault="00F51DA9" w:rsidP="00F51DA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731652,5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14:paraId="158E9646" w14:textId="4D6E55A7" w:rsidR="00F51DA9" w:rsidRPr="00F51DA9" w:rsidRDefault="00F51DA9" w:rsidP="00F51DA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731652,5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53E0F8FA" w14:textId="4464744D" w:rsidR="00F51DA9" w:rsidRPr="00F51DA9" w:rsidRDefault="00F51DA9" w:rsidP="00F51DA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731652,5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2A7C28D1" w14:textId="3E385AFD" w:rsidR="00F51DA9" w:rsidRPr="00F51DA9" w:rsidRDefault="00F51DA9" w:rsidP="00F51DA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5271823,0</w:t>
            </w:r>
          </w:p>
        </w:tc>
      </w:tr>
      <w:tr w:rsidR="00F51DA9" w:rsidRPr="0044129A" w14:paraId="34289E58" w14:textId="7836A7FF" w:rsidTr="00F51DA9">
        <w:tc>
          <w:tcPr>
            <w:tcW w:w="4366" w:type="dxa"/>
            <w:shd w:val="clear" w:color="auto" w:fill="auto"/>
          </w:tcPr>
          <w:p w14:paraId="0003453B" w14:textId="77777777" w:rsidR="00F51DA9" w:rsidRPr="00F51DA9" w:rsidRDefault="00F51DA9" w:rsidP="003032E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1883AB59" w14:textId="0C14729A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776732,2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0E5130AE" w14:textId="6AE6167F" w:rsidR="00F51DA9" w:rsidRPr="00F51DA9" w:rsidRDefault="00F51DA9" w:rsidP="0000104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644040,0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5BC53F1D" w14:textId="6B344768" w:rsidR="00F51DA9" w:rsidRPr="00F51DA9" w:rsidRDefault="00F51DA9" w:rsidP="00D5512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645567,0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39133110" w14:textId="7043540D" w:rsidR="00F51DA9" w:rsidRPr="00F51DA9" w:rsidRDefault="00F51DA9" w:rsidP="00D5512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638683,0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304DF5CD" w14:textId="2D8AD259" w:rsidR="00F51DA9" w:rsidRPr="00F51DA9" w:rsidRDefault="00F51DA9" w:rsidP="00D5512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638683,0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39DB7BC9" w14:textId="42A32876" w:rsidR="00F51DA9" w:rsidRPr="00F51DA9" w:rsidRDefault="00F51DA9" w:rsidP="00CF08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638683,0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71F62B4F" w14:textId="19E6FA63" w:rsidR="00F51DA9" w:rsidRPr="00F51DA9" w:rsidRDefault="00F51DA9" w:rsidP="00CF08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638683,0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63D7EC2D" w14:textId="1F31C474" w:rsidR="00F51DA9" w:rsidRPr="00F51DA9" w:rsidRDefault="00F51DA9" w:rsidP="00F51DA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4621071,2</w:t>
            </w:r>
          </w:p>
        </w:tc>
      </w:tr>
      <w:tr w:rsidR="00F51DA9" w:rsidRPr="0044129A" w14:paraId="72A3F575" w14:textId="6D8C7501" w:rsidTr="00F51DA9">
        <w:tc>
          <w:tcPr>
            <w:tcW w:w="4366" w:type="dxa"/>
            <w:shd w:val="clear" w:color="auto" w:fill="auto"/>
          </w:tcPr>
          <w:p w14:paraId="154F6505" w14:textId="77777777" w:rsidR="00F51DA9" w:rsidRPr="00F51DA9" w:rsidRDefault="00F51DA9" w:rsidP="005E1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14:paraId="21E33C7F" w14:textId="71858000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45539,4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bottom"/>
          </w:tcPr>
          <w:p w14:paraId="25949926" w14:textId="0A61E7A2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46106,1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14:paraId="50C40572" w14:textId="3AAC0918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50594,7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14:paraId="0B11BA90" w14:textId="2CE7CD4D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50594,7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14:paraId="422ED91D" w14:textId="68A5AE26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50594,7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bottom"/>
          </w:tcPr>
          <w:p w14:paraId="1A4C0D39" w14:textId="7F7723F4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50594,7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14:paraId="6FBAF3C4" w14:textId="7EA23332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50594,7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40718E77" w14:textId="63D7657E" w:rsidR="00F51DA9" w:rsidRPr="00F51DA9" w:rsidRDefault="00F51DA9" w:rsidP="00F51DA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344619,0</w:t>
            </w:r>
          </w:p>
        </w:tc>
      </w:tr>
      <w:tr w:rsidR="00F51DA9" w:rsidRPr="0044129A" w14:paraId="737E4D92" w14:textId="7AF4D581" w:rsidTr="00F51DA9">
        <w:tc>
          <w:tcPr>
            <w:tcW w:w="4366" w:type="dxa"/>
            <w:shd w:val="clear" w:color="auto" w:fill="auto"/>
          </w:tcPr>
          <w:p w14:paraId="0E8CFC5C" w14:textId="77777777" w:rsidR="00F51DA9" w:rsidRPr="00F51DA9" w:rsidRDefault="00F51DA9" w:rsidP="0036522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vAlign w:val="bottom"/>
          </w:tcPr>
          <w:p w14:paraId="51BA1B8E" w14:textId="33703948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53270,5</w:t>
            </w:r>
          </w:p>
        </w:tc>
        <w:tc>
          <w:tcPr>
            <w:tcW w:w="1275" w:type="dxa"/>
            <w:vAlign w:val="bottom"/>
          </w:tcPr>
          <w:p w14:paraId="6BBFF106" w14:textId="38E5238B" w:rsidR="00F51DA9" w:rsidRPr="00F51DA9" w:rsidRDefault="00F51DA9" w:rsidP="00CF08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40988,3</w:t>
            </w:r>
          </w:p>
        </w:tc>
        <w:tc>
          <w:tcPr>
            <w:tcW w:w="1276" w:type="dxa"/>
            <w:vAlign w:val="bottom"/>
          </w:tcPr>
          <w:p w14:paraId="3D8E563C" w14:textId="680C3B61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42374,8</w:t>
            </w:r>
          </w:p>
        </w:tc>
        <w:tc>
          <w:tcPr>
            <w:tcW w:w="1276" w:type="dxa"/>
            <w:vAlign w:val="bottom"/>
          </w:tcPr>
          <w:p w14:paraId="188F1ABC" w14:textId="4795649F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42374,8</w:t>
            </w:r>
          </w:p>
        </w:tc>
        <w:tc>
          <w:tcPr>
            <w:tcW w:w="1276" w:type="dxa"/>
            <w:vAlign w:val="bottom"/>
          </w:tcPr>
          <w:p w14:paraId="45015718" w14:textId="03868B28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42374,8</w:t>
            </w:r>
          </w:p>
        </w:tc>
        <w:tc>
          <w:tcPr>
            <w:tcW w:w="1275" w:type="dxa"/>
            <w:vAlign w:val="bottom"/>
          </w:tcPr>
          <w:p w14:paraId="5F77016B" w14:textId="05F8E63B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42374,8</w:t>
            </w:r>
          </w:p>
        </w:tc>
        <w:tc>
          <w:tcPr>
            <w:tcW w:w="1276" w:type="dxa"/>
            <w:vAlign w:val="bottom"/>
          </w:tcPr>
          <w:p w14:paraId="21363159" w14:textId="2EF348C0" w:rsidR="00F51DA9" w:rsidRPr="00F51DA9" w:rsidRDefault="00F51DA9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42374,8</w:t>
            </w:r>
          </w:p>
        </w:tc>
        <w:tc>
          <w:tcPr>
            <w:tcW w:w="1418" w:type="dxa"/>
          </w:tcPr>
          <w:p w14:paraId="1DAF9E77" w14:textId="7116A974" w:rsidR="00F51DA9" w:rsidRPr="00F51DA9" w:rsidRDefault="00F51DA9" w:rsidP="00F51DA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1DA9">
              <w:rPr>
                <w:b w:val="0"/>
                <w:sz w:val="24"/>
                <w:szCs w:val="24"/>
              </w:rPr>
              <w:t>306132,8</w:t>
            </w:r>
          </w:p>
        </w:tc>
      </w:tr>
      <w:tr w:rsidR="002E4CB6" w:rsidRPr="0044129A" w14:paraId="76716B44" w14:textId="5D75AB36" w:rsidTr="00356DD0">
        <w:tc>
          <w:tcPr>
            <w:tcW w:w="4366" w:type="dxa"/>
          </w:tcPr>
          <w:p w14:paraId="3A013FAA" w14:textId="6DEF4D58" w:rsidR="002E4CB6" w:rsidRPr="002E4CB6" w:rsidRDefault="002E4CB6" w:rsidP="0036522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Региональный проект «Обеспечение жилыми помещениями детей-сирот и детей, оставшихся без попечения родителей, и лиц из их числа» – всего</w:t>
            </w:r>
          </w:p>
          <w:p w14:paraId="5CF43E17" w14:textId="77777777" w:rsidR="002E4CB6" w:rsidRPr="002E4CB6" w:rsidRDefault="002E4CB6" w:rsidP="0036522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20FED053" w14:textId="30FF75BD" w:rsidR="002E4CB6" w:rsidRPr="002E4CB6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381721,7</w:t>
            </w:r>
          </w:p>
        </w:tc>
        <w:tc>
          <w:tcPr>
            <w:tcW w:w="1275" w:type="dxa"/>
          </w:tcPr>
          <w:p w14:paraId="6A8ABD11" w14:textId="6B1EF021" w:rsidR="002E4CB6" w:rsidRPr="009E0E72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E4CB6">
              <w:rPr>
                <w:b w:val="0"/>
                <w:sz w:val="24"/>
                <w:szCs w:val="24"/>
              </w:rPr>
              <w:t>381721,7</w:t>
            </w:r>
          </w:p>
        </w:tc>
        <w:tc>
          <w:tcPr>
            <w:tcW w:w="1276" w:type="dxa"/>
          </w:tcPr>
          <w:p w14:paraId="678428DD" w14:textId="711027E2" w:rsidR="002E4CB6" w:rsidRPr="009E0E72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E4CB6">
              <w:rPr>
                <w:b w:val="0"/>
                <w:sz w:val="24"/>
                <w:szCs w:val="24"/>
              </w:rPr>
              <w:t>381721,7</w:t>
            </w:r>
          </w:p>
        </w:tc>
        <w:tc>
          <w:tcPr>
            <w:tcW w:w="1276" w:type="dxa"/>
          </w:tcPr>
          <w:p w14:paraId="54209182" w14:textId="129932AB" w:rsidR="002E4CB6" w:rsidRPr="002E4CB6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351721,7</w:t>
            </w:r>
          </w:p>
        </w:tc>
        <w:tc>
          <w:tcPr>
            <w:tcW w:w="1276" w:type="dxa"/>
          </w:tcPr>
          <w:p w14:paraId="007AFF4C" w14:textId="2E76BB82" w:rsidR="002E4CB6" w:rsidRPr="002E4CB6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351721,7</w:t>
            </w:r>
          </w:p>
        </w:tc>
        <w:tc>
          <w:tcPr>
            <w:tcW w:w="1275" w:type="dxa"/>
          </w:tcPr>
          <w:p w14:paraId="09A0BCA3" w14:textId="69AB9DBE" w:rsidR="002E4CB6" w:rsidRPr="002E4CB6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351721,7</w:t>
            </w:r>
          </w:p>
        </w:tc>
        <w:tc>
          <w:tcPr>
            <w:tcW w:w="1276" w:type="dxa"/>
          </w:tcPr>
          <w:p w14:paraId="21D762F2" w14:textId="6E060546" w:rsidR="002E4CB6" w:rsidRPr="002E4CB6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351721,7</w:t>
            </w:r>
          </w:p>
        </w:tc>
        <w:tc>
          <w:tcPr>
            <w:tcW w:w="1418" w:type="dxa"/>
          </w:tcPr>
          <w:p w14:paraId="20A48BF9" w14:textId="77777777" w:rsidR="00C562E6" w:rsidRPr="00C562E6" w:rsidRDefault="00C562E6" w:rsidP="00C562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2552051,9</w:t>
            </w:r>
          </w:p>
          <w:p w14:paraId="06362F41" w14:textId="7557519C" w:rsidR="002E4CB6" w:rsidRPr="00C562E6" w:rsidRDefault="002E4CB6" w:rsidP="00C562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</w:tr>
      <w:tr w:rsidR="002E4CB6" w:rsidRPr="0044129A" w14:paraId="5248B3A8" w14:textId="67BF9505" w:rsidTr="00356DD0">
        <w:tc>
          <w:tcPr>
            <w:tcW w:w="4366" w:type="dxa"/>
          </w:tcPr>
          <w:p w14:paraId="782D01EE" w14:textId="77777777" w:rsidR="002E4CB6" w:rsidRPr="002E4CB6" w:rsidRDefault="002E4CB6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71AFF12F" w14:textId="056A50DD" w:rsidR="002E4CB6" w:rsidRPr="002E4CB6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381721,7</w:t>
            </w:r>
          </w:p>
        </w:tc>
        <w:tc>
          <w:tcPr>
            <w:tcW w:w="1275" w:type="dxa"/>
          </w:tcPr>
          <w:p w14:paraId="05C47D4E" w14:textId="7F51259F" w:rsidR="002E4CB6" w:rsidRPr="009E0E72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E4CB6">
              <w:rPr>
                <w:b w:val="0"/>
                <w:sz w:val="24"/>
                <w:szCs w:val="24"/>
              </w:rPr>
              <w:t>381721,7</w:t>
            </w:r>
          </w:p>
        </w:tc>
        <w:tc>
          <w:tcPr>
            <w:tcW w:w="1276" w:type="dxa"/>
          </w:tcPr>
          <w:p w14:paraId="5E07DC18" w14:textId="3B5069B9" w:rsidR="002E4CB6" w:rsidRPr="009E0E72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E4CB6">
              <w:rPr>
                <w:b w:val="0"/>
                <w:sz w:val="24"/>
                <w:szCs w:val="24"/>
              </w:rPr>
              <w:t>381721,7</w:t>
            </w:r>
          </w:p>
        </w:tc>
        <w:tc>
          <w:tcPr>
            <w:tcW w:w="1276" w:type="dxa"/>
          </w:tcPr>
          <w:p w14:paraId="6E937ED9" w14:textId="4A2F6DF1" w:rsidR="002E4CB6" w:rsidRPr="002E4CB6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351721,7</w:t>
            </w:r>
          </w:p>
        </w:tc>
        <w:tc>
          <w:tcPr>
            <w:tcW w:w="1276" w:type="dxa"/>
          </w:tcPr>
          <w:p w14:paraId="2B764DE2" w14:textId="189993FD" w:rsidR="002E4CB6" w:rsidRPr="002E4CB6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351721,7</w:t>
            </w:r>
          </w:p>
        </w:tc>
        <w:tc>
          <w:tcPr>
            <w:tcW w:w="1275" w:type="dxa"/>
          </w:tcPr>
          <w:p w14:paraId="7496A519" w14:textId="56CF17CB" w:rsidR="002E4CB6" w:rsidRPr="002E4CB6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351721,7</w:t>
            </w:r>
          </w:p>
        </w:tc>
        <w:tc>
          <w:tcPr>
            <w:tcW w:w="1276" w:type="dxa"/>
          </w:tcPr>
          <w:p w14:paraId="762D622B" w14:textId="61D09A24" w:rsidR="002E4CB6" w:rsidRPr="002E4CB6" w:rsidRDefault="002E4CB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E4CB6">
              <w:rPr>
                <w:b w:val="0"/>
                <w:sz w:val="24"/>
                <w:szCs w:val="24"/>
              </w:rPr>
              <w:t>351721,7</w:t>
            </w:r>
          </w:p>
        </w:tc>
        <w:tc>
          <w:tcPr>
            <w:tcW w:w="1418" w:type="dxa"/>
          </w:tcPr>
          <w:p w14:paraId="3BC4DACD" w14:textId="4A94BB97" w:rsidR="002E4CB6" w:rsidRPr="00C562E6" w:rsidRDefault="00C562E6" w:rsidP="00C562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2552051,9</w:t>
            </w:r>
          </w:p>
        </w:tc>
      </w:tr>
      <w:tr w:rsidR="00C562E6" w:rsidRPr="0044129A" w14:paraId="59B2D138" w14:textId="051E4167" w:rsidTr="006B3E70">
        <w:tc>
          <w:tcPr>
            <w:tcW w:w="4366" w:type="dxa"/>
          </w:tcPr>
          <w:p w14:paraId="6F8D08B2" w14:textId="77777777" w:rsidR="00C562E6" w:rsidRPr="00EE2D71" w:rsidRDefault="00C562E6" w:rsidP="00F339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 xml:space="preserve">Региональный проект «Государственная </w:t>
            </w:r>
            <w:r w:rsidRPr="00EE2D71">
              <w:rPr>
                <w:b w:val="0"/>
                <w:sz w:val="24"/>
                <w:szCs w:val="24"/>
              </w:rPr>
              <w:lastRenderedPageBreak/>
              <w:t>поддержка молодых семей Ярославской области в приобретении (строительстве) жилья» – всего</w:t>
            </w:r>
          </w:p>
          <w:p w14:paraId="3B08AF17" w14:textId="1093818A" w:rsidR="00C562E6" w:rsidRPr="00EE2D71" w:rsidRDefault="00C562E6" w:rsidP="00F339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14:paraId="5731CE42" w14:textId="42B5AF14" w:rsidR="00C562E6" w:rsidRPr="00C562E6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lastRenderedPageBreak/>
              <w:t>78610,2</w:t>
            </w:r>
          </w:p>
        </w:tc>
        <w:tc>
          <w:tcPr>
            <w:tcW w:w="1275" w:type="dxa"/>
            <w:vAlign w:val="center"/>
          </w:tcPr>
          <w:p w14:paraId="2CC2B011" w14:textId="5FC503C1" w:rsidR="00C562E6" w:rsidRPr="00C562E6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78846,9</w:t>
            </w:r>
          </w:p>
        </w:tc>
        <w:tc>
          <w:tcPr>
            <w:tcW w:w="1276" w:type="dxa"/>
            <w:vAlign w:val="center"/>
          </w:tcPr>
          <w:p w14:paraId="43E939D8" w14:textId="0E2C1232" w:rsidR="00C562E6" w:rsidRPr="00C562E6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79529,6</w:t>
            </w:r>
          </w:p>
        </w:tc>
        <w:tc>
          <w:tcPr>
            <w:tcW w:w="1276" w:type="dxa"/>
            <w:vAlign w:val="center"/>
          </w:tcPr>
          <w:p w14:paraId="655CD9C0" w14:textId="09DBC649" w:rsidR="00C562E6" w:rsidRPr="00C562E6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79529,6</w:t>
            </w:r>
          </w:p>
        </w:tc>
        <w:tc>
          <w:tcPr>
            <w:tcW w:w="1276" w:type="dxa"/>
            <w:vAlign w:val="center"/>
          </w:tcPr>
          <w:p w14:paraId="361A8320" w14:textId="2FF0DBB4" w:rsidR="00C562E6" w:rsidRPr="00C562E6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79529,6</w:t>
            </w:r>
          </w:p>
        </w:tc>
        <w:tc>
          <w:tcPr>
            <w:tcW w:w="1275" w:type="dxa"/>
            <w:vAlign w:val="center"/>
          </w:tcPr>
          <w:p w14:paraId="32253D70" w14:textId="3B0C55BB" w:rsidR="00C562E6" w:rsidRPr="00C562E6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79529,6</w:t>
            </w:r>
          </w:p>
        </w:tc>
        <w:tc>
          <w:tcPr>
            <w:tcW w:w="1276" w:type="dxa"/>
            <w:vAlign w:val="center"/>
          </w:tcPr>
          <w:p w14:paraId="4ED37F37" w14:textId="696E218D" w:rsidR="00C562E6" w:rsidRPr="00C562E6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79529,6</w:t>
            </w:r>
          </w:p>
        </w:tc>
        <w:tc>
          <w:tcPr>
            <w:tcW w:w="1418" w:type="dxa"/>
            <w:vAlign w:val="bottom"/>
          </w:tcPr>
          <w:p w14:paraId="74BFC4E9" w14:textId="5BFD02E9" w:rsidR="00C562E6" w:rsidRPr="00C562E6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555105,1</w:t>
            </w:r>
          </w:p>
        </w:tc>
      </w:tr>
      <w:tr w:rsidR="00C562E6" w:rsidRPr="0044129A" w14:paraId="5DAD28D1" w14:textId="77777777" w:rsidTr="006B3E70">
        <w:tc>
          <w:tcPr>
            <w:tcW w:w="4366" w:type="dxa"/>
          </w:tcPr>
          <w:p w14:paraId="4385BA7B" w14:textId="4969296F" w:rsidR="00C562E6" w:rsidRPr="00EE2D71" w:rsidRDefault="00C562E6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276" w:type="dxa"/>
          </w:tcPr>
          <w:p w14:paraId="7C4FE41C" w14:textId="08C50A8D" w:rsidR="00C562E6" w:rsidRPr="009E0E72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5" w:type="dxa"/>
          </w:tcPr>
          <w:p w14:paraId="1FEF07CD" w14:textId="0A327D12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6" w:type="dxa"/>
          </w:tcPr>
          <w:p w14:paraId="300B0017" w14:textId="4DF4D7B5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6" w:type="dxa"/>
          </w:tcPr>
          <w:p w14:paraId="310F4A2C" w14:textId="45040F20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6" w:type="dxa"/>
          </w:tcPr>
          <w:p w14:paraId="329D4F54" w14:textId="47C50655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5" w:type="dxa"/>
          </w:tcPr>
          <w:p w14:paraId="57F91F15" w14:textId="6C90BE32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6" w:type="dxa"/>
          </w:tcPr>
          <w:p w14:paraId="0B2A531B" w14:textId="07DD83C5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418" w:type="dxa"/>
            <w:vAlign w:val="bottom"/>
          </w:tcPr>
          <w:p w14:paraId="71C2EA8D" w14:textId="1610DCF2" w:rsidR="00C562E6" w:rsidRPr="00C562E6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220500,0</w:t>
            </w:r>
          </w:p>
        </w:tc>
      </w:tr>
      <w:tr w:rsidR="00C562E6" w:rsidRPr="0044129A" w14:paraId="7B4CDB87" w14:textId="77777777" w:rsidTr="006B3E70">
        <w:tc>
          <w:tcPr>
            <w:tcW w:w="4366" w:type="dxa"/>
          </w:tcPr>
          <w:p w14:paraId="2E488C74" w14:textId="626775D7" w:rsidR="00C562E6" w:rsidRPr="00EE2D71" w:rsidRDefault="00C562E6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3041179B" w14:textId="336C716D" w:rsidR="00C562E6" w:rsidRPr="009E0E72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E2D71">
              <w:rPr>
                <w:b w:val="0"/>
                <w:sz w:val="24"/>
                <w:szCs w:val="24"/>
              </w:rPr>
              <w:t>15610,2</w:t>
            </w:r>
          </w:p>
        </w:tc>
        <w:tc>
          <w:tcPr>
            <w:tcW w:w="1275" w:type="dxa"/>
          </w:tcPr>
          <w:p w14:paraId="4C336A80" w14:textId="624829B4" w:rsidR="00C562E6" w:rsidRPr="009E0E72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E2D71">
              <w:rPr>
                <w:b w:val="0"/>
                <w:sz w:val="24"/>
                <w:szCs w:val="24"/>
              </w:rPr>
              <w:t>15846,9</w:t>
            </w:r>
          </w:p>
        </w:tc>
        <w:tc>
          <w:tcPr>
            <w:tcW w:w="1276" w:type="dxa"/>
          </w:tcPr>
          <w:p w14:paraId="6B899E7E" w14:textId="0574C6B2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16529,6</w:t>
            </w:r>
          </w:p>
        </w:tc>
        <w:tc>
          <w:tcPr>
            <w:tcW w:w="1276" w:type="dxa"/>
          </w:tcPr>
          <w:p w14:paraId="19923A7E" w14:textId="6BF74825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16529,6</w:t>
            </w:r>
          </w:p>
        </w:tc>
        <w:tc>
          <w:tcPr>
            <w:tcW w:w="1276" w:type="dxa"/>
          </w:tcPr>
          <w:p w14:paraId="19DAAAD9" w14:textId="0897971A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16529,6</w:t>
            </w:r>
          </w:p>
        </w:tc>
        <w:tc>
          <w:tcPr>
            <w:tcW w:w="1275" w:type="dxa"/>
          </w:tcPr>
          <w:p w14:paraId="74D90DB6" w14:textId="3A8C63E3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16529,6</w:t>
            </w:r>
          </w:p>
        </w:tc>
        <w:tc>
          <w:tcPr>
            <w:tcW w:w="1276" w:type="dxa"/>
          </w:tcPr>
          <w:p w14:paraId="45EFF8E0" w14:textId="36E0D215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16529,6</w:t>
            </w:r>
          </w:p>
        </w:tc>
        <w:tc>
          <w:tcPr>
            <w:tcW w:w="1418" w:type="dxa"/>
            <w:vAlign w:val="bottom"/>
          </w:tcPr>
          <w:p w14:paraId="222B89A9" w14:textId="298BCCC3" w:rsidR="00C562E6" w:rsidRPr="00C562E6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114105,1</w:t>
            </w:r>
          </w:p>
        </w:tc>
      </w:tr>
      <w:tr w:rsidR="00C562E6" w:rsidRPr="0044129A" w14:paraId="388FF0CB" w14:textId="77777777" w:rsidTr="006B3E70">
        <w:tc>
          <w:tcPr>
            <w:tcW w:w="4366" w:type="dxa"/>
          </w:tcPr>
          <w:p w14:paraId="2BBE694A" w14:textId="3620B63D" w:rsidR="00C562E6" w:rsidRPr="00EE2D71" w:rsidRDefault="00C562E6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42DA1785" w14:textId="0F34D3D2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5" w:type="dxa"/>
          </w:tcPr>
          <w:p w14:paraId="43C528C6" w14:textId="78AEDD67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6" w:type="dxa"/>
          </w:tcPr>
          <w:p w14:paraId="7DBA1D80" w14:textId="6770A882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6" w:type="dxa"/>
          </w:tcPr>
          <w:p w14:paraId="680AB514" w14:textId="67FD793D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6" w:type="dxa"/>
          </w:tcPr>
          <w:p w14:paraId="7DD1AA96" w14:textId="0220F63A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5" w:type="dxa"/>
          </w:tcPr>
          <w:p w14:paraId="6F8A3307" w14:textId="4592B31C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276" w:type="dxa"/>
          </w:tcPr>
          <w:p w14:paraId="23D47B05" w14:textId="27EE212D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E2D71">
              <w:rPr>
                <w:b w:val="0"/>
                <w:sz w:val="24"/>
                <w:szCs w:val="24"/>
              </w:rPr>
              <w:t>31500,0</w:t>
            </w:r>
          </w:p>
        </w:tc>
        <w:tc>
          <w:tcPr>
            <w:tcW w:w="1418" w:type="dxa"/>
            <w:vAlign w:val="bottom"/>
          </w:tcPr>
          <w:p w14:paraId="298042D0" w14:textId="3D390063" w:rsidR="00C562E6" w:rsidRPr="00EE2D71" w:rsidRDefault="00C562E6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562E6">
              <w:rPr>
                <w:b w:val="0"/>
                <w:sz w:val="24"/>
                <w:szCs w:val="24"/>
              </w:rPr>
              <w:t>220500,0</w:t>
            </w:r>
          </w:p>
        </w:tc>
      </w:tr>
      <w:tr w:rsidR="002E4CB6" w:rsidRPr="0044129A" w14:paraId="2FD0BC20" w14:textId="77777777" w:rsidTr="00356DD0">
        <w:tc>
          <w:tcPr>
            <w:tcW w:w="4366" w:type="dxa"/>
          </w:tcPr>
          <w:p w14:paraId="3EF01F07" w14:textId="7B1F704C" w:rsidR="002E4CB6" w:rsidRPr="00F03324" w:rsidRDefault="002E4CB6" w:rsidP="00D003B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 xml:space="preserve">Региональный проект «Обеспечение устойчивого сокращения непригодного для проживания жилищного фонда» </w:t>
            </w:r>
            <w:r w:rsidR="00F03324" w:rsidRPr="00F03324">
              <w:rPr>
                <w:b w:val="0"/>
                <w:sz w:val="24"/>
                <w:szCs w:val="24"/>
              </w:rPr>
              <w:t>(региональная адресная программа по переселению граждан из аварийного жилищного фонда Ярославской области на 2019 – 2025 годы)</w:t>
            </w:r>
            <w:r w:rsidRPr="00F03324">
              <w:rPr>
                <w:b w:val="0"/>
                <w:sz w:val="24"/>
                <w:szCs w:val="24"/>
              </w:rPr>
              <w:t>– всего</w:t>
            </w:r>
          </w:p>
          <w:p w14:paraId="05155D50" w14:textId="1CE32198" w:rsidR="002E4CB6" w:rsidRPr="00F03324" w:rsidRDefault="002E4CB6" w:rsidP="00D003B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1FA97711" w14:textId="05079918" w:rsidR="002E4CB6" w:rsidRPr="009E0E72" w:rsidRDefault="008F281E" w:rsidP="008F281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8F281E">
              <w:rPr>
                <w:b w:val="0"/>
                <w:sz w:val="24"/>
                <w:szCs w:val="24"/>
              </w:rPr>
              <w:t>4</w:t>
            </w:r>
            <w:r w:rsidR="002E4CB6" w:rsidRPr="008F281E">
              <w:rPr>
                <w:b w:val="0"/>
                <w:sz w:val="24"/>
                <w:szCs w:val="24"/>
              </w:rPr>
              <w:t>3670,8</w:t>
            </w:r>
          </w:p>
        </w:tc>
        <w:tc>
          <w:tcPr>
            <w:tcW w:w="1275" w:type="dxa"/>
          </w:tcPr>
          <w:p w14:paraId="43499913" w14:textId="6E2712F2" w:rsidR="002E4CB6" w:rsidRPr="00F03324" w:rsidRDefault="00F03324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98235D5" w14:textId="74E4EC5E" w:rsidR="002E4CB6" w:rsidRPr="00F03324" w:rsidRDefault="002E4CB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358149B" w14:textId="57DB10AE" w:rsidR="002E4CB6" w:rsidRPr="00F03324" w:rsidRDefault="002E4CB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51B4B43" w14:textId="695ADD6A" w:rsidR="002E4CB6" w:rsidRPr="00F03324" w:rsidRDefault="002E4CB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32311B8" w14:textId="69B95014" w:rsidR="002E4CB6" w:rsidRPr="00F03324" w:rsidRDefault="002E4CB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36BAB85" w14:textId="4FE87C54" w:rsidR="002E4CB6" w:rsidRPr="00F03324" w:rsidRDefault="002E4CB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49FC18A" w14:textId="323E6FD7" w:rsidR="002E4CB6" w:rsidRPr="009E0E72" w:rsidRDefault="008F281E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8F281E">
              <w:rPr>
                <w:b w:val="0"/>
                <w:sz w:val="24"/>
                <w:szCs w:val="24"/>
              </w:rPr>
              <w:t>43670,8</w:t>
            </w:r>
          </w:p>
        </w:tc>
      </w:tr>
      <w:tr w:rsidR="00F03324" w:rsidRPr="0044129A" w14:paraId="7B423D9C" w14:textId="77777777" w:rsidTr="00356DD0">
        <w:tc>
          <w:tcPr>
            <w:tcW w:w="4366" w:type="dxa"/>
          </w:tcPr>
          <w:p w14:paraId="44B67F05" w14:textId="7EC58298" w:rsidR="00F03324" w:rsidRPr="00F03324" w:rsidRDefault="00F03324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2833AA4D" w14:textId="2E6BD846" w:rsidR="00F03324" w:rsidRPr="00F03324" w:rsidRDefault="00F03324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39170,8</w:t>
            </w:r>
          </w:p>
        </w:tc>
        <w:tc>
          <w:tcPr>
            <w:tcW w:w="1275" w:type="dxa"/>
          </w:tcPr>
          <w:p w14:paraId="61190A63" w14:textId="01BA3417" w:rsidR="00F03324" w:rsidRPr="00F03324" w:rsidRDefault="00F03324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8B05D92" w14:textId="20C54CF2" w:rsidR="00F03324" w:rsidRPr="00F03324" w:rsidRDefault="00F0332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1026934" w14:textId="5BC1B066" w:rsidR="00F03324" w:rsidRPr="00F03324" w:rsidRDefault="00F0332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48ACE74" w14:textId="7ED7E5EF" w:rsidR="00F03324" w:rsidRPr="00F03324" w:rsidRDefault="00F0332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2C1EF476" w14:textId="0F66CF1C" w:rsidR="00F03324" w:rsidRPr="00F03324" w:rsidRDefault="00F0332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A950ECF" w14:textId="61D549D8" w:rsidR="00F03324" w:rsidRPr="00F03324" w:rsidRDefault="00F0332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3660108" w14:textId="5A07F2CE" w:rsidR="00F03324" w:rsidRPr="009E0E72" w:rsidRDefault="00F03324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F03324">
              <w:rPr>
                <w:b w:val="0"/>
                <w:sz w:val="24"/>
                <w:szCs w:val="24"/>
              </w:rPr>
              <w:t>39170,8</w:t>
            </w:r>
          </w:p>
        </w:tc>
      </w:tr>
      <w:tr w:rsidR="00F03324" w:rsidRPr="0044129A" w14:paraId="4D201905" w14:textId="77777777" w:rsidTr="00356DD0">
        <w:tc>
          <w:tcPr>
            <w:tcW w:w="4366" w:type="dxa"/>
          </w:tcPr>
          <w:p w14:paraId="27CFADE4" w14:textId="1C54D932" w:rsidR="00F03324" w:rsidRPr="00F03324" w:rsidRDefault="00F03324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654EB953" w14:textId="52F1F2FE" w:rsidR="00F03324" w:rsidRPr="00F03324" w:rsidRDefault="00F03324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4500,0</w:t>
            </w:r>
          </w:p>
        </w:tc>
        <w:tc>
          <w:tcPr>
            <w:tcW w:w="1275" w:type="dxa"/>
          </w:tcPr>
          <w:p w14:paraId="18289985" w14:textId="76B45E30" w:rsidR="00F03324" w:rsidRPr="00F03324" w:rsidRDefault="00F03324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8963A29" w14:textId="5AFA2610" w:rsidR="00F03324" w:rsidRPr="00F03324" w:rsidRDefault="00F0332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6423599" w14:textId="297131FD" w:rsidR="00F03324" w:rsidRPr="00F03324" w:rsidRDefault="00F0332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50F0E58" w14:textId="2CDE66D9" w:rsidR="00F03324" w:rsidRPr="00F03324" w:rsidRDefault="00F0332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DA5FEB0" w14:textId="3D0BCDF3" w:rsidR="00F03324" w:rsidRPr="00F03324" w:rsidRDefault="00F0332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4289308" w14:textId="62B4C4B1" w:rsidR="00F03324" w:rsidRPr="00F03324" w:rsidRDefault="00F0332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03324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39D85BB" w14:textId="13B57338" w:rsidR="00F03324" w:rsidRPr="009E0E72" w:rsidRDefault="00F03324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F03324">
              <w:rPr>
                <w:b w:val="0"/>
                <w:sz w:val="24"/>
                <w:szCs w:val="24"/>
              </w:rPr>
              <w:t>4500,0</w:t>
            </w:r>
          </w:p>
        </w:tc>
      </w:tr>
      <w:tr w:rsidR="006B3E70" w:rsidRPr="0044129A" w14:paraId="021E071B" w14:textId="77777777" w:rsidTr="006B3E70">
        <w:tc>
          <w:tcPr>
            <w:tcW w:w="4366" w:type="dxa"/>
          </w:tcPr>
          <w:p w14:paraId="3841125B" w14:textId="77777777" w:rsidR="006B3E70" w:rsidRPr="00093F75" w:rsidRDefault="006B3E70" w:rsidP="00111CF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Ведомственный проект «Переселение граждан из жилищного фонда, признанного непригодным для проживания, и (или) жилищного фонда с высоким уровнем износа» – всего</w:t>
            </w:r>
          </w:p>
          <w:p w14:paraId="636CB699" w14:textId="3369F73D" w:rsidR="006B3E70" w:rsidRPr="00093F75" w:rsidRDefault="006B3E70" w:rsidP="00111CF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5CA5E6FE" w14:textId="51A7B614" w:rsidR="006B3E70" w:rsidRPr="006B3E70" w:rsidRDefault="006B3E70" w:rsidP="006B3E7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3E70">
              <w:rPr>
                <w:b w:val="0"/>
                <w:sz w:val="24"/>
                <w:szCs w:val="24"/>
              </w:rPr>
              <w:t>107675,1</w:t>
            </w:r>
          </w:p>
        </w:tc>
        <w:tc>
          <w:tcPr>
            <w:tcW w:w="1275" w:type="dxa"/>
          </w:tcPr>
          <w:p w14:paraId="639B8F30" w14:textId="02D24FF3" w:rsidR="006B3E70" w:rsidRPr="006B3E70" w:rsidRDefault="006B3E70" w:rsidP="006B3E7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3E70">
              <w:rPr>
                <w:b w:val="0"/>
                <w:sz w:val="24"/>
                <w:szCs w:val="24"/>
              </w:rPr>
              <w:t>35691,4</w:t>
            </w:r>
          </w:p>
        </w:tc>
        <w:tc>
          <w:tcPr>
            <w:tcW w:w="1276" w:type="dxa"/>
          </w:tcPr>
          <w:p w14:paraId="61D11A5F" w14:textId="322CD483" w:rsidR="006B3E70" w:rsidRPr="00093F75" w:rsidRDefault="006B3E70" w:rsidP="006B3E7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3E70">
              <w:rPr>
                <w:b w:val="0"/>
                <w:sz w:val="24"/>
                <w:szCs w:val="24"/>
              </w:rPr>
              <w:t>35691,4</w:t>
            </w:r>
          </w:p>
        </w:tc>
        <w:tc>
          <w:tcPr>
            <w:tcW w:w="1276" w:type="dxa"/>
          </w:tcPr>
          <w:p w14:paraId="2DEDAAF8" w14:textId="72E2451F" w:rsidR="006B3E70" w:rsidRPr="00093F75" w:rsidRDefault="006B3E70" w:rsidP="006B3E7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3E70">
              <w:rPr>
                <w:b w:val="0"/>
                <w:sz w:val="24"/>
                <w:szCs w:val="24"/>
              </w:rPr>
              <w:t>35691,4</w:t>
            </w:r>
          </w:p>
        </w:tc>
        <w:tc>
          <w:tcPr>
            <w:tcW w:w="1276" w:type="dxa"/>
          </w:tcPr>
          <w:p w14:paraId="11C4BA9F" w14:textId="47576ABE" w:rsidR="006B3E70" w:rsidRPr="00093F75" w:rsidRDefault="006B3E70" w:rsidP="006B3E7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3E70">
              <w:rPr>
                <w:b w:val="0"/>
                <w:sz w:val="24"/>
                <w:szCs w:val="24"/>
              </w:rPr>
              <w:t>35691,4</w:t>
            </w:r>
          </w:p>
        </w:tc>
        <w:tc>
          <w:tcPr>
            <w:tcW w:w="1275" w:type="dxa"/>
          </w:tcPr>
          <w:p w14:paraId="43382706" w14:textId="3B9A927A" w:rsidR="006B3E70" w:rsidRPr="00093F75" w:rsidRDefault="006B3E70" w:rsidP="006B3E7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3E70">
              <w:rPr>
                <w:b w:val="0"/>
                <w:sz w:val="24"/>
                <w:szCs w:val="24"/>
              </w:rPr>
              <w:t>35691,4</w:t>
            </w:r>
          </w:p>
        </w:tc>
        <w:tc>
          <w:tcPr>
            <w:tcW w:w="1276" w:type="dxa"/>
          </w:tcPr>
          <w:p w14:paraId="5C3DF309" w14:textId="6E891C10" w:rsidR="006B3E70" w:rsidRPr="00093F75" w:rsidRDefault="006B3E70" w:rsidP="006B3E7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3E70">
              <w:rPr>
                <w:b w:val="0"/>
                <w:sz w:val="24"/>
                <w:szCs w:val="24"/>
              </w:rPr>
              <w:t>35691,4</w:t>
            </w:r>
          </w:p>
        </w:tc>
        <w:tc>
          <w:tcPr>
            <w:tcW w:w="1418" w:type="dxa"/>
          </w:tcPr>
          <w:p w14:paraId="4FA182A6" w14:textId="2D71D732" w:rsidR="006B3E70" w:rsidRPr="006B3E70" w:rsidRDefault="006B3E70" w:rsidP="006B3E7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3E70">
              <w:rPr>
                <w:b w:val="0"/>
                <w:sz w:val="24"/>
                <w:szCs w:val="24"/>
              </w:rPr>
              <w:t>321823,5</w:t>
            </w:r>
          </w:p>
        </w:tc>
      </w:tr>
      <w:tr w:rsidR="006B3E70" w:rsidRPr="0044129A" w14:paraId="0BF9DE00" w14:textId="77777777" w:rsidTr="006B3E70">
        <w:tc>
          <w:tcPr>
            <w:tcW w:w="4366" w:type="dxa"/>
          </w:tcPr>
          <w:p w14:paraId="55034065" w14:textId="4DFE7969" w:rsidR="006B3E70" w:rsidRPr="00093F75" w:rsidRDefault="006B3E70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78CA3543" w14:textId="05659907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93586,9</w:t>
            </w:r>
          </w:p>
        </w:tc>
        <w:tc>
          <w:tcPr>
            <w:tcW w:w="1275" w:type="dxa"/>
          </w:tcPr>
          <w:p w14:paraId="006A42A1" w14:textId="25AC5C10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30337,7</w:t>
            </w:r>
          </w:p>
        </w:tc>
        <w:tc>
          <w:tcPr>
            <w:tcW w:w="1276" w:type="dxa"/>
          </w:tcPr>
          <w:p w14:paraId="078AD490" w14:textId="6054A654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30337,7</w:t>
            </w:r>
          </w:p>
        </w:tc>
        <w:tc>
          <w:tcPr>
            <w:tcW w:w="1276" w:type="dxa"/>
          </w:tcPr>
          <w:p w14:paraId="74094305" w14:textId="2A7DE086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30337,7</w:t>
            </w:r>
          </w:p>
        </w:tc>
        <w:tc>
          <w:tcPr>
            <w:tcW w:w="1276" w:type="dxa"/>
          </w:tcPr>
          <w:p w14:paraId="225D10B0" w14:textId="3A1B3FC2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30337,7</w:t>
            </w:r>
          </w:p>
        </w:tc>
        <w:tc>
          <w:tcPr>
            <w:tcW w:w="1275" w:type="dxa"/>
          </w:tcPr>
          <w:p w14:paraId="67560760" w14:textId="4269CF77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30337,7</w:t>
            </w:r>
          </w:p>
        </w:tc>
        <w:tc>
          <w:tcPr>
            <w:tcW w:w="1276" w:type="dxa"/>
          </w:tcPr>
          <w:p w14:paraId="6A65ED1A" w14:textId="7048E7D6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30337,7</w:t>
            </w:r>
          </w:p>
        </w:tc>
        <w:tc>
          <w:tcPr>
            <w:tcW w:w="1418" w:type="dxa"/>
          </w:tcPr>
          <w:p w14:paraId="6345E89E" w14:textId="16FD1D4D" w:rsidR="006B3E70" w:rsidRPr="006B3E70" w:rsidRDefault="006B3E70" w:rsidP="006B3E7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3E70">
              <w:rPr>
                <w:b w:val="0"/>
                <w:sz w:val="24"/>
                <w:szCs w:val="24"/>
              </w:rPr>
              <w:t>275613,1</w:t>
            </w:r>
          </w:p>
        </w:tc>
      </w:tr>
      <w:tr w:rsidR="006B3E70" w:rsidRPr="0044129A" w14:paraId="4B70D16E" w14:textId="77777777" w:rsidTr="006B3E70">
        <w:tc>
          <w:tcPr>
            <w:tcW w:w="4366" w:type="dxa"/>
          </w:tcPr>
          <w:p w14:paraId="14539CA0" w14:textId="15563CE9" w:rsidR="006B3E70" w:rsidRPr="00093F75" w:rsidRDefault="006B3E70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66AC6E5B" w14:textId="7E9130A9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14088,2</w:t>
            </w:r>
          </w:p>
        </w:tc>
        <w:tc>
          <w:tcPr>
            <w:tcW w:w="1275" w:type="dxa"/>
          </w:tcPr>
          <w:p w14:paraId="001276CC" w14:textId="2304B570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5353,7</w:t>
            </w:r>
          </w:p>
        </w:tc>
        <w:tc>
          <w:tcPr>
            <w:tcW w:w="1276" w:type="dxa"/>
          </w:tcPr>
          <w:p w14:paraId="5F642C80" w14:textId="06B14EB3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5353,7</w:t>
            </w:r>
          </w:p>
        </w:tc>
        <w:tc>
          <w:tcPr>
            <w:tcW w:w="1276" w:type="dxa"/>
          </w:tcPr>
          <w:p w14:paraId="210C13C7" w14:textId="5B24E7AB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5353,7</w:t>
            </w:r>
          </w:p>
        </w:tc>
        <w:tc>
          <w:tcPr>
            <w:tcW w:w="1276" w:type="dxa"/>
          </w:tcPr>
          <w:p w14:paraId="675F8245" w14:textId="31D85F44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5353,7</w:t>
            </w:r>
          </w:p>
        </w:tc>
        <w:tc>
          <w:tcPr>
            <w:tcW w:w="1275" w:type="dxa"/>
          </w:tcPr>
          <w:p w14:paraId="56158E1F" w14:textId="54CB8CDE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5353,7</w:t>
            </w:r>
          </w:p>
        </w:tc>
        <w:tc>
          <w:tcPr>
            <w:tcW w:w="1276" w:type="dxa"/>
          </w:tcPr>
          <w:p w14:paraId="13FA1B2C" w14:textId="1FE80056" w:rsidR="006B3E70" w:rsidRPr="00093F75" w:rsidRDefault="006B3E70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3F75">
              <w:rPr>
                <w:b w:val="0"/>
                <w:sz w:val="24"/>
                <w:szCs w:val="24"/>
              </w:rPr>
              <w:t>5353,7</w:t>
            </w:r>
          </w:p>
        </w:tc>
        <w:tc>
          <w:tcPr>
            <w:tcW w:w="1418" w:type="dxa"/>
          </w:tcPr>
          <w:p w14:paraId="7CF12DA3" w14:textId="1AD6F32D" w:rsidR="006B3E70" w:rsidRPr="006B3E70" w:rsidRDefault="006B3E70" w:rsidP="006B3E7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3E70">
              <w:rPr>
                <w:b w:val="0"/>
                <w:sz w:val="24"/>
                <w:szCs w:val="24"/>
              </w:rPr>
              <w:t>46210,4</w:t>
            </w:r>
          </w:p>
        </w:tc>
      </w:tr>
      <w:tr w:rsidR="002501EC" w:rsidRPr="0044129A" w14:paraId="67051299" w14:textId="77777777" w:rsidTr="002501EC">
        <w:tc>
          <w:tcPr>
            <w:tcW w:w="4366" w:type="dxa"/>
          </w:tcPr>
          <w:p w14:paraId="1BE349D0" w14:textId="77777777" w:rsidR="002501EC" w:rsidRPr="006A67DC" w:rsidRDefault="002501EC" w:rsidP="00123B7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Комплекс процессных мероприятий «Стимулирование развития жилищного строительства на территории Ярославской области» – всего</w:t>
            </w:r>
          </w:p>
          <w:p w14:paraId="2FE130FF" w14:textId="7993733F" w:rsidR="002501EC" w:rsidRPr="006A67DC" w:rsidRDefault="002501EC" w:rsidP="00123B7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6D21765C" w14:textId="54A7D354" w:rsidR="002501EC" w:rsidRPr="002501EC" w:rsidRDefault="002501EC" w:rsidP="002501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501EC">
              <w:rPr>
                <w:b w:val="0"/>
                <w:sz w:val="24"/>
                <w:szCs w:val="24"/>
              </w:rPr>
              <w:t>93662,9</w:t>
            </w:r>
          </w:p>
        </w:tc>
        <w:tc>
          <w:tcPr>
            <w:tcW w:w="1275" w:type="dxa"/>
          </w:tcPr>
          <w:p w14:paraId="37C68B74" w14:textId="082D1115" w:rsidR="002501EC" w:rsidRPr="002501EC" w:rsidRDefault="002501EC" w:rsidP="002501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501EC">
              <w:rPr>
                <w:b w:val="0"/>
                <w:sz w:val="24"/>
                <w:szCs w:val="24"/>
              </w:rPr>
              <w:t>64673</w:t>
            </w:r>
          </w:p>
        </w:tc>
        <w:tc>
          <w:tcPr>
            <w:tcW w:w="1276" w:type="dxa"/>
          </w:tcPr>
          <w:p w14:paraId="56E0A77F" w14:textId="2D03086F" w:rsidR="002501EC" w:rsidRPr="002501EC" w:rsidRDefault="002501EC" w:rsidP="002501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501EC">
              <w:rPr>
                <w:b w:val="0"/>
                <w:sz w:val="24"/>
                <w:szCs w:val="24"/>
              </w:rPr>
              <w:t>71392,4</w:t>
            </w:r>
          </w:p>
        </w:tc>
        <w:tc>
          <w:tcPr>
            <w:tcW w:w="1276" w:type="dxa"/>
          </w:tcPr>
          <w:p w14:paraId="0386A27C" w14:textId="60C55913" w:rsidR="002501EC" w:rsidRPr="006A67DC" w:rsidRDefault="002501EC" w:rsidP="002501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501EC">
              <w:rPr>
                <w:b w:val="0"/>
                <w:sz w:val="24"/>
                <w:szCs w:val="24"/>
              </w:rPr>
              <w:t>91392,4</w:t>
            </w:r>
          </w:p>
        </w:tc>
        <w:tc>
          <w:tcPr>
            <w:tcW w:w="1276" w:type="dxa"/>
          </w:tcPr>
          <w:p w14:paraId="5F141F60" w14:textId="5D4943A5" w:rsidR="002501EC" w:rsidRPr="006A67DC" w:rsidRDefault="002501EC" w:rsidP="002501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501EC">
              <w:rPr>
                <w:b w:val="0"/>
                <w:sz w:val="24"/>
                <w:szCs w:val="24"/>
              </w:rPr>
              <w:t>91392,4</w:t>
            </w:r>
          </w:p>
        </w:tc>
        <w:tc>
          <w:tcPr>
            <w:tcW w:w="1275" w:type="dxa"/>
          </w:tcPr>
          <w:p w14:paraId="220485C9" w14:textId="600410C8" w:rsidR="002501EC" w:rsidRPr="006A67DC" w:rsidRDefault="002501EC" w:rsidP="002501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501EC">
              <w:rPr>
                <w:b w:val="0"/>
                <w:sz w:val="24"/>
                <w:szCs w:val="24"/>
              </w:rPr>
              <w:t>91392,4</w:t>
            </w:r>
          </w:p>
        </w:tc>
        <w:tc>
          <w:tcPr>
            <w:tcW w:w="1276" w:type="dxa"/>
          </w:tcPr>
          <w:p w14:paraId="228D36AE" w14:textId="2878CCB3" w:rsidR="002501EC" w:rsidRPr="006A67DC" w:rsidRDefault="002501EC" w:rsidP="002501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501EC">
              <w:rPr>
                <w:b w:val="0"/>
                <w:sz w:val="24"/>
                <w:szCs w:val="24"/>
              </w:rPr>
              <w:t>91392,4</w:t>
            </w:r>
          </w:p>
        </w:tc>
        <w:tc>
          <w:tcPr>
            <w:tcW w:w="1418" w:type="dxa"/>
          </w:tcPr>
          <w:p w14:paraId="1E776FB4" w14:textId="28780866" w:rsidR="002501EC" w:rsidRPr="002501EC" w:rsidRDefault="002501EC" w:rsidP="002501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501EC">
              <w:rPr>
                <w:b w:val="0"/>
                <w:sz w:val="24"/>
                <w:szCs w:val="24"/>
              </w:rPr>
              <w:t>595297,9</w:t>
            </w:r>
          </w:p>
        </w:tc>
      </w:tr>
      <w:tr w:rsidR="002501EC" w:rsidRPr="0044129A" w14:paraId="4284E26D" w14:textId="77777777" w:rsidTr="002501EC">
        <w:tc>
          <w:tcPr>
            <w:tcW w:w="4366" w:type="dxa"/>
          </w:tcPr>
          <w:p w14:paraId="48A758FD" w14:textId="4C17883C" w:rsidR="002501EC" w:rsidRPr="006A67DC" w:rsidRDefault="002501EC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570DC0D8" w14:textId="64A9DBE1" w:rsidR="002501EC" w:rsidRPr="009E0E72" w:rsidRDefault="002501EC" w:rsidP="006A67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6A67DC">
              <w:rPr>
                <w:b w:val="0"/>
                <w:sz w:val="24"/>
                <w:szCs w:val="24"/>
              </w:rPr>
              <w:t>60551,4</w:t>
            </w:r>
          </w:p>
        </w:tc>
        <w:tc>
          <w:tcPr>
            <w:tcW w:w="1275" w:type="dxa"/>
          </w:tcPr>
          <w:p w14:paraId="45ABFDA1" w14:textId="1B84C5DE" w:rsidR="002501EC" w:rsidRPr="009E0E72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6A67DC">
              <w:rPr>
                <w:b w:val="0"/>
                <w:sz w:val="24"/>
                <w:szCs w:val="24"/>
              </w:rPr>
              <w:t>30279,2</w:t>
            </w:r>
          </w:p>
        </w:tc>
        <w:tc>
          <w:tcPr>
            <w:tcW w:w="1276" w:type="dxa"/>
          </w:tcPr>
          <w:p w14:paraId="722DD730" w14:textId="6AA9B71E" w:rsidR="002501EC" w:rsidRPr="009E0E72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6A67DC">
              <w:rPr>
                <w:b w:val="0"/>
                <w:sz w:val="24"/>
                <w:szCs w:val="24"/>
              </w:rPr>
              <w:t>31806,2</w:t>
            </w:r>
          </w:p>
        </w:tc>
        <w:tc>
          <w:tcPr>
            <w:tcW w:w="1276" w:type="dxa"/>
          </w:tcPr>
          <w:p w14:paraId="63A53423" w14:textId="6061B5A5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51806,2</w:t>
            </w:r>
          </w:p>
        </w:tc>
        <w:tc>
          <w:tcPr>
            <w:tcW w:w="1276" w:type="dxa"/>
          </w:tcPr>
          <w:p w14:paraId="53CE0B8A" w14:textId="1F826F88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51806,2</w:t>
            </w:r>
          </w:p>
        </w:tc>
        <w:tc>
          <w:tcPr>
            <w:tcW w:w="1275" w:type="dxa"/>
          </w:tcPr>
          <w:p w14:paraId="229D8B65" w14:textId="69FD8028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51806,2</w:t>
            </w:r>
          </w:p>
        </w:tc>
        <w:tc>
          <w:tcPr>
            <w:tcW w:w="1276" w:type="dxa"/>
          </w:tcPr>
          <w:p w14:paraId="10F96880" w14:textId="3D2A70DF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51806,2</w:t>
            </w:r>
          </w:p>
        </w:tc>
        <w:tc>
          <w:tcPr>
            <w:tcW w:w="1418" w:type="dxa"/>
          </w:tcPr>
          <w:p w14:paraId="4B2AC2ED" w14:textId="7838E2CF" w:rsidR="002501EC" w:rsidRPr="002501EC" w:rsidRDefault="002501EC" w:rsidP="002501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501EC">
              <w:rPr>
                <w:b w:val="0"/>
                <w:sz w:val="24"/>
                <w:szCs w:val="24"/>
              </w:rPr>
              <w:t>329861,6</w:t>
            </w:r>
          </w:p>
        </w:tc>
      </w:tr>
      <w:tr w:rsidR="002501EC" w:rsidRPr="0044129A" w14:paraId="465DDD6D" w14:textId="77777777" w:rsidTr="002501EC">
        <w:tc>
          <w:tcPr>
            <w:tcW w:w="4366" w:type="dxa"/>
          </w:tcPr>
          <w:p w14:paraId="7EEF51C0" w14:textId="3DD24F85" w:rsidR="002501EC" w:rsidRPr="006A67DC" w:rsidRDefault="002501EC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3E203101" w14:textId="452454B6" w:rsidR="002501EC" w:rsidRPr="009E0E72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6A67DC">
              <w:rPr>
                <w:b w:val="0"/>
                <w:sz w:val="24"/>
                <w:szCs w:val="24"/>
              </w:rPr>
              <w:t>29929,2</w:t>
            </w:r>
          </w:p>
        </w:tc>
        <w:tc>
          <w:tcPr>
            <w:tcW w:w="1275" w:type="dxa"/>
          </w:tcPr>
          <w:p w14:paraId="7404CFBF" w14:textId="1DD29FC3" w:rsidR="002501EC" w:rsidRPr="009E0E72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6A67DC">
              <w:rPr>
                <w:b w:val="0"/>
                <w:sz w:val="24"/>
                <w:szCs w:val="24"/>
              </w:rPr>
              <w:t>30259,2</w:t>
            </w:r>
          </w:p>
        </w:tc>
        <w:tc>
          <w:tcPr>
            <w:tcW w:w="1276" w:type="dxa"/>
          </w:tcPr>
          <w:p w14:paraId="77A2D12A" w14:textId="36FCC924" w:rsidR="002501EC" w:rsidRPr="009E0E72" w:rsidRDefault="002501EC" w:rsidP="006A67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6A67DC">
              <w:rPr>
                <w:b w:val="0"/>
                <w:sz w:val="24"/>
                <w:szCs w:val="24"/>
              </w:rPr>
              <w:t>34065</w:t>
            </w:r>
            <w:r>
              <w:rPr>
                <w:b w:val="0"/>
                <w:sz w:val="24"/>
                <w:szCs w:val="24"/>
              </w:rPr>
              <w:t>,1</w:t>
            </w:r>
          </w:p>
        </w:tc>
        <w:tc>
          <w:tcPr>
            <w:tcW w:w="1276" w:type="dxa"/>
          </w:tcPr>
          <w:p w14:paraId="3C3F1EFC" w14:textId="40A6FF5C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34065,1</w:t>
            </w:r>
          </w:p>
        </w:tc>
        <w:tc>
          <w:tcPr>
            <w:tcW w:w="1276" w:type="dxa"/>
          </w:tcPr>
          <w:p w14:paraId="5C948495" w14:textId="619F4C07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34065,1</w:t>
            </w:r>
          </w:p>
        </w:tc>
        <w:tc>
          <w:tcPr>
            <w:tcW w:w="1275" w:type="dxa"/>
          </w:tcPr>
          <w:p w14:paraId="48AF3C91" w14:textId="3734A00E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34065,1</w:t>
            </w:r>
          </w:p>
        </w:tc>
        <w:tc>
          <w:tcPr>
            <w:tcW w:w="1276" w:type="dxa"/>
          </w:tcPr>
          <w:p w14:paraId="05B36ADC" w14:textId="78ED080F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34065,1</w:t>
            </w:r>
          </w:p>
        </w:tc>
        <w:tc>
          <w:tcPr>
            <w:tcW w:w="1418" w:type="dxa"/>
          </w:tcPr>
          <w:p w14:paraId="4F1727C7" w14:textId="012848F4" w:rsidR="002501EC" w:rsidRPr="002501EC" w:rsidRDefault="002501EC" w:rsidP="002501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501EC">
              <w:rPr>
                <w:b w:val="0"/>
                <w:sz w:val="24"/>
                <w:szCs w:val="24"/>
              </w:rPr>
              <w:t>230513,9</w:t>
            </w:r>
          </w:p>
        </w:tc>
      </w:tr>
      <w:tr w:rsidR="002501EC" w:rsidRPr="0044129A" w14:paraId="335F024D" w14:textId="77777777" w:rsidTr="002501EC">
        <w:tc>
          <w:tcPr>
            <w:tcW w:w="4366" w:type="dxa"/>
          </w:tcPr>
          <w:p w14:paraId="1A047A2A" w14:textId="48418678" w:rsidR="002501EC" w:rsidRPr="006A67DC" w:rsidRDefault="002501EC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lastRenderedPageBreak/>
              <w:t>- местные бюджеты</w:t>
            </w:r>
          </w:p>
        </w:tc>
        <w:tc>
          <w:tcPr>
            <w:tcW w:w="1276" w:type="dxa"/>
          </w:tcPr>
          <w:p w14:paraId="38CF4F63" w14:textId="18E267E3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3182,3</w:t>
            </w:r>
          </w:p>
        </w:tc>
        <w:tc>
          <w:tcPr>
            <w:tcW w:w="1275" w:type="dxa"/>
          </w:tcPr>
          <w:p w14:paraId="0425504D" w14:textId="40B834B3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4134,6</w:t>
            </w:r>
          </w:p>
        </w:tc>
        <w:tc>
          <w:tcPr>
            <w:tcW w:w="1276" w:type="dxa"/>
          </w:tcPr>
          <w:p w14:paraId="26864A74" w14:textId="75CA8A92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5521,1</w:t>
            </w:r>
          </w:p>
        </w:tc>
        <w:tc>
          <w:tcPr>
            <w:tcW w:w="1276" w:type="dxa"/>
          </w:tcPr>
          <w:p w14:paraId="08E30BA0" w14:textId="7632F12E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5521,1</w:t>
            </w:r>
          </w:p>
        </w:tc>
        <w:tc>
          <w:tcPr>
            <w:tcW w:w="1276" w:type="dxa"/>
          </w:tcPr>
          <w:p w14:paraId="0941B78B" w14:textId="1B5B725E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5521,1</w:t>
            </w:r>
          </w:p>
        </w:tc>
        <w:tc>
          <w:tcPr>
            <w:tcW w:w="1275" w:type="dxa"/>
          </w:tcPr>
          <w:p w14:paraId="392B0EBC" w14:textId="1E3F2EFB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5521,1</w:t>
            </w:r>
          </w:p>
        </w:tc>
        <w:tc>
          <w:tcPr>
            <w:tcW w:w="1276" w:type="dxa"/>
          </w:tcPr>
          <w:p w14:paraId="43E127D3" w14:textId="78FA1AD0" w:rsidR="002501EC" w:rsidRPr="006A67DC" w:rsidRDefault="002501EC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A67DC">
              <w:rPr>
                <w:b w:val="0"/>
                <w:sz w:val="24"/>
                <w:szCs w:val="24"/>
              </w:rPr>
              <w:t>5521,1</w:t>
            </w:r>
          </w:p>
        </w:tc>
        <w:tc>
          <w:tcPr>
            <w:tcW w:w="1418" w:type="dxa"/>
          </w:tcPr>
          <w:p w14:paraId="2FC1A837" w14:textId="279006D4" w:rsidR="002501EC" w:rsidRPr="006A67DC" w:rsidRDefault="002501EC" w:rsidP="002501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501EC">
              <w:rPr>
                <w:b w:val="0"/>
                <w:sz w:val="24"/>
                <w:szCs w:val="24"/>
              </w:rPr>
              <w:t>34922,4</w:t>
            </w:r>
          </w:p>
        </w:tc>
      </w:tr>
      <w:tr w:rsidR="00B50605" w:rsidRPr="0044129A" w14:paraId="46562A55" w14:textId="77777777" w:rsidTr="00B50605">
        <w:tc>
          <w:tcPr>
            <w:tcW w:w="4366" w:type="dxa"/>
          </w:tcPr>
          <w:p w14:paraId="36E28E96" w14:textId="3B1505CD" w:rsidR="00B50605" w:rsidRPr="006574BD" w:rsidRDefault="00B50605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Комплекс процессных мероприятий «Обеспечение деятельности учреждений, подведомственных министерству строительства Ярославской области» – всего</w:t>
            </w:r>
          </w:p>
          <w:p w14:paraId="7E6F462B" w14:textId="5E833C67" w:rsidR="00B50605" w:rsidRPr="006574BD" w:rsidRDefault="00B50605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0DE3CF0B" w14:textId="7AA8D345" w:rsidR="00B50605" w:rsidRPr="009E0E72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6574BD">
              <w:rPr>
                <w:b w:val="0"/>
                <w:sz w:val="24"/>
                <w:szCs w:val="24"/>
              </w:rPr>
              <w:t>170201,4</w:t>
            </w:r>
          </w:p>
        </w:tc>
        <w:tc>
          <w:tcPr>
            <w:tcW w:w="1275" w:type="dxa"/>
          </w:tcPr>
          <w:p w14:paraId="778A905D" w14:textId="541F5449" w:rsidR="00B50605" w:rsidRPr="009E0E72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6574BD">
              <w:rPr>
                <w:b w:val="0"/>
                <w:sz w:val="24"/>
                <w:szCs w:val="24"/>
              </w:rPr>
              <w:t>170201,4</w:t>
            </w:r>
          </w:p>
        </w:tc>
        <w:tc>
          <w:tcPr>
            <w:tcW w:w="1276" w:type="dxa"/>
          </w:tcPr>
          <w:p w14:paraId="19D148E8" w14:textId="3E8EB80E" w:rsidR="00B50605" w:rsidRPr="009E0E72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6574BD">
              <w:rPr>
                <w:b w:val="0"/>
                <w:sz w:val="24"/>
                <w:szCs w:val="24"/>
              </w:rPr>
              <w:t>170201,4</w:t>
            </w:r>
          </w:p>
        </w:tc>
        <w:tc>
          <w:tcPr>
            <w:tcW w:w="1276" w:type="dxa"/>
          </w:tcPr>
          <w:p w14:paraId="0CE6AF32" w14:textId="0056D980" w:rsidR="00B50605" w:rsidRPr="006574BD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173317,4</w:t>
            </w:r>
          </w:p>
        </w:tc>
        <w:tc>
          <w:tcPr>
            <w:tcW w:w="1276" w:type="dxa"/>
          </w:tcPr>
          <w:p w14:paraId="08DBCC83" w14:textId="1EE2BFAB" w:rsidR="00B50605" w:rsidRPr="006574BD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173317,4</w:t>
            </w:r>
          </w:p>
        </w:tc>
        <w:tc>
          <w:tcPr>
            <w:tcW w:w="1275" w:type="dxa"/>
          </w:tcPr>
          <w:p w14:paraId="73416BAB" w14:textId="7BDFD77D" w:rsidR="00B50605" w:rsidRPr="006574BD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173317,4</w:t>
            </w:r>
          </w:p>
        </w:tc>
        <w:tc>
          <w:tcPr>
            <w:tcW w:w="1276" w:type="dxa"/>
          </w:tcPr>
          <w:p w14:paraId="2FCC7429" w14:textId="555AD2DD" w:rsidR="00B50605" w:rsidRPr="006574BD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173317,4</w:t>
            </w:r>
          </w:p>
        </w:tc>
        <w:tc>
          <w:tcPr>
            <w:tcW w:w="1418" w:type="dxa"/>
          </w:tcPr>
          <w:p w14:paraId="51911818" w14:textId="45515701" w:rsidR="00B50605" w:rsidRPr="00B50605" w:rsidRDefault="00B50605" w:rsidP="00B5060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50605">
              <w:rPr>
                <w:b w:val="0"/>
                <w:sz w:val="24"/>
                <w:szCs w:val="24"/>
              </w:rPr>
              <w:t>1203873,8</w:t>
            </w:r>
          </w:p>
        </w:tc>
      </w:tr>
      <w:tr w:rsidR="00B50605" w:rsidRPr="0044129A" w14:paraId="03C331A1" w14:textId="77777777" w:rsidTr="00B50605">
        <w:tc>
          <w:tcPr>
            <w:tcW w:w="4366" w:type="dxa"/>
          </w:tcPr>
          <w:p w14:paraId="72A2E202" w14:textId="4E88A522" w:rsidR="00B50605" w:rsidRPr="006574BD" w:rsidRDefault="00B50605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6DC54C7A" w14:textId="77BF9034" w:rsidR="00B50605" w:rsidRPr="006574BD" w:rsidRDefault="00B50605" w:rsidP="006574B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170201,4</w:t>
            </w:r>
          </w:p>
        </w:tc>
        <w:tc>
          <w:tcPr>
            <w:tcW w:w="1275" w:type="dxa"/>
          </w:tcPr>
          <w:p w14:paraId="4513D7C9" w14:textId="53B9D835" w:rsidR="00B50605" w:rsidRPr="009E0E72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6574BD">
              <w:rPr>
                <w:b w:val="0"/>
                <w:sz w:val="24"/>
                <w:szCs w:val="24"/>
              </w:rPr>
              <w:t>170201,4</w:t>
            </w:r>
          </w:p>
        </w:tc>
        <w:tc>
          <w:tcPr>
            <w:tcW w:w="1276" w:type="dxa"/>
          </w:tcPr>
          <w:p w14:paraId="254A106A" w14:textId="687F99A7" w:rsidR="00B50605" w:rsidRPr="009E0E72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6574BD">
              <w:rPr>
                <w:b w:val="0"/>
                <w:sz w:val="24"/>
                <w:szCs w:val="24"/>
              </w:rPr>
              <w:t>170201,4</w:t>
            </w:r>
          </w:p>
        </w:tc>
        <w:tc>
          <w:tcPr>
            <w:tcW w:w="1276" w:type="dxa"/>
          </w:tcPr>
          <w:p w14:paraId="2564768B" w14:textId="29FB543A" w:rsidR="00B50605" w:rsidRPr="006574BD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173317,4</w:t>
            </w:r>
          </w:p>
        </w:tc>
        <w:tc>
          <w:tcPr>
            <w:tcW w:w="1276" w:type="dxa"/>
          </w:tcPr>
          <w:p w14:paraId="1A2489A4" w14:textId="29DB0180" w:rsidR="00B50605" w:rsidRPr="006574BD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173317,4</w:t>
            </w:r>
          </w:p>
        </w:tc>
        <w:tc>
          <w:tcPr>
            <w:tcW w:w="1275" w:type="dxa"/>
          </w:tcPr>
          <w:p w14:paraId="06C11593" w14:textId="51D54977" w:rsidR="00B50605" w:rsidRPr="006574BD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173317,4</w:t>
            </w:r>
          </w:p>
        </w:tc>
        <w:tc>
          <w:tcPr>
            <w:tcW w:w="1276" w:type="dxa"/>
          </w:tcPr>
          <w:p w14:paraId="38655656" w14:textId="7E703C62" w:rsidR="00B50605" w:rsidRPr="006574BD" w:rsidRDefault="00B50605" w:rsidP="003526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574BD">
              <w:rPr>
                <w:b w:val="0"/>
                <w:sz w:val="24"/>
                <w:szCs w:val="24"/>
              </w:rPr>
              <w:t>173317,4</w:t>
            </w:r>
          </w:p>
        </w:tc>
        <w:tc>
          <w:tcPr>
            <w:tcW w:w="1418" w:type="dxa"/>
          </w:tcPr>
          <w:p w14:paraId="22ADE1FB" w14:textId="41AEF700" w:rsidR="00B50605" w:rsidRPr="00B50605" w:rsidRDefault="00B50605" w:rsidP="00B5060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50605">
              <w:rPr>
                <w:b w:val="0"/>
                <w:sz w:val="24"/>
                <w:szCs w:val="24"/>
              </w:rPr>
              <w:t>1203873,8</w:t>
            </w:r>
          </w:p>
        </w:tc>
      </w:tr>
    </w:tbl>
    <w:p w14:paraId="3B9191BA" w14:textId="20464E96" w:rsidR="00BD76EF" w:rsidRPr="00EB2E82" w:rsidRDefault="00BD76EF" w:rsidP="00BD76EF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E689792" w14:textId="592F4275" w:rsidR="00D20D9D" w:rsidRPr="00D45ED7" w:rsidRDefault="00775B02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5</w:t>
      </w:r>
      <w:r w:rsidR="00D20D9D" w:rsidRPr="00D45ED7">
        <w:rPr>
          <w:b w:val="0"/>
        </w:rPr>
        <w:t xml:space="preserve">. Показатели государственной </w:t>
      </w:r>
      <w:r w:rsidR="009A5166" w:rsidRPr="00D45ED7">
        <w:rPr>
          <w:b w:val="0"/>
        </w:rPr>
        <w:t xml:space="preserve">программы </w:t>
      </w:r>
      <w:r w:rsidR="00105E76">
        <w:rPr>
          <w:b w:val="0"/>
        </w:rPr>
        <w:t>Ярославской области</w:t>
      </w:r>
      <w:r w:rsidR="009A5166" w:rsidRPr="00D45ED7">
        <w:rPr>
          <w:b w:val="0"/>
        </w:rPr>
        <w:t xml:space="preserve"> в разрезе муниципальных образований Ярославской области</w:t>
      </w:r>
    </w:p>
    <w:p w14:paraId="7D8B8C22" w14:textId="77777777" w:rsidR="009A5166" w:rsidRPr="00EB2E82" w:rsidRDefault="009A5166" w:rsidP="00D20D9D">
      <w:pPr>
        <w:pStyle w:val="20"/>
        <w:shd w:val="clear" w:color="auto" w:fill="auto"/>
        <w:tabs>
          <w:tab w:val="left" w:pos="387"/>
        </w:tabs>
        <w:spacing w:after="0"/>
        <w:ind w:left="1276" w:right="682"/>
        <w:rPr>
          <w:b w:val="0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494"/>
        <w:gridCol w:w="1417"/>
        <w:gridCol w:w="852"/>
        <w:gridCol w:w="991"/>
        <w:gridCol w:w="994"/>
        <w:gridCol w:w="991"/>
        <w:gridCol w:w="994"/>
        <w:gridCol w:w="991"/>
        <w:gridCol w:w="1032"/>
        <w:gridCol w:w="1032"/>
      </w:tblGrid>
      <w:tr w:rsidR="00F32313" w:rsidRPr="00784E12" w14:paraId="2F8CB44B" w14:textId="77777777" w:rsidTr="00F32313">
        <w:tc>
          <w:tcPr>
            <w:tcW w:w="1858" w:type="pct"/>
            <w:vMerge w:val="restart"/>
          </w:tcPr>
          <w:p w14:paraId="6D8BFB38" w14:textId="77777777" w:rsidR="004D4CE9" w:rsidRPr="00784E12" w:rsidRDefault="004D4CE9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Наименование муниципального образования Ярославской области</w:t>
            </w:r>
          </w:p>
        </w:tc>
        <w:tc>
          <w:tcPr>
            <w:tcW w:w="767" w:type="pct"/>
            <w:gridSpan w:val="2"/>
          </w:tcPr>
          <w:p w14:paraId="2E3191C0" w14:textId="77777777" w:rsidR="004D4CE9" w:rsidRPr="00784E12" w:rsidRDefault="004D4CE9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Базовое значение</w:t>
            </w:r>
          </w:p>
        </w:tc>
        <w:tc>
          <w:tcPr>
            <w:tcW w:w="2375" w:type="pct"/>
            <w:gridSpan w:val="7"/>
          </w:tcPr>
          <w:p w14:paraId="3EB136B6" w14:textId="77777777" w:rsidR="004D4CE9" w:rsidRPr="00784E12" w:rsidRDefault="004D4CE9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Значение показателя по годам</w:t>
            </w:r>
          </w:p>
        </w:tc>
      </w:tr>
      <w:tr w:rsidR="00F32313" w:rsidRPr="00784E12" w14:paraId="27E5C10E" w14:textId="77777777" w:rsidTr="00F32313">
        <w:tc>
          <w:tcPr>
            <w:tcW w:w="1858" w:type="pct"/>
            <w:vMerge/>
          </w:tcPr>
          <w:p w14:paraId="43ED625C" w14:textId="77777777" w:rsidR="00F32313" w:rsidRPr="00784E12" w:rsidRDefault="00F3231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79" w:type="pct"/>
          </w:tcPr>
          <w:p w14:paraId="1EBABFC9" w14:textId="77777777" w:rsidR="00F32313" w:rsidRPr="00784E12" w:rsidRDefault="00F3231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значение</w:t>
            </w:r>
          </w:p>
        </w:tc>
        <w:tc>
          <w:tcPr>
            <w:tcW w:w="288" w:type="pct"/>
          </w:tcPr>
          <w:p w14:paraId="04E33758" w14:textId="216A7BA9" w:rsidR="00F32313" w:rsidRPr="00784E12" w:rsidRDefault="00F3231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год</w:t>
            </w:r>
          </w:p>
        </w:tc>
        <w:tc>
          <w:tcPr>
            <w:tcW w:w="335" w:type="pct"/>
          </w:tcPr>
          <w:p w14:paraId="1BCEEF3B" w14:textId="7162ED39" w:rsidR="00F32313" w:rsidRPr="00784E12" w:rsidRDefault="00F32313" w:rsidP="00F323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336" w:type="pct"/>
          </w:tcPr>
          <w:p w14:paraId="142605E5" w14:textId="61DA9597" w:rsidR="00F32313" w:rsidRPr="00784E12" w:rsidRDefault="00F32313" w:rsidP="00F323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335" w:type="pct"/>
          </w:tcPr>
          <w:p w14:paraId="11BCD153" w14:textId="4A595A26" w:rsidR="00F32313" w:rsidRPr="00784E12" w:rsidRDefault="00F32313" w:rsidP="00F323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336" w:type="pct"/>
          </w:tcPr>
          <w:p w14:paraId="13B71A4C" w14:textId="3EAA95D0" w:rsidR="00F32313" w:rsidRPr="00784E12" w:rsidRDefault="00F32313" w:rsidP="00F323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335" w:type="pct"/>
          </w:tcPr>
          <w:p w14:paraId="7F05CDB0" w14:textId="4E8394B9" w:rsidR="00F32313" w:rsidRPr="00784E12" w:rsidRDefault="00F32313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349" w:type="pct"/>
          </w:tcPr>
          <w:p w14:paraId="5A41A77F" w14:textId="37DAF7B6" w:rsidR="00F32313" w:rsidRPr="00784E12" w:rsidRDefault="00F32313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349" w:type="pct"/>
          </w:tcPr>
          <w:p w14:paraId="1671D42F" w14:textId="665DC30D" w:rsidR="00F32313" w:rsidRPr="00784E12" w:rsidRDefault="00F32313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2030</w:t>
            </w:r>
          </w:p>
        </w:tc>
      </w:tr>
    </w:tbl>
    <w:p w14:paraId="3F2CE05A" w14:textId="77777777" w:rsidR="0006738C" w:rsidRPr="00E4707B" w:rsidRDefault="0006738C">
      <w:pPr>
        <w:rPr>
          <w:sz w:val="2"/>
          <w:szCs w:val="2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494"/>
        <w:gridCol w:w="1417"/>
        <w:gridCol w:w="852"/>
        <w:gridCol w:w="991"/>
        <w:gridCol w:w="994"/>
        <w:gridCol w:w="991"/>
        <w:gridCol w:w="994"/>
        <w:gridCol w:w="991"/>
        <w:gridCol w:w="1032"/>
        <w:gridCol w:w="1032"/>
      </w:tblGrid>
      <w:tr w:rsidR="0006738C" w:rsidRPr="00784E12" w14:paraId="2B4DE053" w14:textId="77777777" w:rsidTr="0006738C">
        <w:trPr>
          <w:tblHeader/>
        </w:trPr>
        <w:tc>
          <w:tcPr>
            <w:tcW w:w="1858" w:type="pct"/>
          </w:tcPr>
          <w:p w14:paraId="1FF357B8" w14:textId="65A39130" w:rsidR="0006738C" w:rsidRPr="00784E12" w:rsidRDefault="0006738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14:paraId="55790283" w14:textId="4F05D1C0" w:rsidR="0006738C" w:rsidRPr="00784E12" w:rsidRDefault="0006738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14:paraId="1E623F2C" w14:textId="2D4CA17F" w:rsidR="0006738C" w:rsidRPr="00784E12" w:rsidRDefault="0006738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35" w:type="pct"/>
          </w:tcPr>
          <w:p w14:paraId="3A1E3DD2" w14:textId="6FDC4A71" w:rsidR="0006738C" w:rsidRPr="00784E12" w:rsidRDefault="0006738C" w:rsidP="00F323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36" w:type="pct"/>
          </w:tcPr>
          <w:p w14:paraId="35367C07" w14:textId="7120D1ED" w:rsidR="0006738C" w:rsidRPr="00784E12" w:rsidRDefault="0006738C" w:rsidP="00F323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35" w:type="pct"/>
          </w:tcPr>
          <w:p w14:paraId="0640F11D" w14:textId="13225B20" w:rsidR="0006738C" w:rsidRPr="00784E12" w:rsidRDefault="0006738C" w:rsidP="00F323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336" w:type="pct"/>
          </w:tcPr>
          <w:p w14:paraId="046E8D7A" w14:textId="280E8F00" w:rsidR="0006738C" w:rsidRPr="00784E12" w:rsidRDefault="0006738C" w:rsidP="00F323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335" w:type="pct"/>
          </w:tcPr>
          <w:p w14:paraId="20362DAE" w14:textId="5190CB91" w:rsidR="0006738C" w:rsidRPr="00784E12" w:rsidRDefault="0006738C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349" w:type="pct"/>
          </w:tcPr>
          <w:p w14:paraId="59833411" w14:textId="3ADE47FA" w:rsidR="0006738C" w:rsidRPr="00784E12" w:rsidRDefault="0006738C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349" w:type="pct"/>
          </w:tcPr>
          <w:p w14:paraId="1971516F" w14:textId="7C7C148A" w:rsidR="0006738C" w:rsidRPr="00784E12" w:rsidRDefault="0006738C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10</w:t>
            </w:r>
          </w:p>
        </w:tc>
      </w:tr>
      <w:tr w:rsidR="00F25CEE" w:rsidRPr="00784E12" w14:paraId="148F20C5" w14:textId="77777777" w:rsidTr="00F32313">
        <w:tc>
          <w:tcPr>
            <w:tcW w:w="5000" w:type="pct"/>
            <w:gridSpan w:val="10"/>
          </w:tcPr>
          <w:p w14:paraId="342BEF7B" w14:textId="7BCB6AA4" w:rsidR="00F25CEE" w:rsidRPr="00784E12" w:rsidRDefault="00F32313" w:rsidP="00ED68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Объем жили</w:t>
            </w:r>
            <w:r w:rsidR="00ED68A0" w:rsidRPr="00784E12">
              <w:rPr>
                <w:b w:val="0"/>
                <w:sz w:val="24"/>
                <w:szCs w:val="24"/>
              </w:rPr>
              <w:t>щ</w:t>
            </w:r>
            <w:r w:rsidRPr="00784E12">
              <w:rPr>
                <w:b w:val="0"/>
                <w:sz w:val="24"/>
                <w:szCs w:val="24"/>
              </w:rPr>
              <w:t>ного строительства</w:t>
            </w:r>
            <w:r w:rsidR="00B526FE" w:rsidRPr="00784E12">
              <w:rPr>
                <w:b w:val="0"/>
                <w:sz w:val="24"/>
                <w:szCs w:val="24"/>
              </w:rPr>
              <w:t xml:space="preserve">, </w:t>
            </w:r>
            <w:r w:rsidRPr="00784E12">
              <w:rPr>
                <w:b w:val="0"/>
                <w:sz w:val="24"/>
                <w:szCs w:val="24"/>
              </w:rPr>
              <w:t>млн. квадратных метров</w:t>
            </w:r>
          </w:p>
        </w:tc>
      </w:tr>
      <w:tr w:rsidR="00693293" w:rsidRPr="00784E12" w14:paraId="387EC446" w14:textId="77777777" w:rsidTr="00F32313">
        <w:tc>
          <w:tcPr>
            <w:tcW w:w="1858" w:type="pct"/>
          </w:tcPr>
          <w:p w14:paraId="51E8EC4C" w14:textId="6C16828D" w:rsidR="00693293" w:rsidRPr="00784E12" w:rsidRDefault="00693293" w:rsidP="00526C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Городской округ город Ярославль</w:t>
            </w:r>
          </w:p>
        </w:tc>
        <w:tc>
          <w:tcPr>
            <w:tcW w:w="479" w:type="pct"/>
          </w:tcPr>
          <w:p w14:paraId="09090984" w14:textId="7FC30DD6" w:rsidR="00693293" w:rsidRPr="00784E12" w:rsidRDefault="00693293" w:rsidP="00FD2D5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0,249</w:t>
            </w:r>
          </w:p>
        </w:tc>
        <w:tc>
          <w:tcPr>
            <w:tcW w:w="288" w:type="pct"/>
          </w:tcPr>
          <w:p w14:paraId="6FBE0B6E" w14:textId="07BFACBD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68C96369" w14:textId="71C7BA69" w:rsidR="00693293" w:rsidRPr="00784E12" w:rsidRDefault="00693293" w:rsidP="003054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0,452</w:t>
            </w:r>
          </w:p>
        </w:tc>
        <w:tc>
          <w:tcPr>
            <w:tcW w:w="336" w:type="pct"/>
          </w:tcPr>
          <w:p w14:paraId="051EE341" w14:textId="3C733ABD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0,452</w:t>
            </w:r>
          </w:p>
        </w:tc>
        <w:tc>
          <w:tcPr>
            <w:tcW w:w="335" w:type="pct"/>
          </w:tcPr>
          <w:p w14:paraId="0D00F6EE" w14:textId="29594B9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0,452</w:t>
            </w:r>
          </w:p>
        </w:tc>
        <w:tc>
          <w:tcPr>
            <w:tcW w:w="336" w:type="pct"/>
          </w:tcPr>
          <w:p w14:paraId="790DB26B" w14:textId="091E178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0,514</w:t>
            </w:r>
          </w:p>
        </w:tc>
        <w:tc>
          <w:tcPr>
            <w:tcW w:w="335" w:type="pct"/>
          </w:tcPr>
          <w:p w14:paraId="4EA6DAFC" w14:textId="74DE096B" w:rsidR="00693293" w:rsidRPr="00784E12" w:rsidRDefault="00693293" w:rsidP="006932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0,536</w:t>
            </w:r>
          </w:p>
        </w:tc>
        <w:tc>
          <w:tcPr>
            <w:tcW w:w="349" w:type="pct"/>
          </w:tcPr>
          <w:p w14:paraId="32BF6A25" w14:textId="33BB5E9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0,536</w:t>
            </w:r>
          </w:p>
        </w:tc>
        <w:tc>
          <w:tcPr>
            <w:tcW w:w="349" w:type="pct"/>
          </w:tcPr>
          <w:p w14:paraId="1D82A849" w14:textId="1FC96497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0,536</w:t>
            </w:r>
          </w:p>
        </w:tc>
      </w:tr>
      <w:tr w:rsidR="00693293" w:rsidRPr="00784E12" w14:paraId="40013EE2" w14:textId="77777777" w:rsidTr="00F32313">
        <w:tc>
          <w:tcPr>
            <w:tcW w:w="1858" w:type="pct"/>
          </w:tcPr>
          <w:p w14:paraId="723C7D67" w14:textId="369B453F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Городской округ город Переславль-Залесский</w:t>
            </w:r>
          </w:p>
        </w:tc>
        <w:tc>
          <w:tcPr>
            <w:tcW w:w="479" w:type="pct"/>
          </w:tcPr>
          <w:p w14:paraId="03E84DDC" w14:textId="322A1B72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0,050</w:t>
            </w:r>
          </w:p>
        </w:tc>
        <w:tc>
          <w:tcPr>
            <w:tcW w:w="288" w:type="pct"/>
          </w:tcPr>
          <w:p w14:paraId="15A3DFAB" w14:textId="78F6CBF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4AC8515A" w14:textId="16473BB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0,063</w:t>
            </w:r>
          </w:p>
        </w:tc>
        <w:tc>
          <w:tcPr>
            <w:tcW w:w="336" w:type="pct"/>
          </w:tcPr>
          <w:p w14:paraId="66F58BA7" w14:textId="2BA12912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0,063</w:t>
            </w:r>
          </w:p>
        </w:tc>
        <w:tc>
          <w:tcPr>
            <w:tcW w:w="335" w:type="pct"/>
          </w:tcPr>
          <w:p w14:paraId="74FB8665" w14:textId="61B52B8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0,063</w:t>
            </w:r>
          </w:p>
        </w:tc>
        <w:tc>
          <w:tcPr>
            <w:tcW w:w="336" w:type="pct"/>
          </w:tcPr>
          <w:p w14:paraId="705FC3C7" w14:textId="62786B5B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0,072</w:t>
            </w:r>
          </w:p>
        </w:tc>
        <w:tc>
          <w:tcPr>
            <w:tcW w:w="335" w:type="pct"/>
          </w:tcPr>
          <w:p w14:paraId="5C19E2FD" w14:textId="268227F7" w:rsidR="00693293" w:rsidRPr="00784E12" w:rsidRDefault="00693293" w:rsidP="006932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0,075</w:t>
            </w:r>
          </w:p>
        </w:tc>
        <w:tc>
          <w:tcPr>
            <w:tcW w:w="349" w:type="pct"/>
          </w:tcPr>
          <w:p w14:paraId="36A37562" w14:textId="36285F35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0,075</w:t>
            </w:r>
          </w:p>
        </w:tc>
        <w:tc>
          <w:tcPr>
            <w:tcW w:w="349" w:type="pct"/>
          </w:tcPr>
          <w:p w14:paraId="24E6A97F" w14:textId="0C24AE2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0,075</w:t>
            </w:r>
          </w:p>
        </w:tc>
      </w:tr>
      <w:tr w:rsidR="00693293" w:rsidRPr="00784E12" w14:paraId="1EFBF6AC" w14:textId="77777777" w:rsidTr="00F32313">
        <w:tc>
          <w:tcPr>
            <w:tcW w:w="1858" w:type="pct"/>
          </w:tcPr>
          <w:p w14:paraId="0E35B8C4" w14:textId="7DBC5C9F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Городской округ город Рыбинск</w:t>
            </w:r>
          </w:p>
        </w:tc>
        <w:tc>
          <w:tcPr>
            <w:tcW w:w="479" w:type="pct"/>
          </w:tcPr>
          <w:p w14:paraId="3DFDE2F6" w14:textId="146BB6B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0,026</w:t>
            </w:r>
          </w:p>
        </w:tc>
        <w:tc>
          <w:tcPr>
            <w:tcW w:w="288" w:type="pct"/>
          </w:tcPr>
          <w:p w14:paraId="4FF8D434" w14:textId="3B77EEED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17F1AAC1" w14:textId="45C9BE35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0,040</w:t>
            </w:r>
          </w:p>
        </w:tc>
        <w:tc>
          <w:tcPr>
            <w:tcW w:w="336" w:type="pct"/>
          </w:tcPr>
          <w:p w14:paraId="2D307C1D" w14:textId="60B16B2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0,040</w:t>
            </w:r>
          </w:p>
        </w:tc>
        <w:tc>
          <w:tcPr>
            <w:tcW w:w="335" w:type="pct"/>
          </w:tcPr>
          <w:p w14:paraId="381641BF" w14:textId="7E54C8A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0,040</w:t>
            </w:r>
          </w:p>
        </w:tc>
        <w:tc>
          <w:tcPr>
            <w:tcW w:w="336" w:type="pct"/>
          </w:tcPr>
          <w:p w14:paraId="48E514BA" w14:textId="40BB647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0,045</w:t>
            </w:r>
          </w:p>
        </w:tc>
        <w:tc>
          <w:tcPr>
            <w:tcW w:w="335" w:type="pct"/>
          </w:tcPr>
          <w:p w14:paraId="17590355" w14:textId="286F8087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0,047</w:t>
            </w:r>
          </w:p>
        </w:tc>
        <w:tc>
          <w:tcPr>
            <w:tcW w:w="349" w:type="pct"/>
          </w:tcPr>
          <w:p w14:paraId="4CE18C99" w14:textId="45D94F5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0,047</w:t>
            </w:r>
          </w:p>
        </w:tc>
        <w:tc>
          <w:tcPr>
            <w:tcW w:w="349" w:type="pct"/>
          </w:tcPr>
          <w:p w14:paraId="03DBB6AE" w14:textId="763ACC7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0,047</w:t>
            </w:r>
          </w:p>
        </w:tc>
      </w:tr>
      <w:tr w:rsidR="00693293" w:rsidRPr="00784E12" w14:paraId="1FA92CEF" w14:textId="77777777" w:rsidTr="00F32313">
        <w:tc>
          <w:tcPr>
            <w:tcW w:w="1858" w:type="pct"/>
          </w:tcPr>
          <w:p w14:paraId="4332E692" w14:textId="3E3A3EB1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Большесельский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12C450D3" w14:textId="034C425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288" w:type="pct"/>
          </w:tcPr>
          <w:p w14:paraId="105D63B4" w14:textId="0315DD8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69C6BAF1" w14:textId="6792C6F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36" w:type="pct"/>
          </w:tcPr>
          <w:p w14:paraId="07FEA57E" w14:textId="1168D2A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35" w:type="pct"/>
          </w:tcPr>
          <w:p w14:paraId="4F1F8281" w14:textId="15A3190C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36" w:type="pct"/>
          </w:tcPr>
          <w:p w14:paraId="06DE5D64" w14:textId="7009097B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35" w:type="pct"/>
          </w:tcPr>
          <w:p w14:paraId="1BB18698" w14:textId="58A2913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49" w:type="pct"/>
          </w:tcPr>
          <w:p w14:paraId="048530B7" w14:textId="3CC69E3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49" w:type="pct"/>
          </w:tcPr>
          <w:p w14:paraId="04AA9881" w14:textId="48C2BC15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</w:tr>
      <w:tr w:rsidR="00693293" w:rsidRPr="00784E12" w14:paraId="419DBB43" w14:textId="77777777" w:rsidTr="00F32313">
        <w:tc>
          <w:tcPr>
            <w:tcW w:w="1858" w:type="pct"/>
          </w:tcPr>
          <w:p w14:paraId="3F771C30" w14:textId="5B83DA99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479" w:type="pct"/>
          </w:tcPr>
          <w:p w14:paraId="5781284A" w14:textId="1F9A23F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0,006</w:t>
            </w:r>
          </w:p>
        </w:tc>
        <w:tc>
          <w:tcPr>
            <w:tcW w:w="288" w:type="pct"/>
          </w:tcPr>
          <w:p w14:paraId="10F38A55" w14:textId="78E05F4D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6A0EA47C" w14:textId="04E848D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36" w:type="pct"/>
          </w:tcPr>
          <w:p w14:paraId="4EC91F6F" w14:textId="7D65DA1B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35" w:type="pct"/>
          </w:tcPr>
          <w:p w14:paraId="14C7BEDE" w14:textId="2D049B6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36" w:type="pct"/>
          </w:tcPr>
          <w:p w14:paraId="4DF20072" w14:textId="25BDA9FF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0,006</w:t>
            </w:r>
          </w:p>
        </w:tc>
        <w:tc>
          <w:tcPr>
            <w:tcW w:w="335" w:type="pct"/>
          </w:tcPr>
          <w:p w14:paraId="5807FF49" w14:textId="6FA99A1C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0,006</w:t>
            </w:r>
          </w:p>
        </w:tc>
        <w:tc>
          <w:tcPr>
            <w:tcW w:w="349" w:type="pct"/>
          </w:tcPr>
          <w:p w14:paraId="45D9869C" w14:textId="2AAF9DDC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0,006</w:t>
            </w:r>
          </w:p>
        </w:tc>
        <w:tc>
          <w:tcPr>
            <w:tcW w:w="349" w:type="pct"/>
          </w:tcPr>
          <w:p w14:paraId="450DE883" w14:textId="71B65D2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0,006</w:t>
            </w:r>
          </w:p>
        </w:tc>
      </w:tr>
      <w:tr w:rsidR="00693293" w:rsidRPr="00784E12" w14:paraId="00B77CAC" w14:textId="77777777" w:rsidTr="00F32313">
        <w:tc>
          <w:tcPr>
            <w:tcW w:w="1858" w:type="pct"/>
          </w:tcPr>
          <w:p w14:paraId="5B25D2BA" w14:textId="6C6618AA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Брейтовский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55121E28" w14:textId="7762166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0,003</w:t>
            </w:r>
          </w:p>
        </w:tc>
        <w:tc>
          <w:tcPr>
            <w:tcW w:w="288" w:type="pct"/>
          </w:tcPr>
          <w:p w14:paraId="331BD6A6" w14:textId="52B5165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4E066A48" w14:textId="5E3F997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0,003</w:t>
            </w:r>
          </w:p>
        </w:tc>
        <w:tc>
          <w:tcPr>
            <w:tcW w:w="336" w:type="pct"/>
          </w:tcPr>
          <w:p w14:paraId="67282D09" w14:textId="476D39A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0,003</w:t>
            </w:r>
          </w:p>
        </w:tc>
        <w:tc>
          <w:tcPr>
            <w:tcW w:w="335" w:type="pct"/>
          </w:tcPr>
          <w:p w14:paraId="0B54AD28" w14:textId="24CB9C09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0,003</w:t>
            </w:r>
          </w:p>
        </w:tc>
        <w:tc>
          <w:tcPr>
            <w:tcW w:w="336" w:type="pct"/>
          </w:tcPr>
          <w:p w14:paraId="4A8386D0" w14:textId="782F6E4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0,003</w:t>
            </w:r>
          </w:p>
        </w:tc>
        <w:tc>
          <w:tcPr>
            <w:tcW w:w="335" w:type="pct"/>
          </w:tcPr>
          <w:p w14:paraId="32D7A4A4" w14:textId="588A07AD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0,003</w:t>
            </w:r>
          </w:p>
        </w:tc>
        <w:tc>
          <w:tcPr>
            <w:tcW w:w="349" w:type="pct"/>
          </w:tcPr>
          <w:p w14:paraId="15D40192" w14:textId="2E47D58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0,003</w:t>
            </w:r>
          </w:p>
        </w:tc>
        <w:tc>
          <w:tcPr>
            <w:tcW w:w="349" w:type="pct"/>
          </w:tcPr>
          <w:p w14:paraId="014CF74A" w14:textId="7C206DB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0,003</w:t>
            </w:r>
          </w:p>
        </w:tc>
      </w:tr>
      <w:tr w:rsidR="00693293" w:rsidRPr="00784E12" w14:paraId="631BEA4E" w14:textId="77777777" w:rsidTr="00F32313">
        <w:tc>
          <w:tcPr>
            <w:tcW w:w="1858" w:type="pct"/>
          </w:tcPr>
          <w:p w14:paraId="7C8EB258" w14:textId="225CFF23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Гаврилов-</w:t>
            </w:r>
            <w:proofErr w:type="spellStart"/>
            <w:r w:rsidRPr="00784E12">
              <w:rPr>
                <w:b w:val="0"/>
                <w:sz w:val="24"/>
                <w:szCs w:val="24"/>
              </w:rPr>
              <w:t>Ямский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095CDE4C" w14:textId="0901E78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0,011</w:t>
            </w:r>
          </w:p>
        </w:tc>
        <w:tc>
          <w:tcPr>
            <w:tcW w:w="288" w:type="pct"/>
          </w:tcPr>
          <w:p w14:paraId="4AC8B48B" w14:textId="0826104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10C31569" w14:textId="48EFC5B2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0,012</w:t>
            </w:r>
          </w:p>
        </w:tc>
        <w:tc>
          <w:tcPr>
            <w:tcW w:w="336" w:type="pct"/>
          </w:tcPr>
          <w:p w14:paraId="2719199D" w14:textId="444A125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0,012</w:t>
            </w:r>
          </w:p>
        </w:tc>
        <w:tc>
          <w:tcPr>
            <w:tcW w:w="335" w:type="pct"/>
          </w:tcPr>
          <w:p w14:paraId="08F865EB" w14:textId="322DCD47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0,012</w:t>
            </w:r>
          </w:p>
        </w:tc>
        <w:tc>
          <w:tcPr>
            <w:tcW w:w="336" w:type="pct"/>
          </w:tcPr>
          <w:p w14:paraId="3C6A9F98" w14:textId="4EA6A76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0,014</w:t>
            </w:r>
          </w:p>
        </w:tc>
        <w:tc>
          <w:tcPr>
            <w:tcW w:w="335" w:type="pct"/>
          </w:tcPr>
          <w:p w14:paraId="61795F09" w14:textId="42555A1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0,014</w:t>
            </w:r>
          </w:p>
        </w:tc>
        <w:tc>
          <w:tcPr>
            <w:tcW w:w="349" w:type="pct"/>
          </w:tcPr>
          <w:p w14:paraId="083FCDCA" w14:textId="14D7059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0,014</w:t>
            </w:r>
          </w:p>
        </w:tc>
        <w:tc>
          <w:tcPr>
            <w:tcW w:w="349" w:type="pct"/>
          </w:tcPr>
          <w:p w14:paraId="12C678FB" w14:textId="031F044B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0,014</w:t>
            </w:r>
          </w:p>
        </w:tc>
      </w:tr>
      <w:tr w:rsidR="00693293" w:rsidRPr="00784E12" w14:paraId="2B1055A6" w14:textId="77777777" w:rsidTr="00F32313">
        <w:tc>
          <w:tcPr>
            <w:tcW w:w="1858" w:type="pct"/>
          </w:tcPr>
          <w:p w14:paraId="40F8AA39" w14:textId="00367A2F" w:rsidR="00693293" w:rsidRPr="00784E12" w:rsidRDefault="00693293" w:rsidP="00F323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Даниловский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1EA7182A" w14:textId="291AE60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0,006</w:t>
            </w:r>
          </w:p>
        </w:tc>
        <w:tc>
          <w:tcPr>
            <w:tcW w:w="288" w:type="pct"/>
          </w:tcPr>
          <w:p w14:paraId="0B56B35E" w14:textId="374A0D2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182BC1CB" w14:textId="3180187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0,010</w:t>
            </w:r>
          </w:p>
        </w:tc>
        <w:tc>
          <w:tcPr>
            <w:tcW w:w="336" w:type="pct"/>
          </w:tcPr>
          <w:p w14:paraId="61B63567" w14:textId="68AE567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0,010</w:t>
            </w:r>
          </w:p>
        </w:tc>
        <w:tc>
          <w:tcPr>
            <w:tcW w:w="335" w:type="pct"/>
          </w:tcPr>
          <w:p w14:paraId="262B9426" w14:textId="2228E5A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0,010</w:t>
            </w:r>
          </w:p>
        </w:tc>
        <w:tc>
          <w:tcPr>
            <w:tcW w:w="336" w:type="pct"/>
          </w:tcPr>
          <w:p w14:paraId="70DF4693" w14:textId="6A71262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0,011</w:t>
            </w:r>
          </w:p>
        </w:tc>
        <w:tc>
          <w:tcPr>
            <w:tcW w:w="335" w:type="pct"/>
          </w:tcPr>
          <w:p w14:paraId="40A36E43" w14:textId="5F6D902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0,011</w:t>
            </w:r>
          </w:p>
        </w:tc>
        <w:tc>
          <w:tcPr>
            <w:tcW w:w="349" w:type="pct"/>
          </w:tcPr>
          <w:p w14:paraId="58C9D9BA" w14:textId="17FD52A3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0,011</w:t>
            </w:r>
          </w:p>
        </w:tc>
        <w:tc>
          <w:tcPr>
            <w:tcW w:w="349" w:type="pct"/>
          </w:tcPr>
          <w:p w14:paraId="52B2A928" w14:textId="57F464DF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0,011</w:t>
            </w:r>
          </w:p>
        </w:tc>
      </w:tr>
      <w:tr w:rsidR="00693293" w:rsidRPr="00784E12" w14:paraId="7805B9DF" w14:textId="77777777" w:rsidTr="00F32313">
        <w:tc>
          <w:tcPr>
            <w:tcW w:w="1858" w:type="pct"/>
          </w:tcPr>
          <w:p w14:paraId="2CB28D49" w14:textId="4534E71B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Любимский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58E2E40A" w14:textId="07F6794D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0,006</w:t>
            </w:r>
          </w:p>
        </w:tc>
        <w:tc>
          <w:tcPr>
            <w:tcW w:w="288" w:type="pct"/>
          </w:tcPr>
          <w:p w14:paraId="13532828" w14:textId="2EE7DAA7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783835CF" w14:textId="1A37DFDB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36" w:type="pct"/>
          </w:tcPr>
          <w:p w14:paraId="1F7537A5" w14:textId="033707CB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35" w:type="pct"/>
          </w:tcPr>
          <w:p w14:paraId="6EE46891" w14:textId="15FDF3E2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36" w:type="pct"/>
          </w:tcPr>
          <w:p w14:paraId="4B8C6249" w14:textId="11D1C385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35" w:type="pct"/>
          </w:tcPr>
          <w:p w14:paraId="63A35BAA" w14:textId="093EF3D2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49" w:type="pct"/>
          </w:tcPr>
          <w:p w14:paraId="0D007E19" w14:textId="6C57EB3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  <w:tc>
          <w:tcPr>
            <w:tcW w:w="349" w:type="pct"/>
          </w:tcPr>
          <w:p w14:paraId="66F249CA" w14:textId="55CE9E9F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0,005</w:t>
            </w:r>
          </w:p>
        </w:tc>
      </w:tr>
      <w:tr w:rsidR="00693293" w:rsidRPr="00784E12" w14:paraId="4F77EB20" w14:textId="77777777" w:rsidTr="00F32313">
        <w:tc>
          <w:tcPr>
            <w:tcW w:w="1858" w:type="pct"/>
          </w:tcPr>
          <w:p w14:paraId="0EB8AB02" w14:textId="32E4E4C0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Мышкинский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5D851D1A" w14:textId="159836A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0,006</w:t>
            </w:r>
          </w:p>
        </w:tc>
        <w:tc>
          <w:tcPr>
            <w:tcW w:w="288" w:type="pct"/>
          </w:tcPr>
          <w:p w14:paraId="56BA632F" w14:textId="0FBBFCB5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477BDBC3" w14:textId="6C939EBC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0,008</w:t>
            </w:r>
          </w:p>
        </w:tc>
        <w:tc>
          <w:tcPr>
            <w:tcW w:w="336" w:type="pct"/>
          </w:tcPr>
          <w:p w14:paraId="75AAB1EF" w14:textId="7132A8F2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0,008</w:t>
            </w:r>
          </w:p>
        </w:tc>
        <w:tc>
          <w:tcPr>
            <w:tcW w:w="335" w:type="pct"/>
          </w:tcPr>
          <w:p w14:paraId="307925D2" w14:textId="4A81E6E3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0,008</w:t>
            </w:r>
          </w:p>
        </w:tc>
        <w:tc>
          <w:tcPr>
            <w:tcW w:w="336" w:type="pct"/>
          </w:tcPr>
          <w:p w14:paraId="32ACB6D7" w14:textId="374689E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0,009</w:t>
            </w:r>
          </w:p>
        </w:tc>
        <w:tc>
          <w:tcPr>
            <w:tcW w:w="335" w:type="pct"/>
          </w:tcPr>
          <w:p w14:paraId="26EF2FDF" w14:textId="4F1C6ABF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0,009</w:t>
            </w:r>
          </w:p>
        </w:tc>
        <w:tc>
          <w:tcPr>
            <w:tcW w:w="349" w:type="pct"/>
          </w:tcPr>
          <w:p w14:paraId="410C48B7" w14:textId="03E77912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0,009</w:t>
            </w:r>
          </w:p>
        </w:tc>
        <w:tc>
          <w:tcPr>
            <w:tcW w:w="349" w:type="pct"/>
          </w:tcPr>
          <w:p w14:paraId="0F4E71FF" w14:textId="72A821E9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0,009</w:t>
            </w:r>
          </w:p>
        </w:tc>
      </w:tr>
      <w:tr w:rsidR="00693293" w:rsidRPr="00784E12" w14:paraId="39660EC8" w14:textId="77777777" w:rsidTr="00F32313">
        <w:tc>
          <w:tcPr>
            <w:tcW w:w="1858" w:type="pct"/>
          </w:tcPr>
          <w:p w14:paraId="4683F9E6" w14:textId="333DCCAB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Некоузский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5016CD23" w14:textId="0B75303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0,001</w:t>
            </w:r>
          </w:p>
        </w:tc>
        <w:tc>
          <w:tcPr>
            <w:tcW w:w="288" w:type="pct"/>
          </w:tcPr>
          <w:p w14:paraId="15C896BA" w14:textId="39DA5C8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4B4B1D55" w14:textId="763D8BC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0,007</w:t>
            </w:r>
          </w:p>
        </w:tc>
        <w:tc>
          <w:tcPr>
            <w:tcW w:w="336" w:type="pct"/>
          </w:tcPr>
          <w:p w14:paraId="1BB135D3" w14:textId="3F884095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0,007</w:t>
            </w:r>
          </w:p>
        </w:tc>
        <w:tc>
          <w:tcPr>
            <w:tcW w:w="335" w:type="pct"/>
          </w:tcPr>
          <w:p w14:paraId="786AA15D" w14:textId="74837EBC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0,007</w:t>
            </w:r>
          </w:p>
        </w:tc>
        <w:tc>
          <w:tcPr>
            <w:tcW w:w="336" w:type="pct"/>
          </w:tcPr>
          <w:p w14:paraId="2DBD5217" w14:textId="282437EF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0,007</w:t>
            </w:r>
          </w:p>
        </w:tc>
        <w:tc>
          <w:tcPr>
            <w:tcW w:w="335" w:type="pct"/>
          </w:tcPr>
          <w:p w14:paraId="53030602" w14:textId="103808B7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0,007</w:t>
            </w:r>
          </w:p>
        </w:tc>
        <w:tc>
          <w:tcPr>
            <w:tcW w:w="349" w:type="pct"/>
          </w:tcPr>
          <w:p w14:paraId="360A69C5" w14:textId="621C642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0,007</w:t>
            </w:r>
          </w:p>
        </w:tc>
        <w:tc>
          <w:tcPr>
            <w:tcW w:w="349" w:type="pct"/>
          </w:tcPr>
          <w:p w14:paraId="48888BC0" w14:textId="3729D3EB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0,007</w:t>
            </w:r>
          </w:p>
        </w:tc>
      </w:tr>
      <w:tr w:rsidR="00693293" w:rsidRPr="00784E12" w14:paraId="61F83E3B" w14:textId="77777777" w:rsidTr="00F32313">
        <w:tc>
          <w:tcPr>
            <w:tcW w:w="1858" w:type="pct"/>
          </w:tcPr>
          <w:p w14:paraId="1B51D3D1" w14:textId="3C9C178A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479" w:type="pct"/>
          </w:tcPr>
          <w:p w14:paraId="2D37C581" w14:textId="29C73A0C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0,041</w:t>
            </w:r>
          </w:p>
        </w:tc>
        <w:tc>
          <w:tcPr>
            <w:tcW w:w="288" w:type="pct"/>
          </w:tcPr>
          <w:p w14:paraId="4FA0B1C4" w14:textId="091CB0C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62D0861E" w14:textId="322755E3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0,028</w:t>
            </w:r>
          </w:p>
        </w:tc>
        <w:tc>
          <w:tcPr>
            <w:tcW w:w="336" w:type="pct"/>
          </w:tcPr>
          <w:p w14:paraId="74B60589" w14:textId="6922577D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0,028</w:t>
            </w:r>
          </w:p>
        </w:tc>
        <w:tc>
          <w:tcPr>
            <w:tcW w:w="335" w:type="pct"/>
          </w:tcPr>
          <w:p w14:paraId="05FF5468" w14:textId="73A1DE3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0,028</w:t>
            </w:r>
          </w:p>
        </w:tc>
        <w:tc>
          <w:tcPr>
            <w:tcW w:w="336" w:type="pct"/>
          </w:tcPr>
          <w:p w14:paraId="2F55C205" w14:textId="1082925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0,032</w:t>
            </w:r>
          </w:p>
        </w:tc>
        <w:tc>
          <w:tcPr>
            <w:tcW w:w="335" w:type="pct"/>
          </w:tcPr>
          <w:p w14:paraId="0801020D" w14:textId="50B31A7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0,033</w:t>
            </w:r>
          </w:p>
        </w:tc>
        <w:tc>
          <w:tcPr>
            <w:tcW w:w="349" w:type="pct"/>
          </w:tcPr>
          <w:p w14:paraId="29B86419" w14:textId="763B2A5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0,033</w:t>
            </w:r>
          </w:p>
        </w:tc>
        <w:tc>
          <w:tcPr>
            <w:tcW w:w="349" w:type="pct"/>
          </w:tcPr>
          <w:p w14:paraId="21E4CF7A" w14:textId="5AB3A3F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0,033</w:t>
            </w:r>
          </w:p>
        </w:tc>
      </w:tr>
      <w:tr w:rsidR="00693293" w:rsidRPr="00784E12" w14:paraId="578B9D5F" w14:textId="77777777" w:rsidTr="00F32313">
        <w:tc>
          <w:tcPr>
            <w:tcW w:w="1858" w:type="pct"/>
          </w:tcPr>
          <w:p w14:paraId="181DAA59" w14:textId="6E352DA4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479" w:type="pct"/>
          </w:tcPr>
          <w:p w14:paraId="451CE9B4" w14:textId="5B0A9B33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0,003</w:t>
            </w:r>
          </w:p>
        </w:tc>
        <w:tc>
          <w:tcPr>
            <w:tcW w:w="288" w:type="pct"/>
          </w:tcPr>
          <w:p w14:paraId="013E8246" w14:textId="2CB5FD23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56186FC6" w14:textId="2A16B929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36" w:type="pct"/>
          </w:tcPr>
          <w:p w14:paraId="0284EF8D" w14:textId="65833B9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35" w:type="pct"/>
          </w:tcPr>
          <w:p w14:paraId="40E6B363" w14:textId="23D5ED39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36" w:type="pct"/>
          </w:tcPr>
          <w:p w14:paraId="6D7CBB86" w14:textId="7C349DCB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35" w:type="pct"/>
          </w:tcPr>
          <w:p w14:paraId="6532FD5C" w14:textId="020B13BD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49" w:type="pct"/>
          </w:tcPr>
          <w:p w14:paraId="702EB206" w14:textId="56D46DAD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49" w:type="pct"/>
          </w:tcPr>
          <w:p w14:paraId="4A7076D5" w14:textId="38A6A435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</w:tr>
      <w:tr w:rsidR="00693293" w:rsidRPr="00784E12" w14:paraId="4B00CBB2" w14:textId="77777777" w:rsidTr="00F32313">
        <w:tc>
          <w:tcPr>
            <w:tcW w:w="1858" w:type="pct"/>
          </w:tcPr>
          <w:p w14:paraId="2221371B" w14:textId="685D493F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479" w:type="pct"/>
          </w:tcPr>
          <w:p w14:paraId="6F4BC85E" w14:textId="40F0E04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0,003</w:t>
            </w:r>
          </w:p>
        </w:tc>
        <w:tc>
          <w:tcPr>
            <w:tcW w:w="288" w:type="pct"/>
          </w:tcPr>
          <w:p w14:paraId="4952BBE1" w14:textId="5CBCE87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05FE78A4" w14:textId="44CA2F9D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36" w:type="pct"/>
          </w:tcPr>
          <w:p w14:paraId="0E66CD26" w14:textId="7690E56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35" w:type="pct"/>
          </w:tcPr>
          <w:p w14:paraId="18D8ECAB" w14:textId="60FA5B1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36" w:type="pct"/>
          </w:tcPr>
          <w:p w14:paraId="54FC28FF" w14:textId="0996699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35" w:type="pct"/>
          </w:tcPr>
          <w:p w14:paraId="68BDA669" w14:textId="7E00D83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49" w:type="pct"/>
          </w:tcPr>
          <w:p w14:paraId="4EA5F9F0" w14:textId="2E805B7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  <w:tc>
          <w:tcPr>
            <w:tcW w:w="349" w:type="pct"/>
          </w:tcPr>
          <w:p w14:paraId="50724653" w14:textId="6BF65EC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0,004</w:t>
            </w:r>
          </w:p>
        </w:tc>
      </w:tr>
      <w:tr w:rsidR="00693293" w:rsidRPr="00784E12" w14:paraId="62FC8F5F" w14:textId="77777777" w:rsidTr="00F32313">
        <w:tc>
          <w:tcPr>
            <w:tcW w:w="1858" w:type="pct"/>
          </w:tcPr>
          <w:p w14:paraId="78935AEE" w14:textId="0B71A0F1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479" w:type="pct"/>
          </w:tcPr>
          <w:p w14:paraId="4814528C" w14:textId="73D7C03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0,018</w:t>
            </w:r>
          </w:p>
        </w:tc>
        <w:tc>
          <w:tcPr>
            <w:tcW w:w="288" w:type="pct"/>
          </w:tcPr>
          <w:p w14:paraId="4EAFA8E3" w14:textId="562E8195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43EEF91C" w14:textId="1B916C1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0,014</w:t>
            </w:r>
          </w:p>
        </w:tc>
        <w:tc>
          <w:tcPr>
            <w:tcW w:w="336" w:type="pct"/>
          </w:tcPr>
          <w:p w14:paraId="41D78F8C" w14:textId="2FBD249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0,014</w:t>
            </w:r>
          </w:p>
        </w:tc>
        <w:tc>
          <w:tcPr>
            <w:tcW w:w="335" w:type="pct"/>
          </w:tcPr>
          <w:p w14:paraId="05AAC8AD" w14:textId="7F84F10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0,014</w:t>
            </w:r>
          </w:p>
        </w:tc>
        <w:tc>
          <w:tcPr>
            <w:tcW w:w="336" w:type="pct"/>
          </w:tcPr>
          <w:p w14:paraId="03E14E06" w14:textId="6A5C73A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0,016</w:t>
            </w:r>
          </w:p>
        </w:tc>
        <w:tc>
          <w:tcPr>
            <w:tcW w:w="335" w:type="pct"/>
          </w:tcPr>
          <w:p w14:paraId="757ADFFE" w14:textId="01742D7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0,016</w:t>
            </w:r>
          </w:p>
        </w:tc>
        <w:tc>
          <w:tcPr>
            <w:tcW w:w="349" w:type="pct"/>
          </w:tcPr>
          <w:p w14:paraId="05F00CBC" w14:textId="0D42BBDB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0,016</w:t>
            </w:r>
          </w:p>
        </w:tc>
        <w:tc>
          <w:tcPr>
            <w:tcW w:w="349" w:type="pct"/>
          </w:tcPr>
          <w:p w14:paraId="65254CB4" w14:textId="659F6DE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0,016</w:t>
            </w:r>
          </w:p>
        </w:tc>
      </w:tr>
      <w:tr w:rsidR="00693293" w:rsidRPr="00784E12" w14:paraId="706687FE" w14:textId="77777777" w:rsidTr="00F32313">
        <w:tc>
          <w:tcPr>
            <w:tcW w:w="1858" w:type="pct"/>
          </w:tcPr>
          <w:p w14:paraId="0E1524A1" w14:textId="78352196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479" w:type="pct"/>
          </w:tcPr>
          <w:p w14:paraId="5C2AE44B" w14:textId="36F66E2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0,045</w:t>
            </w:r>
          </w:p>
        </w:tc>
        <w:tc>
          <w:tcPr>
            <w:tcW w:w="288" w:type="pct"/>
          </w:tcPr>
          <w:p w14:paraId="7484E6BD" w14:textId="512E09F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994C42B" w14:textId="34EC377F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0,038</w:t>
            </w:r>
          </w:p>
        </w:tc>
        <w:tc>
          <w:tcPr>
            <w:tcW w:w="336" w:type="pct"/>
          </w:tcPr>
          <w:p w14:paraId="4B36617D" w14:textId="06327B79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0,038</w:t>
            </w:r>
          </w:p>
        </w:tc>
        <w:tc>
          <w:tcPr>
            <w:tcW w:w="335" w:type="pct"/>
          </w:tcPr>
          <w:p w14:paraId="0046D746" w14:textId="2A1F361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0,038</w:t>
            </w:r>
          </w:p>
        </w:tc>
        <w:tc>
          <w:tcPr>
            <w:tcW w:w="336" w:type="pct"/>
          </w:tcPr>
          <w:p w14:paraId="38BD4A42" w14:textId="77CEC727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0,043</w:t>
            </w:r>
          </w:p>
        </w:tc>
        <w:tc>
          <w:tcPr>
            <w:tcW w:w="335" w:type="pct"/>
          </w:tcPr>
          <w:p w14:paraId="50D697CD" w14:textId="610143DC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0,045</w:t>
            </w:r>
          </w:p>
        </w:tc>
        <w:tc>
          <w:tcPr>
            <w:tcW w:w="349" w:type="pct"/>
          </w:tcPr>
          <w:p w14:paraId="538A62D2" w14:textId="542D742F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0,045</w:t>
            </w:r>
          </w:p>
        </w:tc>
        <w:tc>
          <w:tcPr>
            <w:tcW w:w="349" w:type="pct"/>
          </w:tcPr>
          <w:p w14:paraId="7EFDF9D6" w14:textId="3048472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0,045</w:t>
            </w:r>
          </w:p>
        </w:tc>
      </w:tr>
      <w:tr w:rsidR="00693293" w:rsidRPr="00784E12" w14:paraId="11524241" w14:textId="77777777" w:rsidTr="00F32313">
        <w:tc>
          <w:tcPr>
            <w:tcW w:w="1858" w:type="pct"/>
          </w:tcPr>
          <w:p w14:paraId="287C01DA" w14:textId="72C535A8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Тутаевский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385FD54C" w14:textId="26EBA19C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0,028</w:t>
            </w:r>
          </w:p>
        </w:tc>
        <w:tc>
          <w:tcPr>
            <w:tcW w:w="288" w:type="pct"/>
          </w:tcPr>
          <w:p w14:paraId="4F869AED" w14:textId="6E423F72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79F25986" w14:textId="71E96ECD" w:rsidR="00693293" w:rsidRPr="00784E12" w:rsidRDefault="00693293" w:rsidP="008F74E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0,026</w:t>
            </w:r>
          </w:p>
        </w:tc>
        <w:tc>
          <w:tcPr>
            <w:tcW w:w="336" w:type="pct"/>
          </w:tcPr>
          <w:p w14:paraId="61616B4E" w14:textId="59B77BA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0,026</w:t>
            </w:r>
          </w:p>
        </w:tc>
        <w:tc>
          <w:tcPr>
            <w:tcW w:w="335" w:type="pct"/>
          </w:tcPr>
          <w:p w14:paraId="715E7250" w14:textId="0A6AF22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0,026</w:t>
            </w:r>
          </w:p>
        </w:tc>
        <w:tc>
          <w:tcPr>
            <w:tcW w:w="336" w:type="pct"/>
          </w:tcPr>
          <w:p w14:paraId="4F54653E" w14:textId="52BB276A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0,031</w:t>
            </w:r>
          </w:p>
        </w:tc>
        <w:tc>
          <w:tcPr>
            <w:tcW w:w="335" w:type="pct"/>
          </w:tcPr>
          <w:p w14:paraId="73BCD0DD" w14:textId="0895450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0,031</w:t>
            </w:r>
          </w:p>
        </w:tc>
        <w:tc>
          <w:tcPr>
            <w:tcW w:w="349" w:type="pct"/>
          </w:tcPr>
          <w:p w14:paraId="2DA5AA38" w14:textId="6ECF0EA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0,031</w:t>
            </w:r>
          </w:p>
        </w:tc>
        <w:tc>
          <w:tcPr>
            <w:tcW w:w="349" w:type="pct"/>
          </w:tcPr>
          <w:p w14:paraId="477FEA74" w14:textId="5FDE9642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0,031</w:t>
            </w:r>
          </w:p>
        </w:tc>
      </w:tr>
      <w:tr w:rsidR="00693293" w:rsidRPr="00784E12" w14:paraId="11955111" w14:textId="77777777" w:rsidTr="00F32313">
        <w:tc>
          <w:tcPr>
            <w:tcW w:w="1858" w:type="pct"/>
          </w:tcPr>
          <w:p w14:paraId="1BC4707D" w14:textId="241A0F8A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Угличский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5A1C19B7" w14:textId="38A3AB4C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0,024</w:t>
            </w:r>
          </w:p>
        </w:tc>
        <w:tc>
          <w:tcPr>
            <w:tcW w:w="288" w:type="pct"/>
          </w:tcPr>
          <w:p w14:paraId="03136510" w14:textId="7E88E103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1A18D9A7" w14:textId="2D2AE9E4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0,032</w:t>
            </w:r>
          </w:p>
        </w:tc>
        <w:tc>
          <w:tcPr>
            <w:tcW w:w="336" w:type="pct"/>
          </w:tcPr>
          <w:p w14:paraId="4662900C" w14:textId="6F10172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0,032</w:t>
            </w:r>
          </w:p>
        </w:tc>
        <w:tc>
          <w:tcPr>
            <w:tcW w:w="335" w:type="pct"/>
          </w:tcPr>
          <w:p w14:paraId="4E3CE590" w14:textId="43D8042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0,032</w:t>
            </w:r>
          </w:p>
        </w:tc>
        <w:tc>
          <w:tcPr>
            <w:tcW w:w="336" w:type="pct"/>
          </w:tcPr>
          <w:p w14:paraId="113FB0EA" w14:textId="70E3FE46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0,036</w:t>
            </w:r>
          </w:p>
        </w:tc>
        <w:tc>
          <w:tcPr>
            <w:tcW w:w="335" w:type="pct"/>
          </w:tcPr>
          <w:p w14:paraId="5372AE30" w14:textId="61854D38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0,037</w:t>
            </w:r>
          </w:p>
        </w:tc>
        <w:tc>
          <w:tcPr>
            <w:tcW w:w="349" w:type="pct"/>
          </w:tcPr>
          <w:p w14:paraId="71915594" w14:textId="187320B9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0,037</w:t>
            </w:r>
          </w:p>
        </w:tc>
        <w:tc>
          <w:tcPr>
            <w:tcW w:w="349" w:type="pct"/>
          </w:tcPr>
          <w:p w14:paraId="6F8D0F6A" w14:textId="79373BD0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0,037</w:t>
            </w:r>
          </w:p>
        </w:tc>
      </w:tr>
      <w:tr w:rsidR="00693293" w:rsidRPr="00784E12" w14:paraId="2753FBF5" w14:textId="77777777" w:rsidTr="00F32313">
        <w:tc>
          <w:tcPr>
            <w:tcW w:w="1858" w:type="pct"/>
          </w:tcPr>
          <w:p w14:paraId="10277FFE" w14:textId="321C0BDF" w:rsidR="00693293" w:rsidRPr="00784E12" w:rsidRDefault="00693293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479" w:type="pct"/>
          </w:tcPr>
          <w:p w14:paraId="56660039" w14:textId="79EF6357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0,265</w:t>
            </w:r>
          </w:p>
        </w:tc>
        <w:tc>
          <w:tcPr>
            <w:tcW w:w="288" w:type="pct"/>
          </w:tcPr>
          <w:p w14:paraId="22237974" w14:textId="642D1FCE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45F71C73" w14:textId="4D1B73F2" w:rsidR="00693293" w:rsidRPr="00784E12" w:rsidRDefault="00693293" w:rsidP="008F74E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0,173</w:t>
            </w:r>
          </w:p>
        </w:tc>
        <w:tc>
          <w:tcPr>
            <w:tcW w:w="336" w:type="pct"/>
          </w:tcPr>
          <w:p w14:paraId="340B424B" w14:textId="575415D1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0,173</w:t>
            </w:r>
          </w:p>
        </w:tc>
        <w:tc>
          <w:tcPr>
            <w:tcW w:w="335" w:type="pct"/>
          </w:tcPr>
          <w:p w14:paraId="2EFAFAE8" w14:textId="5123308B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0,173</w:t>
            </w:r>
          </w:p>
        </w:tc>
        <w:tc>
          <w:tcPr>
            <w:tcW w:w="336" w:type="pct"/>
          </w:tcPr>
          <w:p w14:paraId="6D7870F1" w14:textId="759EAB6D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0,199</w:t>
            </w:r>
          </w:p>
        </w:tc>
        <w:tc>
          <w:tcPr>
            <w:tcW w:w="335" w:type="pct"/>
          </w:tcPr>
          <w:p w14:paraId="4091C583" w14:textId="51F041F9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0,205</w:t>
            </w:r>
          </w:p>
        </w:tc>
        <w:tc>
          <w:tcPr>
            <w:tcW w:w="349" w:type="pct"/>
          </w:tcPr>
          <w:p w14:paraId="33530516" w14:textId="13BB2842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0,205</w:t>
            </w:r>
          </w:p>
        </w:tc>
        <w:tc>
          <w:tcPr>
            <w:tcW w:w="349" w:type="pct"/>
          </w:tcPr>
          <w:p w14:paraId="12F6F64F" w14:textId="56FE9299" w:rsidR="00693293" w:rsidRPr="00784E12" w:rsidRDefault="0069329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0,205</w:t>
            </w:r>
          </w:p>
        </w:tc>
      </w:tr>
      <w:tr w:rsidR="00470644" w:rsidRPr="00784E12" w14:paraId="4C1BC49D" w14:textId="77777777" w:rsidTr="00470644">
        <w:tc>
          <w:tcPr>
            <w:tcW w:w="5000" w:type="pct"/>
            <w:gridSpan w:val="10"/>
          </w:tcPr>
          <w:p w14:paraId="15F12AE0" w14:textId="77777777" w:rsidR="00470644" w:rsidRPr="00784E12" w:rsidRDefault="00470644" w:rsidP="0047064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Количество граждан, расселенных из непригодного для проживания жилищного фонда (нарастающим итогом),</w:t>
            </w:r>
          </w:p>
          <w:p w14:paraId="161C05EB" w14:textId="7795322A" w:rsidR="00470644" w:rsidRPr="00784E12" w:rsidRDefault="00470644" w:rsidP="0047064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тыс. человек</w:t>
            </w:r>
          </w:p>
        </w:tc>
      </w:tr>
      <w:tr w:rsidR="00A65E0C" w:rsidRPr="00784E12" w14:paraId="56D5EED5" w14:textId="77777777" w:rsidTr="00F32313">
        <w:tc>
          <w:tcPr>
            <w:tcW w:w="1858" w:type="pct"/>
          </w:tcPr>
          <w:p w14:paraId="6052965F" w14:textId="4006A5B2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Городской округ город Ярославль</w:t>
            </w:r>
          </w:p>
        </w:tc>
        <w:tc>
          <w:tcPr>
            <w:tcW w:w="479" w:type="pct"/>
          </w:tcPr>
          <w:p w14:paraId="5B5FA475" w14:textId="31F7EC5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1,25</w:t>
            </w:r>
          </w:p>
        </w:tc>
        <w:tc>
          <w:tcPr>
            <w:tcW w:w="288" w:type="pct"/>
          </w:tcPr>
          <w:p w14:paraId="7F35168F" w14:textId="67A0D39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32AF6808" w14:textId="3238393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1,60</w:t>
            </w:r>
          </w:p>
        </w:tc>
        <w:tc>
          <w:tcPr>
            <w:tcW w:w="336" w:type="pct"/>
          </w:tcPr>
          <w:p w14:paraId="0E36CCF5" w14:textId="5F983E6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67618282" w14:textId="6E9EC7C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22D89536" w14:textId="5C62759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69E1063E" w14:textId="4845A4A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8B95941" w14:textId="32C9839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9A1FF8E" w14:textId="77CAF0A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088A20B0" w14:textId="77777777" w:rsidTr="00F32313">
        <w:tc>
          <w:tcPr>
            <w:tcW w:w="1858" w:type="pct"/>
          </w:tcPr>
          <w:p w14:paraId="68385225" w14:textId="5A0F7CAC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Городской округ город Переславль-Залесский</w:t>
            </w:r>
          </w:p>
        </w:tc>
        <w:tc>
          <w:tcPr>
            <w:tcW w:w="479" w:type="pct"/>
          </w:tcPr>
          <w:p w14:paraId="53B43D71" w14:textId="48158BB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0,03</w:t>
            </w:r>
          </w:p>
        </w:tc>
        <w:tc>
          <w:tcPr>
            <w:tcW w:w="288" w:type="pct"/>
          </w:tcPr>
          <w:p w14:paraId="44A5F663" w14:textId="1FE13EF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DEA01BE" w14:textId="0F338F8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0,19</w:t>
            </w:r>
          </w:p>
        </w:tc>
        <w:tc>
          <w:tcPr>
            <w:tcW w:w="336" w:type="pct"/>
          </w:tcPr>
          <w:p w14:paraId="05519E55" w14:textId="0632D85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2733E139" w14:textId="67A32E4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0C53FFFB" w14:textId="7A33CA2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0D900379" w14:textId="2FDF7BB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8E1F0C7" w14:textId="2B99AF7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3EDEE87F" w14:textId="41EE14F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76E686ED" w14:textId="77777777" w:rsidTr="00F32313">
        <w:tc>
          <w:tcPr>
            <w:tcW w:w="1858" w:type="pct"/>
          </w:tcPr>
          <w:p w14:paraId="43AA18F1" w14:textId="1F2EB89D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Городской округ город Рыбинск</w:t>
            </w:r>
          </w:p>
        </w:tc>
        <w:tc>
          <w:tcPr>
            <w:tcW w:w="479" w:type="pct"/>
          </w:tcPr>
          <w:p w14:paraId="6F8B9D54" w14:textId="38CD327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0,11</w:t>
            </w:r>
          </w:p>
        </w:tc>
        <w:tc>
          <w:tcPr>
            <w:tcW w:w="288" w:type="pct"/>
          </w:tcPr>
          <w:p w14:paraId="5A1FA02B" w14:textId="1F3942A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0A5066D1" w14:textId="7D9E311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0,26</w:t>
            </w:r>
          </w:p>
        </w:tc>
        <w:tc>
          <w:tcPr>
            <w:tcW w:w="336" w:type="pct"/>
          </w:tcPr>
          <w:p w14:paraId="4985278F" w14:textId="393D18C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144B654E" w14:textId="77ED4AF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2B7A1856" w14:textId="65628F9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06045B29" w14:textId="112AAEC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029E50B" w14:textId="2D7FE0D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244DD32" w14:textId="1DE2263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7E339115" w14:textId="77777777" w:rsidTr="00F32313">
        <w:tc>
          <w:tcPr>
            <w:tcW w:w="1858" w:type="pct"/>
          </w:tcPr>
          <w:p w14:paraId="04D3220B" w14:textId="5E6D289D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Большесельский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32CDC1B6" w14:textId="6740294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88" w:type="pct"/>
          </w:tcPr>
          <w:p w14:paraId="1A8D220F" w14:textId="0DAAA9C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3360631B" w14:textId="237BAD6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13C6CB7E" w14:textId="5AB74B5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C795B97" w14:textId="44D3028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66BBA03F" w14:textId="6E15DE4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6FF7C69" w14:textId="57FCF15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25494B8" w14:textId="1DC4064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1DA491D" w14:textId="0432947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480F6EF8" w14:textId="77777777" w:rsidTr="00F32313">
        <w:tc>
          <w:tcPr>
            <w:tcW w:w="1858" w:type="pct"/>
          </w:tcPr>
          <w:p w14:paraId="5E712F94" w14:textId="1CBBF71D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479" w:type="pct"/>
          </w:tcPr>
          <w:p w14:paraId="373B2612" w14:textId="44A7DAD0" w:rsidR="00A65E0C" w:rsidRPr="00784E12" w:rsidRDefault="000A1209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0,05</w:t>
            </w:r>
          </w:p>
        </w:tc>
        <w:tc>
          <w:tcPr>
            <w:tcW w:w="288" w:type="pct"/>
          </w:tcPr>
          <w:p w14:paraId="73304A31" w14:textId="4194EE8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1E9B28D9" w14:textId="247F59E1" w:rsidR="00A65E0C" w:rsidRPr="00784E12" w:rsidRDefault="000A1209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0,05</w:t>
            </w:r>
          </w:p>
        </w:tc>
        <w:tc>
          <w:tcPr>
            <w:tcW w:w="336" w:type="pct"/>
          </w:tcPr>
          <w:p w14:paraId="417AC7A7" w14:textId="3FFBAE9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1E4A1BB3" w14:textId="3565F7A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1C156730" w14:textId="23DA93D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7C246903" w14:textId="1367691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BDD8A5C" w14:textId="01376F1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D119F0D" w14:textId="46ADE07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491B0313" w14:textId="77777777" w:rsidTr="00F32313">
        <w:tc>
          <w:tcPr>
            <w:tcW w:w="1858" w:type="pct"/>
          </w:tcPr>
          <w:p w14:paraId="1320F13F" w14:textId="7203D279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Брейтовский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71D3A67F" w14:textId="7E20EA3D" w:rsidR="00A65E0C" w:rsidRPr="00784E12" w:rsidRDefault="000A1209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0,00</w:t>
            </w:r>
          </w:p>
        </w:tc>
        <w:tc>
          <w:tcPr>
            <w:tcW w:w="288" w:type="pct"/>
          </w:tcPr>
          <w:p w14:paraId="5FA74135" w14:textId="098EB47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E7D7DD3" w14:textId="768241BD" w:rsidR="00A65E0C" w:rsidRPr="00784E12" w:rsidRDefault="000A1209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0,01</w:t>
            </w:r>
          </w:p>
        </w:tc>
        <w:tc>
          <w:tcPr>
            <w:tcW w:w="336" w:type="pct"/>
          </w:tcPr>
          <w:p w14:paraId="1F50CCE3" w14:textId="1788C23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79D0F402" w14:textId="748EC75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602DDEDF" w14:textId="2483146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5ACBEB4D" w14:textId="53B2702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C0EBE17" w14:textId="7F86A0D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3C9F5F62" w14:textId="6AD4B21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35EAFE06" w14:textId="77777777" w:rsidTr="00F32313">
        <w:tc>
          <w:tcPr>
            <w:tcW w:w="1858" w:type="pct"/>
          </w:tcPr>
          <w:p w14:paraId="2C51CCE4" w14:textId="17AE5BFA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Гаврилов-</w:t>
            </w:r>
            <w:proofErr w:type="spellStart"/>
            <w:r w:rsidRPr="00784E12">
              <w:rPr>
                <w:b w:val="0"/>
                <w:sz w:val="24"/>
                <w:szCs w:val="24"/>
              </w:rPr>
              <w:t>Ямский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592E0A43" w14:textId="270904AC" w:rsidR="00A65E0C" w:rsidRPr="00784E12" w:rsidRDefault="000A1209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0,05</w:t>
            </w:r>
          </w:p>
        </w:tc>
        <w:tc>
          <w:tcPr>
            <w:tcW w:w="288" w:type="pct"/>
          </w:tcPr>
          <w:p w14:paraId="564C9876" w14:textId="42AD03E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5381C4D4" w14:textId="4FC72CA8" w:rsidR="00A65E0C" w:rsidRPr="00784E12" w:rsidRDefault="000A1209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0,13</w:t>
            </w:r>
          </w:p>
        </w:tc>
        <w:tc>
          <w:tcPr>
            <w:tcW w:w="336" w:type="pct"/>
          </w:tcPr>
          <w:p w14:paraId="3468CA50" w14:textId="7CC1FF4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33263BFA" w14:textId="396BA45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5CD7A249" w14:textId="718D153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5779BAC3" w14:textId="4C74D1B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3FEA86C" w14:textId="389E9D1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0B90326C" w14:textId="37FE6BD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3924134B" w14:textId="77777777" w:rsidTr="00F32313">
        <w:tc>
          <w:tcPr>
            <w:tcW w:w="1858" w:type="pct"/>
          </w:tcPr>
          <w:p w14:paraId="13200D24" w14:textId="170B4E94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Даниловский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4FA4D334" w14:textId="79015E56" w:rsidR="00A65E0C" w:rsidRPr="00784E12" w:rsidRDefault="000A1209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0,16</w:t>
            </w:r>
          </w:p>
        </w:tc>
        <w:tc>
          <w:tcPr>
            <w:tcW w:w="288" w:type="pct"/>
          </w:tcPr>
          <w:p w14:paraId="0147436B" w14:textId="027B9F3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5F204F6" w14:textId="2004F395" w:rsidR="00A65E0C" w:rsidRPr="00784E12" w:rsidRDefault="000A1209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0,31</w:t>
            </w:r>
          </w:p>
        </w:tc>
        <w:tc>
          <w:tcPr>
            <w:tcW w:w="336" w:type="pct"/>
          </w:tcPr>
          <w:p w14:paraId="50B527D6" w14:textId="367C6FE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50C6133F" w14:textId="5EDCAA8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59DD3998" w14:textId="528617A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16F750AA" w14:textId="7D46B7C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8DE586F" w14:textId="1D06855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4F36985" w14:textId="1E3678A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0B1A7724" w14:textId="77777777" w:rsidTr="00F32313">
        <w:tc>
          <w:tcPr>
            <w:tcW w:w="1858" w:type="pct"/>
          </w:tcPr>
          <w:p w14:paraId="27CD80A0" w14:textId="27D2458E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Любимский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11CC31E0" w14:textId="17338EC3" w:rsidR="00A65E0C" w:rsidRPr="00784E12" w:rsidRDefault="00C115E8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0,13</w:t>
            </w:r>
          </w:p>
        </w:tc>
        <w:tc>
          <w:tcPr>
            <w:tcW w:w="288" w:type="pct"/>
          </w:tcPr>
          <w:p w14:paraId="61A2173E" w14:textId="5B98DDB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262A08F" w14:textId="2FF88C82" w:rsidR="00A65E0C" w:rsidRPr="00784E12" w:rsidRDefault="00C115E8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0,13</w:t>
            </w:r>
          </w:p>
        </w:tc>
        <w:tc>
          <w:tcPr>
            <w:tcW w:w="336" w:type="pct"/>
          </w:tcPr>
          <w:p w14:paraId="3CB64B2B" w14:textId="170C0F6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386E7375" w14:textId="44B7D3E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00502A3F" w14:textId="5B4A58C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1E716517" w14:textId="4E3CCC2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F3FF1A7" w14:textId="0D7078F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3269B23" w14:textId="2EDD672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608AF0C1" w14:textId="77777777" w:rsidTr="00F32313">
        <w:tc>
          <w:tcPr>
            <w:tcW w:w="1858" w:type="pct"/>
          </w:tcPr>
          <w:p w14:paraId="1159695C" w14:textId="48C31E7E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Мышкинский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2E2BBAA0" w14:textId="6D331D82" w:rsidR="00A65E0C" w:rsidRPr="00784E12" w:rsidRDefault="00C115E8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0,06</w:t>
            </w:r>
          </w:p>
        </w:tc>
        <w:tc>
          <w:tcPr>
            <w:tcW w:w="288" w:type="pct"/>
          </w:tcPr>
          <w:p w14:paraId="5EA35B8C" w14:textId="127DDD2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3BFBF861" w14:textId="5CFFEC9A" w:rsidR="00A65E0C" w:rsidRPr="00784E12" w:rsidRDefault="00C115E8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0,06</w:t>
            </w:r>
          </w:p>
        </w:tc>
        <w:tc>
          <w:tcPr>
            <w:tcW w:w="336" w:type="pct"/>
          </w:tcPr>
          <w:p w14:paraId="4C747801" w14:textId="7ECC4C8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2B2CA53E" w14:textId="7EA13B7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6ACBFE0F" w14:textId="0A74709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2EDE6AAE" w14:textId="301061F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5AF57F9" w14:textId="7F8C20E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2CEBF3A" w14:textId="3DD6BFF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1F3E8316" w14:textId="77777777" w:rsidTr="00F32313">
        <w:tc>
          <w:tcPr>
            <w:tcW w:w="1858" w:type="pct"/>
          </w:tcPr>
          <w:p w14:paraId="4D431067" w14:textId="0075B3AD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Некоузский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20D915AA" w14:textId="56BA93E1" w:rsidR="00A65E0C" w:rsidRPr="00784E12" w:rsidRDefault="00C115E8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0,29</w:t>
            </w:r>
          </w:p>
        </w:tc>
        <w:tc>
          <w:tcPr>
            <w:tcW w:w="288" w:type="pct"/>
          </w:tcPr>
          <w:p w14:paraId="4320D0DB" w14:textId="0199990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5CF940F1" w14:textId="6124AAD5" w:rsidR="00A65E0C" w:rsidRPr="00784E12" w:rsidRDefault="00C115E8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0,31</w:t>
            </w:r>
          </w:p>
        </w:tc>
        <w:tc>
          <w:tcPr>
            <w:tcW w:w="336" w:type="pct"/>
          </w:tcPr>
          <w:p w14:paraId="613D4028" w14:textId="728E56C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05D319DF" w14:textId="59A4863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0E94439A" w14:textId="17BD7EA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68F21846" w14:textId="5BB015D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A9A3183" w14:textId="0D41F4A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86A40A2" w14:textId="3652881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00F94C6F" w14:textId="77777777" w:rsidTr="00F32313">
        <w:tc>
          <w:tcPr>
            <w:tcW w:w="1858" w:type="pct"/>
          </w:tcPr>
          <w:p w14:paraId="3C379C9D" w14:textId="3E7A968A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479" w:type="pct"/>
          </w:tcPr>
          <w:p w14:paraId="3C8000A9" w14:textId="59ABAF4A" w:rsidR="00A65E0C" w:rsidRPr="00784E12" w:rsidRDefault="00D12265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0,08</w:t>
            </w:r>
          </w:p>
        </w:tc>
        <w:tc>
          <w:tcPr>
            <w:tcW w:w="288" w:type="pct"/>
          </w:tcPr>
          <w:p w14:paraId="15A63421" w14:textId="7C8F768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42A9C93" w14:textId="2D2E0612" w:rsidR="00A65E0C" w:rsidRPr="00784E12" w:rsidRDefault="00D12265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0,09</w:t>
            </w:r>
          </w:p>
        </w:tc>
        <w:tc>
          <w:tcPr>
            <w:tcW w:w="336" w:type="pct"/>
          </w:tcPr>
          <w:p w14:paraId="11C56AED" w14:textId="173B149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5DA3D06D" w14:textId="5092074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707FC6A1" w14:textId="0D2EE70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70F3F0F1" w14:textId="5B6180A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96F4150" w14:textId="4692998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C298C55" w14:textId="0119D09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5CFB7AE0" w14:textId="77777777" w:rsidTr="00F32313">
        <w:tc>
          <w:tcPr>
            <w:tcW w:w="1858" w:type="pct"/>
          </w:tcPr>
          <w:p w14:paraId="76F5F099" w14:textId="7FEE09CA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479" w:type="pct"/>
          </w:tcPr>
          <w:p w14:paraId="541C1937" w14:textId="14CD19A6" w:rsidR="00A65E0C" w:rsidRPr="00784E12" w:rsidRDefault="00085007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0,02</w:t>
            </w:r>
          </w:p>
        </w:tc>
        <w:tc>
          <w:tcPr>
            <w:tcW w:w="288" w:type="pct"/>
          </w:tcPr>
          <w:p w14:paraId="55002D1E" w14:textId="26C4127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02CFC573" w14:textId="7340B783" w:rsidR="00A65E0C" w:rsidRPr="00784E12" w:rsidRDefault="00085007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0,11</w:t>
            </w:r>
          </w:p>
        </w:tc>
        <w:tc>
          <w:tcPr>
            <w:tcW w:w="336" w:type="pct"/>
          </w:tcPr>
          <w:p w14:paraId="77D66F51" w14:textId="2B7535F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78796C83" w14:textId="4AA39EE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6544D88C" w14:textId="0213751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1D344F8C" w14:textId="3F7F81D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ADC7BC8" w14:textId="19A40AF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785A442" w14:textId="45448C2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7C93846C" w14:textId="77777777" w:rsidTr="00F32313">
        <w:tc>
          <w:tcPr>
            <w:tcW w:w="1858" w:type="pct"/>
          </w:tcPr>
          <w:p w14:paraId="36A5C9CE" w14:textId="69FA97FF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479" w:type="pct"/>
          </w:tcPr>
          <w:p w14:paraId="113BA2EE" w14:textId="070BD1DE" w:rsidR="00A65E0C" w:rsidRPr="00784E12" w:rsidRDefault="00EC1486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0,24</w:t>
            </w:r>
          </w:p>
        </w:tc>
        <w:tc>
          <w:tcPr>
            <w:tcW w:w="288" w:type="pct"/>
          </w:tcPr>
          <w:p w14:paraId="37E635B1" w14:textId="4B04F4E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15A687BE" w14:textId="2012A9E1" w:rsidR="00A65E0C" w:rsidRPr="00784E12" w:rsidRDefault="00EC1486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0,25</w:t>
            </w:r>
          </w:p>
        </w:tc>
        <w:tc>
          <w:tcPr>
            <w:tcW w:w="336" w:type="pct"/>
          </w:tcPr>
          <w:p w14:paraId="30B23F98" w14:textId="71C099E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13E6D34" w14:textId="04DC99B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12F04C92" w14:textId="1E02E6A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27B62700" w14:textId="7057DD0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202FA0D" w14:textId="75C7242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73F9067" w14:textId="73C267B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3EE3F1C4" w14:textId="77777777" w:rsidTr="00F32313">
        <w:tc>
          <w:tcPr>
            <w:tcW w:w="1858" w:type="pct"/>
          </w:tcPr>
          <w:p w14:paraId="424C2E9A" w14:textId="4DA5F704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479" w:type="pct"/>
          </w:tcPr>
          <w:p w14:paraId="7FA49E16" w14:textId="3BA536AB" w:rsidR="00A65E0C" w:rsidRPr="00784E12" w:rsidRDefault="00FC3E6F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0,21</w:t>
            </w:r>
          </w:p>
        </w:tc>
        <w:tc>
          <w:tcPr>
            <w:tcW w:w="288" w:type="pct"/>
          </w:tcPr>
          <w:p w14:paraId="6951B185" w14:textId="18336EE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7E141AFF" w14:textId="6ECFF98B" w:rsidR="00A65E0C" w:rsidRPr="00784E12" w:rsidRDefault="00FC3E6F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0,38</w:t>
            </w:r>
          </w:p>
        </w:tc>
        <w:tc>
          <w:tcPr>
            <w:tcW w:w="336" w:type="pct"/>
          </w:tcPr>
          <w:p w14:paraId="645CA71D" w14:textId="0412EF2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5183F4C0" w14:textId="656E03E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4E515532" w14:textId="4899D45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213E4B23" w14:textId="5073283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DD54DBC" w14:textId="6CDB1C2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B142533" w14:textId="2CD2D66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2F91F9ED" w14:textId="77777777" w:rsidTr="00F32313">
        <w:tc>
          <w:tcPr>
            <w:tcW w:w="1858" w:type="pct"/>
          </w:tcPr>
          <w:p w14:paraId="49BEB6AE" w14:textId="73022513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479" w:type="pct"/>
          </w:tcPr>
          <w:p w14:paraId="3473202E" w14:textId="230354E2" w:rsidR="00A65E0C" w:rsidRPr="00784E12" w:rsidRDefault="009415CF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0,05</w:t>
            </w:r>
          </w:p>
        </w:tc>
        <w:tc>
          <w:tcPr>
            <w:tcW w:w="288" w:type="pct"/>
          </w:tcPr>
          <w:p w14:paraId="3FA65EED" w14:textId="08323D8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6C94783F" w14:textId="5C6B7F66" w:rsidR="00A65E0C" w:rsidRPr="00784E12" w:rsidRDefault="009415CF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0,13</w:t>
            </w:r>
          </w:p>
        </w:tc>
        <w:tc>
          <w:tcPr>
            <w:tcW w:w="336" w:type="pct"/>
          </w:tcPr>
          <w:p w14:paraId="16D5F409" w14:textId="753B5B5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28FFCD5F" w14:textId="012CF9F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78766FA7" w14:textId="357E6A3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72A65812" w14:textId="4DBED3D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28D94DC" w14:textId="2CD1EC6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3C94B289" w14:textId="0C67B4B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1775A930" w14:textId="77777777" w:rsidTr="00F32313">
        <w:tc>
          <w:tcPr>
            <w:tcW w:w="1858" w:type="pct"/>
          </w:tcPr>
          <w:p w14:paraId="33EF5E06" w14:textId="345534D3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Тутаевский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00F6E580" w14:textId="43467202" w:rsidR="00A65E0C" w:rsidRPr="00784E12" w:rsidRDefault="00A25C8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0,20</w:t>
            </w:r>
          </w:p>
        </w:tc>
        <w:tc>
          <w:tcPr>
            <w:tcW w:w="288" w:type="pct"/>
          </w:tcPr>
          <w:p w14:paraId="1ACF0065" w14:textId="0A6E507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124EF292" w14:textId="5547EC70" w:rsidR="00A65E0C" w:rsidRPr="00784E12" w:rsidRDefault="00A25C83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0,21</w:t>
            </w:r>
          </w:p>
        </w:tc>
        <w:tc>
          <w:tcPr>
            <w:tcW w:w="336" w:type="pct"/>
          </w:tcPr>
          <w:p w14:paraId="79BC7BC7" w14:textId="018D97C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EE57458" w14:textId="300423A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53AD3D8B" w14:textId="29D7A0C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381ED4B7" w14:textId="503F7D4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1D33472" w14:textId="2EB59E2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E8FA339" w14:textId="088093B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605D9B55" w14:textId="77777777" w:rsidTr="00F32313">
        <w:tc>
          <w:tcPr>
            <w:tcW w:w="1858" w:type="pct"/>
          </w:tcPr>
          <w:p w14:paraId="17E84412" w14:textId="43D86449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Угличский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448831C4" w14:textId="385E7ED8" w:rsidR="00A65E0C" w:rsidRPr="00784E12" w:rsidRDefault="00976FE4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0,30</w:t>
            </w:r>
          </w:p>
        </w:tc>
        <w:tc>
          <w:tcPr>
            <w:tcW w:w="288" w:type="pct"/>
          </w:tcPr>
          <w:p w14:paraId="37EA1421" w14:textId="4510929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A130D5B" w14:textId="4CDC3EB5" w:rsidR="00A65E0C" w:rsidRPr="00784E12" w:rsidRDefault="00976FE4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0,35</w:t>
            </w:r>
          </w:p>
        </w:tc>
        <w:tc>
          <w:tcPr>
            <w:tcW w:w="336" w:type="pct"/>
          </w:tcPr>
          <w:p w14:paraId="37F42DF5" w14:textId="47AE7AC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2D93D7F0" w14:textId="0BA9658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1BCFD40D" w14:textId="7CA8FD8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0F06C39A" w14:textId="7A1400A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18AAC5C" w14:textId="6C6B1A2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0030EDB" w14:textId="63D74F9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5F57FB50" w14:textId="77777777" w:rsidTr="00F32313">
        <w:tc>
          <w:tcPr>
            <w:tcW w:w="1858" w:type="pct"/>
          </w:tcPr>
          <w:p w14:paraId="021CF96E" w14:textId="5F8C11FE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479" w:type="pct"/>
          </w:tcPr>
          <w:p w14:paraId="2C999381" w14:textId="37E1D050" w:rsidR="00A65E0C" w:rsidRPr="00784E12" w:rsidRDefault="00976FE4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0,11</w:t>
            </w:r>
          </w:p>
        </w:tc>
        <w:tc>
          <w:tcPr>
            <w:tcW w:w="288" w:type="pct"/>
          </w:tcPr>
          <w:p w14:paraId="1ABC8B98" w14:textId="27D52DC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4E43F486" w14:textId="1C34FD30" w:rsidR="00A65E0C" w:rsidRPr="00784E12" w:rsidRDefault="00976FE4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0,11</w:t>
            </w:r>
          </w:p>
        </w:tc>
        <w:tc>
          <w:tcPr>
            <w:tcW w:w="336" w:type="pct"/>
          </w:tcPr>
          <w:p w14:paraId="20089C43" w14:textId="7D25BDF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055F792E" w14:textId="2BF5037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3AB88E16" w14:textId="7192031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552FBA8E" w14:textId="098E02B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314CE40" w14:textId="280B138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0393FF8" w14:textId="4BF7FA5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2A726F38" w14:textId="77777777" w:rsidTr="00470644">
        <w:tc>
          <w:tcPr>
            <w:tcW w:w="5000" w:type="pct"/>
            <w:gridSpan w:val="10"/>
          </w:tcPr>
          <w:p w14:paraId="28B7B39E" w14:textId="3BA3CCB6" w:rsidR="00A65E0C" w:rsidRPr="00784E12" w:rsidRDefault="00A65E0C" w:rsidP="0047064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Количество квадратных метров расселенного непригодного для проживания жилищного фонда (нарастающим итогом), тыс. квадратных метров</w:t>
            </w:r>
          </w:p>
        </w:tc>
      </w:tr>
      <w:tr w:rsidR="00A65E0C" w:rsidRPr="00784E12" w14:paraId="03997737" w14:textId="77777777" w:rsidTr="00F32313">
        <w:tc>
          <w:tcPr>
            <w:tcW w:w="1858" w:type="pct"/>
          </w:tcPr>
          <w:p w14:paraId="03218160" w14:textId="0F63D464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Городской округ город Ярославль</w:t>
            </w:r>
          </w:p>
        </w:tc>
        <w:tc>
          <w:tcPr>
            <w:tcW w:w="479" w:type="pct"/>
          </w:tcPr>
          <w:p w14:paraId="376D0509" w14:textId="61F29B3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21,53</w:t>
            </w:r>
          </w:p>
        </w:tc>
        <w:tc>
          <w:tcPr>
            <w:tcW w:w="288" w:type="pct"/>
          </w:tcPr>
          <w:p w14:paraId="6C66F6D9" w14:textId="7F1D65A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4518C5BD" w14:textId="5274B28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26,37</w:t>
            </w:r>
          </w:p>
        </w:tc>
        <w:tc>
          <w:tcPr>
            <w:tcW w:w="336" w:type="pct"/>
          </w:tcPr>
          <w:p w14:paraId="6266B482" w14:textId="58D524F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1927B8B2" w14:textId="03F8B58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23E5337F" w14:textId="77580D8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2AF556C5" w14:textId="080BAA9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10E8FEC" w14:textId="429C45B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46B407BB" w14:textId="002A3AD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1BF92209" w14:textId="77777777" w:rsidTr="00F32313">
        <w:tc>
          <w:tcPr>
            <w:tcW w:w="1858" w:type="pct"/>
          </w:tcPr>
          <w:p w14:paraId="5C3FA14C" w14:textId="03D7C198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Городской округ город Переславль-Залесский</w:t>
            </w:r>
          </w:p>
        </w:tc>
        <w:tc>
          <w:tcPr>
            <w:tcW w:w="479" w:type="pct"/>
          </w:tcPr>
          <w:p w14:paraId="101BC82A" w14:textId="6853D2A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0,60</w:t>
            </w:r>
          </w:p>
        </w:tc>
        <w:tc>
          <w:tcPr>
            <w:tcW w:w="288" w:type="pct"/>
          </w:tcPr>
          <w:p w14:paraId="14DAA7C9" w14:textId="25D0BA3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3638A29" w14:textId="70C2481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2,67</w:t>
            </w:r>
          </w:p>
        </w:tc>
        <w:tc>
          <w:tcPr>
            <w:tcW w:w="336" w:type="pct"/>
          </w:tcPr>
          <w:p w14:paraId="3CB80CF4" w14:textId="6F1F418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7BD5C01B" w14:textId="1D21136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5237D959" w14:textId="18F27CB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39A09D1" w14:textId="29A621B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077772A4" w14:textId="6569132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0C75BDA5" w14:textId="0B114BB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49A08477" w14:textId="77777777" w:rsidTr="00F32313">
        <w:tc>
          <w:tcPr>
            <w:tcW w:w="1858" w:type="pct"/>
          </w:tcPr>
          <w:p w14:paraId="684B4DFD" w14:textId="072A9FB7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Городской округ город Рыбинск</w:t>
            </w:r>
          </w:p>
        </w:tc>
        <w:tc>
          <w:tcPr>
            <w:tcW w:w="479" w:type="pct"/>
          </w:tcPr>
          <w:p w14:paraId="2BFBE271" w14:textId="0C39C5B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2,12</w:t>
            </w:r>
          </w:p>
        </w:tc>
        <w:tc>
          <w:tcPr>
            <w:tcW w:w="288" w:type="pct"/>
          </w:tcPr>
          <w:p w14:paraId="792AC25E" w14:textId="53858D7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786F8EA0" w14:textId="72C50AB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3,80</w:t>
            </w:r>
          </w:p>
        </w:tc>
        <w:tc>
          <w:tcPr>
            <w:tcW w:w="336" w:type="pct"/>
          </w:tcPr>
          <w:p w14:paraId="6ABF8157" w14:textId="3E214FD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FD1D220" w14:textId="1F0158D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3F770891" w14:textId="11BA8A4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54906E94" w14:textId="3C585D0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43EEFDAE" w14:textId="24F6949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4286D4DA" w14:textId="22AF28A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44795872" w14:textId="77777777" w:rsidTr="00F32313">
        <w:tc>
          <w:tcPr>
            <w:tcW w:w="1858" w:type="pct"/>
          </w:tcPr>
          <w:p w14:paraId="2E0697D5" w14:textId="093DEB80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Большесельский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4DFB8E9C" w14:textId="020F257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88" w:type="pct"/>
          </w:tcPr>
          <w:p w14:paraId="469AD468" w14:textId="6500135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3CD37C8A" w14:textId="1A1E1A8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185D7D0C" w14:textId="0FED93E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5592F0B4" w14:textId="284EE48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0128FDD7" w14:textId="75A0BA1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1C9EC96B" w14:textId="3210226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2A1DD13" w14:textId="3003C03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6AAE0A7" w14:textId="1AF2348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448342D8" w14:textId="77777777" w:rsidTr="00F32313">
        <w:tc>
          <w:tcPr>
            <w:tcW w:w="1858" w:type="pct"/>
          </w:tcPr>
          <w:p w14:paraId="49A41B4F" w14:textId="278053EF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479" w:type="pct"/>
          </w:tcPr>
          <w:p w14:paraId="37B87892" w14:textId="30302497" w:rsidR="00A65E0C" w:rsidRPr="00784E12" w:rsidRDefault="00A65E0C" w:rsidP="007C6C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0,85</w:t>
            </w:r>
          </w:p>
        </w:tc>
        <w:tc>
          <w:tcPr>
            <w:tcW w:w="288" w:type="pct"/>
          </w:tcPr>
          <w:p w14:paraId="3AF64ED5" w14:textId="4FA88C9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163B1A66" w14:textId="3AA39BE5" w:rsidR="00A65E0C" w:rsidRPr="00784E12" w:rsidRDefault="00A65E0C" w:rsidP="007C6C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0,74</w:t>
            </w:r>
          </w:p>
        </w:tc>
        <w:tc>
          <w:tcPr>
            <w:tcW w:w="336" w:type="pct"/>
          </w:tcPr>
          <w:p w14:paraId="7470666F" w14:textId="552EE14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1716B70C" w14:textId="02861A3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5D791176" w14:textId="6DA8A89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089FCE5C" w14:textId="7A5979C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5BC67E0" w14:textId="55A2E4D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7E9EF04" w14:textId="6531386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1AF9A666" w14:textId="77777777" w:rsidTr="00F32313">
        <w:tc>
          <w:tcPr>
            <w:tcW w:w="1858" w:type="pct"/>
          </w:tcPr>
          <w:p w14:paraId="7AA842DD" w14:textId="0120C7C7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Брейтовский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241A15CB" w14:textId="68277E6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0,14</w:t>
            </w:r>
          </w:p>
        </w:tc>
        <w:tc>
          <w:tcPr>
            <w:tcW w:w="288" w:type="pct"/>
          </w:tcPr>
          <w:p w14:paraId="17C2C9D1" w14:textId="102664B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6C50BD4" w14:textId="73A6FC3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0,18</w:t>
            </w:r>
          </w:p>
        </w:tc>
        <w:tc>
          <w:tcPr>
            <w:tcW w:w="336" w:type="pct"/>
          </w:tcPr>
          <w:p w14:paraId="706380A1" w14:textId="70C242B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344A9EAB" w14:textId="6786B72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2DB5DB77" w14:textId="362D4E6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34B139CD" w14:textId="03267DB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0E033196" w14:textId="76B1D8A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B91FF3E" w14:textId="1FD2671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18D1C632" w14:textId="77777777" w:rsidTr="00F32313">
        <w:tc>
          <w:tcPr>
            <w:tcW w:w="1858" w:type="pct"/>
          </w:tcPr>
          <w:p w14:paraId="7671455B" w14:textId="619CC980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Гаврилов-</w:t>
            </w:r>
            <w:proofErr w:type="spellStart"/>
            <w:r w:rsidRPr="00784E12">
              <w:rPr>
                <w:b w:val="0"/>
                <w:sz w:val="24"/>
                <w:szCs w:val="24"/>
              </w:rPr>
              <w:t>Ямский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727EBE00" w14:textId="7F1FC9D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 xml:space="preserve">1,47 </w:t>
            </w:r>
          </w:p>
        </w:tc>
        <w:tc>
          <w:tcPr>
            <w:tcW w:w="288" w:type="pct"/>
          </w:tcPr>
          <w:p w14:paraId="034BEF47" w14:textId="2BF2442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13273237" w14:textId="4E2867B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2,63</w:t>
            </w:r>
          </w:p>
        </w:tc>
        <w:tc>
          <w:tcPr>
            <w:tcW w:w="336" w:type="pct"/>
          </w:tcPr>
          <w:p w14:paraId="61BE1D08" w14:textId="603C6B4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556C9D76" w14:textId="08ED1DF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42E1A4BD" w14:textId="0BA2B6D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6579BD93" w14:textId="7C4E0FF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0A6AA538" w14:textId="59C7E5E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38510FA4" w14:textId="64CBA0F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40EAD6C6" w14:textId="77777777" w:rsidTr="00F32313">
        <w:tc>
          <w:tcPr>
            <w:tcW w:w="1858" w:type="pct"/>
          </w:tcPr>
          <w:p w14:paraId="42AD27CF" w14:textId="56EB13C8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Даниловский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07DCFA28" w14:textId="4DBF929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3,05</w:t>
            </w:r>
          </w:p>
        </w:tc>
        <w:tc>
          <w:tcPr>
            <w:tcW w:w="288" w:type="pct"/>
          </w:tcPr>
          <w:p w14:paraId="43758EB9" w14:textId="082D623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0FF11FE8" w14:textId="018E5E2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4,79</w:t>
            </w:r>
          </w:p>
        </w:tc>
        <w:tc>
          <w:tcPr>
            <w:tcW w:w="336" w:type="pct"/>
          </w:tcPr>
          <w:p w14:paraId="3061D2CF" w14:textId="386CE43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33E12CA3" w14:textId="447C635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607A3018" w14:textId="72FB7AA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A94027A" w14:textId="349E7E5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B2FE288" w14:textId="3F629A1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7123792" w14:textId="44BF2CB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04B76348" w14:textId="77777777" w:rsidTr="00F32313">
        <w:tc>
          <w:tcPr>
            <w:tcW w:w="1858" w:type="pct"/>
          </w:tcPr>
          <w:p w14:paraId="7DEEF226" w14:textId="1362D49F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Любимский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52CC8F0B" w14:textId="75225A3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2,15</w:t>
            </w:r>
          </w:p>
        </w:tc>
        <w:tc>
          <w:tcPr>
            <w:tcW w:w="288" w:type="pct"/>
          </w:tcPr>
          <w:p w14:paraId="0C9880C6" w14:textId="501C92F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5190F55C" w14:textId="41EAE61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2,25</w:t>
            </w:r>
          </w:p>
        </w:tc>
        <w:tc>
          <w:tcPr>
            <w:tcW w:w="336" w:type="pct"/>
          </w:tcPr>
          <w:p w14:paraId="4121A490" w14:textId="084983F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2B2EF7F" w14:textId="0758AE4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659AA40A" w14:textId="7022332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789409B7" w14:textId="6B105D5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245BBDF" w14:textId="6DD8CEA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84546BC" w14:textId="317CE1F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67F44D06" w14:textId="77777777" w:rsidTr="00F32313">
        <w:tc>
          <w:tcPr>
            <w:tcW w:w="1858" w:type="pct"/>
          </w:tcPr>
          <w:p w14:paraId="0A68717D" w14:textId="51839FFE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Мышкинский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63D681F4" w14:textId="7832530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1,28</w:t>
            </w:r>
          </w:p>
        </w:tc>
        <w:tc>
          <w:tcPr>
            <w:tcW w:w="288" w:type="pct"/>
          </w:tcPr>
          <w:p w14:paraId="37445AAA" w14:textId="7340060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5456EA3F" w14:textId="3DA7105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1,28</w:t>
            </w:r>
          </w:p>
        </w:tc>
        <w:tc>
          <w:tcPr>
            <w:tcW w:w="336" w:type="pct"/>
          </w:tcPr>
          <w:p w14:paraId="25655F76" w14:textId="1EF59FF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3D0BECE9" w14:textId="50069B6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0D8C8595" w14:textId="28847BA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62ED5DEC" w14:textId="7D87DF0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47391ACC" w14:textId="6084D07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4C5EBCF" w14:textId="623E178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35C5A934" w14:textId="77777777" w:rsidTr="00F32313">
        <w:tc>
          <w:tcPr>
            <w:tcW w:w="1858" w:type="pct"/>
          </w:tcPr>
          <w:p w14:paraId="223BBD84" w14:textId="419DB102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Некоузский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68E23EBA" w14:textId="07EB900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5,87</w:t>
            </w:r>
          </w:p>
        </w:tc>
        <w:tc>
          <w:tcPr>
            <w:tcW w:w="288" w:type="pct"/>
          </w:tcPr>
          <w:p w14:paraId="4A8D543D" w14:textId="7A33CF4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AE58CDE" w14:textId="4D2B0F0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6,06</w:t>
            </w:r>
          </w:p>
        </w:tc>
        <w:tc>
          <w:tcPr>
            <w:tcW w:w="336" w:type="pct"/>
          </w:tcPr>
          <w:p w14:paraId="4359D8EB" w14:textId="0318AB8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68E39905" w14:textId="6477F5B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7E7232FF" w14:textId="691B1BE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7E1B6D33" w14:textId="5009EE9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D39346F" w14:textId="28120A5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69D90B8" w14:textId="57247BE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494874F4" w14:textId="77777777" w:rsidTr="00F32313">
        <w:tc>
          <w:tcPr>
            <w:tcW w:w="1858" w:type="pct"/>
          </w:tcPr>
          <w:p w14:paraId="7AF8F8DE" w14:textId="599C7C7B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479" w:type="pct"/>
          </w:tcPr>
          <w:p w14:paraId="3C7059B4" w14:textId="782D1E5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1,34</w:t>
            </w:r>
          </w:p>
        </w:tc>
        <w:tc>
          <w:tcPr>
            <w:tcW w:w="288" w:type="pct"/>
          </w:tcPr>
          <w:p w14:paraId="3D2E2E60" w14:textId="30A47C9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FB5E681" w14:textId="6864A57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1,55</w:t>
            </w:r>
          </w:p>
        </w:tc>
        <w:tc>
          <w:tcPr>
            <w:tcW w:w="336" w:type="pct"/>
          </w:tcPr>
          <w:p w14:paraId="70589D3B" w14:textId="2DB16EB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1294CD62" w14:textId="0AF1EFC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7197E01F" w14:textId="7E8851B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6A7DF5F4" w14:textId="4EB41B6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D5172AB" w14:textId="6E8BCED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38A912F1" w14:textId="048A6C6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20B25DF0" w14:textId="77777777" w:rsidTr="00F32313">
        <w:tc>
          <w:tcPr>
            <w:tcW w:w="1858" w:type="pct"/>
          </w:tcPr>
          <w:p w14:paraId="7BBB8077" w14:textId="636063F5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479" w:type="pct"/>
          </w:tcPr>
          <w:p w14:paraId="633C4E8A" w14:textId="3FF07ED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0,68</w:t>
            </w:r>
          </w:p>
        </w:tc>
        <w:tc>
          <w:tcPr>
            <w:tcW w:w="288" w:type="pct"/>
          </w:tcPr>
          <w:p w14:paraId="1B9DE0F9" w14:textId="314C689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12CC65F5" w14:textId="75F12A4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2,40</w:t>
            </w:r>
          </w:p>
        </w:tc>
        <w:tc>
          <w:tcPr>
            <w:tcW w:w="336" w:type="pct"/>
          </w:tcPr>
          <w:p w14:paraId="46703601" w14:textId="4D6CF5D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59D4A193" w14:textId="68203E2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4D475CBE" w14:textId="37FE34F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5BDC4C8" w14:textId="2E42C1C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C330BBE" w14:textId="52116F5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D563EC1" w14:textId="01E8902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480D5595" w14:textId="77777777" w:rsidTr="00F32313">
        <w:tc>
          <w:tcPr>
            <w:tcW w:w="1858" w:type="pct"/>
          </w:tcPr>
          <w:p w14:paraId="75CA8259" w14:textId="03E78FB7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479" w:type="pct"/>
          </w:tcPr>
          <w:p w14:paraId="74F77914" w14:textId="32D50FB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3,74</w:t>
            </w:r>
          </w:p>
        </w:tc>
        <w:tc>
          <w:tcPr>
            <w:tcW w:w="288" w:type="pct"/>
          </w:tcPr>
          <w:p w14:paraId="54ECF1EB" w14:textId="5B54A05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2109B5BD" w14:textId="32C9680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3,72</w:t>
            </w:r>
          </w:p>
        </w:tc>
        <w:tc>
          <w:tcPr>
            <w:tcW w:w="336" w:type="pct"/>
          </w:tcPr>
          <w:p w14:paraId="0C8DE6AF" w14:textId="51F0040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3AD784F1" w14:textId="7FD89B0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7913E252" w14:textId="33BF40E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0ADE5CA7" w14:textId="4B29484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0F9525B3" w14:textId="09C61F9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7D3EBE3" w14:textId="10B690E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67A9D3B5" w14:textId="77777777" w:rsidTr="00F32313">
        <w:tc>
          <w:tcPr>
            <w:tcW w:w="1858" w:type="pct"/>
          </w:tcPr>
          <w:p w14:paraId="4299011B" w14:textId="65810D8F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479" w:type="pct"/>
          </w:tcPr>
          <w:p w14:paraId="02CC49B2" w14:textId="4DDA314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3,83</w:t>
            </w:r>
          </w:p>
        </w:tc>
        <w:tc>
          <w:tcPr>
            <w:tcW w:w="288" w:type="pct"/>
          </w:tcPr>
          <w:p w14:paraId="7233DFD1" w14:textId="58977095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4B1E50EF" w14:textId="73A9A2D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5,66</w:t>
            </w:r>
          </w:p>
        </w:tc>
        <w:tc>
          <w:tcPr>
            <w:tcW w:w="336" w:type="pct"/>
          </w:tcPr>
          <w:p w14:paraId="6513C2E7" w14:textId="6521137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2290F34" w14:textId="40F4DBC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3C391E53" w14:textId="0C9F49F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764D2739" w14:textId="55E4595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08E6A415" w14:textId="3443968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3315C2D" w14:textId="1FF2769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4E7FBA04" w14:textId="77777777" w:rsidTr="00F32313">
        <w:tc>
          <w:tcPr>
            <w:tcW w:w="1858" w:type="pct"/>
          </w:tcPr>
          <w:p w14:paraId="792BAAC8" w14:textId="22F21BFD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479" w:type="pct"/>
          </w:tcPr>
          <w:p w14:paraId="1B43A74E" w14:textId="3D30590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1,01</w:t>
            </w:r>
          </w:p>
        </w:tc>
        <w:tc>
          <w:tcPr>
            <w:tcW w:w="288" w:type="pct"/>
          </w:tcPr>
          <w:p w14:paraId="0D761D5A" w14:textId="44C6FB9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0750BA26" w14:textId="46A1832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2,56</w:t>
            </w:r>
          </w:p>
        </w:tc>
        <w:tc>
          <w:tcPr>
            <w:tcW w:w="336" w:type="pct"/>
          </w:tcPr>
          <w:p w14:paraId="3F01FCFA" w14:textId="33BB2AA9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A52CD00" w14:textId="2E605FA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658F4C18" w14:textId="42423D5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5671F6B" w14:textId="023925B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02D1886" w14:textId="65691D9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D129F8C" w14:textId="0CA145F0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257A8ED7" w14:textId="77777777" w:rsidTr="00F32313">
        <w:tc>
          <w:tcPr>
            <w:tcW w:w="1858" w:type="pct"/>
          </w:tcPr>
          <w:p w14:paraId="6054E7A1" w14:textId="3D28881C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Тутаевский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3446F297" w14:textId="0BEC79A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3,01</w:t>
            </w:r>
          </w:p>
        </w:tc>
        <w:tc>
          <w:tcPr>
            <w:tcW w:w="288" w:type="pct"/>
          </w:tcPr>
          <w:p w14:paraId="20D5624D" w14:textId="20ADB1A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3528D67A" w14:textId="02D3A1A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3,06</w:t>
            </w:r>
          </w:p>
        </w:tc>
        <w:tc>
          <w:tcPr>
            <w:tcW w:w="336" w:type="pct"/>
          </w:tcPr>
          <w:p w14:paraId="7AB8CA21" w14:textId="2204BA04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1E2F3C97" w14:textId="2A60FD47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15343637" w14:textId="65E14DC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0F1088CA" w14:textId="0F70D176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085C78B1" w14:textId="7620685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E8EC077" w14:textId="5450C972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159A7CB7" w14:textId="77777777" w:rsidTr="00F32313">
        <w:tc>
          <w:tcPr>
            <w:tcW w:w="1858" w:type="pct"/>
          </w:tcPr>
          <w:p w14:paraId="69C6A060" w14:textId="56FA73C9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784E12">
              <w:rPr>
                <w:b w:val="0"/>
                <w:sz w:val="24"/>
                <w:szCs w:val="24"/>
              </w:rPr>
              <w:t>Угличский</w:t>
            </w:r>
            <w:proofErr w:type="spellEnd"/>
            <w:r w:rsidRPr="00784E12">
              <w:rPr>
                <w:b w:val="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79" w:type="pct"/>
          </w:tcPr>
          <w:p w14:paraId="04036DA7" w14:textId="4CCA2B6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4,66</w:t>
            </w:r>
          </w:p>
        </w:tc>
        <w:tc>
          <w:tcPr>
            <w:tcW w:w="288" w:type="pct"/>
          </w:tcPr>
          <w:p w14:paraId="12924CEE" w14:textId="42864F6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119DEEDA" w14:textId="0A03BF2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5,21</w:t>
            </w:r>
          </w:p>
        </w:tc>
        <w:tc>
          <w:tcPr>
            <w:tcW w:w="336" w:type="pct"/>
          </w:tcPr>
          <w:p w14:paraId="72E0D0FF" w14:textId="3A4CF87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35BEC27F" w14:textId="35E42C0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72383F5A" w14:textId="0D7A7AC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72E348E4" w14:textId="2EC5543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47053EF" w14:textId="633CFB6D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3450AA1A" w14:textId="358673F1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  <w:tr w:rsidR="00A65E0C" w:rsidRPr="00784E12" w14:paraId="19FA41D8" w14:textId="77777777" w:rsidTr="00F32313">
        <w:tc>
          <w:tcPr>
            <w:tcW w:w="1858" w:type="pct"/>
          </w:tcPr>
          <w:p w14:paraId="62AF4714" w14:textId="6138C926" w:rsidR="00A65E0C" w:rsidRPr="00784E12" w:rsidRDefault="00A65E0C" w:rsidP="002170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479" w:type="pct"/>
          </w:tcPr>
          <w:p w14:paraId="7946B8DB" w14:textId="02F102D8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1,55</w:t>
            </w:r>
          </w:p>
        </w:tc>
        <w:tc>
          <w:tcPr>
            <w:tcW w:w="288" w:type="pct"/>
          </w:tcPr>
          <w:p w14:paraId="292EADA9" w14:textId="35A1118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335" w:type="pct"/>
          </w:tcPr>
          <w:p w14:paraId="7EC8E8DC" w14:textId="7306C9EB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1,55</w:t>
            </w:r>
          </w:p>
        </w:tc>
        <w:tc>
          <w:tcPr>
            <w:tcW w:w="336" w:type="pct"/>
          </w:tcPr>
          <w:p w14:paraId="7C9A3029" w14:textId="021ABB3F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423698D8" w14:textId="568E196E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14:paraId="43926B5D" w14:textId="24727DFC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632DA0E8" w14:textId="5758020A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882C11E" w14:textId="66531D2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B3777C2" w14:textId="1D91A9F3" w:rsidR="00A65E0C" w:rsidRPr="00784E12" w:rsidRDefault="00A65E0C" w:rsidP="006D08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84E12">
              <w:rPr>
                <w:b w:val="0"/>
                <w:sz w:val="24"/>
                <w:szCs w:val="24"/>
              </w:rPr>
              <w:t>-</w:t>
            </w:r>
          </w:p>
        </w:tc>
      </w:tr>
    </w:tbl>
    <w:p w14:paraId="0AD64477" w14:textId="77777777" w:rsidR="009A5166" w:rsidRDefault="009A5166" w:rsidP="00D20D9D">
      <w:pPr>
        <w:pStyle w:val="20"/>
        <w:shd w:val="clear" w:color="auto" w:fill="auto"/>
        <w:tabs>
          <w:tab w:val="left" w:pos="387"/>
        </w:tabs>
        <w:spacing w:after="0"/>
        <w:ind w:left="1276" w:right="682"/>
        <w:rPr>
          <w:b w:val="0"/>
        </w:rPr>
      </w:pPr>
    </w:p>
    <w:p w14:paraId="2370BE95" w14:textId="77777777" w:rsidR="009041BF" w:rsidRDefault="009041BF" w:rsidP="009041BF">
      <w:pPr>
        <w:pStyle w:val="20"/>
        <w:shd w:val="clear" w:color="auto" w:fill="auto"/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74C12DA" w14:textId="77777777" w:rsidR="009041BF" w:rsidRPr="00C828D8" w:rsidRDefault="009041BF" w:rsidP="009041BF">
      <w:pPr>
        <w:pStyle w:val="20"/>
        <w:shd w:val="clear" w:color="auto" w:fill="auto"/>
        <w:spacing w:after="0"/>
        <w:jc w:val="both"/>
        <w:rPr>
          <w:b w:val="0"/>
        </w:rPr>
      </w:pPr>
    </w:p>
    <w:p w14:paraId="7C7BFBED" w14:textId="77777777" w:rsidR="009041BF" w:rsidRDefault="009041BF" w:rsidP="009041BF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ВДЛ – высшее должностное лицо</w:t>
      </w:r>
    </w:p>
    <w:p w14:paraId="3B7C9EEC" w14:textId="77777777" w:rsidR="009041BF" w:rsidRDefault="009041BF" w:rsidP="009041BF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ГИИС «Электронный бюджет» – государственная </w:t>
      </w:r>
      <w:r w:rsidRPr="00C828D8">
        <w:rPr>
          <w:b w:val="0"/>
        </w:rPr>
        <w:t xml:space="preserve">интегрированная информационная система управления общественными финансами </w:t>
      </w:r>
      <w:r>
        <w:rPr>
          <w:b w:val="0"/>
        </w:rPr>
        <w:t>«</w:t>
      </w:r>
      <w:r w:rsidRPr="00C828D8">
        <w:rPr>
          <w:b w:val="0"/>
        </w:rPr>
        <w:t>Электронный бюджет</w:t>
      </w:r>
      <w:r>
        <w:rPr>
          <w:b w:val="0"/>
        </w:rPr>
        <w:t>»</w:t>
      </w:r>
    </w:p>
    <w:p w14:paraId="36E985E6" w14:textId="1FE103C4" w:rsidR="009041BF" w:rsidRDefault="009041BF" w:rsidP="009041BF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ГП РФ – государственная программа Российской Федерации</w:t>
      </w:r>
    </w:p>
    <w:p w14:paraId="7D0C9C63" w14:textId="2C4756EE" w:rsidR="00F0381E" w:rsidRDefault="00F0381E" w:rsidP="009041BF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37C28AF1" w14:textId="77777777" w:rsidR="009041BF" w:rsidRDefault="009041BF" w:rsidP="009041BF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ЕМИСС – е</w:t>
      </w:r>
      <w:r w:rsidRPr="00C828D8">
        <w:rPr>
          <w:b w:val="0"/>
        </w:rPr>
        <w:t>диная межведомственная информационно-статистическая система</w:t>
      </w:r>
    </w:p>
    <w:p w14:paraId="3D5916D8" w14:textId="77777777" w:rsidR="009041BF" w:rsidRDefault="009041BF" w:rsidP="009041BF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МС ЯО – министерство строительства Ярославской области</w:t>
      </w:r>
    </w:p>
    <w:p w14:paraId="2B8188FB" w14:textId="1DCE2766" w:rsidR="009041BF" w:rsidRPr="009A5166" w:rsidRDefault="009041BF" w:rsidP="009041BF">
      <w:pPr>
        <w:pStyle w:val="20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 w:rsidRPr="00775B02">
        <w:rPr>
          <w:b w:val="0"/>
        </w:rPr>
        <w:t>ОКЕИ</w:t>
      </w:r>
      <w:r>
        <w:rPr>
          <w:b w:val="0"/>
        </w:rPr>
        <w:t xml:space="preserve"> – </w:t>
      </w:r>
      <w:r w:rsidRPr="00775B02">
        <w:rPr>
          <w:b w:val="0"/>
        </w:rPr>
        <w:t>Общероссийский классификатор единиц измерения</w:t>
      </w:r>
    </w:p>
    <w:sectPr w:rsidR="009041BF" w:rsidRPr="009A5166" w:rsidSect="00EB2E82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5201B" w14:textId="77777777" w:rsidR="006B3E70" w:rsidRDefault="006B3E70">
      <w:r>
        <w:separator/>
      </w:r>
    </w:p>
  </w:endnote>
  <w:endnote w:type="continuationSeparator" w:id="0">
    <w:p w14:paraId="2EA37503" w14:textId="77777777" w:rsidR="006B3E70" w:rsidRDefault="006B3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6B3E70" w:rsidRDefault="006B3E70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6B3E70" w:rsidRDefault="006B3E70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E662DF" w14:textId="77777777" w:rsidR="006B3E70" w:rsidRDefault="006B3E70">
      <w:r>
        <w:separator/>
      </w:r>
    </w:p>
  </w:footnote>
  <w:footnote w:type="continuationSeparator" w:id="0">
    <w:p w14:paraId="5E744F5B" w14:textId="77777777" w:rsidR="006B3E70" w:rsidRDefault="006B3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6B3E70" w:rsidRDefault="006B3E70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5C8ECCF9" w:rsidR="006B3E70" w:rsidRPr="00BF2766" w:rsidRDefault="006B3E70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1DA9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6B3E70" w:rsidRDefault="006B3E70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044"/>
    <w:rsid w:val="00001B45"/>
    <w:rsid w:val="000052B3"/>
    <w:rsid w:val="00006B42"/>
    <w:rsid w:val="00012DAC"/>
    <w:rsid w:val="00013A28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2BF4"/>
    <w:rsid w:val="00054CE5"/>
    <w:rsid w:val="00055A84"/>
    <w:rsid w:val="00056BE9"/>
    <w:rsid w:val="00060384"/>
    <w:rsid w:val="00060EF1"/>
    <w:rsid w:val="00061042"/>
    <w:rsid w:val="00061053"/>
    <w:rsid w:val="00063C3D"/>
    <w:rsid w:val="00065446"/>
    <w:rsid w:val="0006688F"/>
    <w:rsid w:val="0006738C"/>
    <w:rsid w:val="00070921"/>
    <w:rsid w:val="00071DAF"/>
    <w:rsid w:val="00073C30"/>
    <w:rsid w:val="000771C1"/>
    <w:rsid w:val="00084960"/>
    <w:rsid w:val="00085007"/>
    <w:rsid w:val="000856F3"/>
    <w:rsid w:val="00087E58"/>
    <w:rsid w:val="00093F75"/>
    <w:rsid w:val="000955C0"/>
    <w:rsid w:val="00096B9E"/>
    <w:rsid w:val="000A05AC"/>
    <w:rsid w:val="000A1209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095A"/>
    <w:rsid w:val="000D13F7"/>
    <w:rsid w:val="000D1524"/>
    <w:rsid w:val="000D2FB3"/>
    <w:rsid w:val="000D54FD"/>
    <w:rsid w:val="000D604D"/>
    <w:rsid w:val="000D62FD"/>
    <w:rsid w:val="000D6677"/>
    <w:rsid w:val="000E0154"/>
    <w:rsid w:val="000E0BEA"/>
    <w:rsid w:val="000E3069"/>
    <w:rsid w:val="000E6D38"/>
    <w:rsid w:val="000E6E9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07EE3"/>
    <w:rsid w:val="001108E2"/>
    <w:rsid w:val="00111CFF"/>
    <w:rsid w:val="00112D11"/>
    <w:rsid w:val="00113F80"/>
    <w:rsid w:val="0012249B"/>
    <w:rsid w:val="00123B7B"/>
    <w:rsid w:val="001243ED"/>
    <w:rsid w:val="00126018"/>
    <w:rsid w:val="001263D3"/>
    <w:rsid w:val="00127614"/>
    <w:rsid w:val="00132083"/>
    <w:rsid w:val="001363A7"/>
    <w:rsid w:val="00137E8C"/>
    <w:rsid w:val="00141711"/>
    <w:rsid w:val="00145352"/>
    <w:rsid w:val="001472AC"/>
    <w:rsid w:val="0015066A"/>
    <w:rsid w:val="001506FD"/>
    <w:rsid w:val="00151395"/>
    <w:rsid w:val="00151ED5"/>
    <w:rsid w:val="0016439A"/>
    <w:rsid w:val="0017004F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86B36"/>
    <w:rsid w:val="0019027E"/>
    <w:rsid w:val="00190E13"/>
    <w:rsid w:val="00191EC0"/>
    <w:rsid w:val="00192D0B"/>
    <w:rsid w:val="00193B03"/>
    <w:rsid w:val="00195537"/>
    <w:rsid w:val="00195A9C"/>
    <w:rsid w:val="00197D0F"/>
    <w:rsid w:val="001A5F93"/>
    <w:rsid w:val="001A744F"/>
    <w:rsid w:val="001B03B3"/>
    <w:rsid w:val="001B0564"/>
    <w:rsid w:val="001B2503"/>
    <w:rsid w:val="001B4783"/>
    <w:rsid w:val="001B5EC9"/>
    <w:rsid w:val="001B6C5B"/>
    <w:rsid w:val="001C3F29"/>
    <w:rsid w:val="001C4B7E"/>
    <w:rsid w:val="001D2BA8"/>
    <w:rsid w:val="001D3137"/>
    <w:rsid w:val="001D4F42"/>
    <w:rsid w:val="001D53F1"/>
    <w:rsid w:val="001E01BB"/>
    <w:rsid w:val="001E07A1"/>
    <w:rsid w:val="001E2804"/>
    <w:rsid w:val="001E6D4C"/>
    <w:rsid w:val="001E71EE"/>
    <w:rsid w:val="001F1265"/>
    <w:rsid w:val="001F2F18"/>
    <w:rsid w:val="001F6970"/>
    <w:rsid w:val="001F6EE4"/>
    <w:rsid w:val="00203181"/>
    <w:rsid w:val="0020375E"/>
    <w:rsid w:val="002046A1"/>
    <w:rsid w:val="00204B0C"/>
    <w:rsid w:val="002120E0"/>
    <w:rsid w:val="002127E0"/>
    <w:rsid w:val="002170B3"/>
    <w:rsid w:val="00217F83"/>
    <w:rsid w:val="0022218D"/>
    <w:rsid w:val="002227A2"/>
    <w:rsid w:val="00224EC9"/>
    <w:rsid w:val="002265E2"/>
    <w:rsid w:val="0023107D"/>
    <w:rsid w:val="002322F2"/>
    <w:rsid w:val="00232E47"/>
    <w:rsid w:val="00233E6F"/>
    <w:rsid w:val="00235CBC"/>
    <w:rsid w:val="002378C9"/>
    <w:rsid w:val="0024519E"/>
    <w:rsid w:val="002501EC"/>
    <w:rsid w:val="0025109F"/>
    <w:rsid w:val="002511DB"/>
    <w:rsid w:val="00251FD2"/>
    <w:rsid w:val="002528AC"/>
    <w:rsid w:val="00253042"/>
    <w:rsid w:val="00256425"/>
    <w:rsid w:val="00257677"/>
    <w:rsid w:val="0026005E"/>
    <w:rsid w:val="0026230F"/>
    <w:rsid w:val="00266CD3"/>
    <w:rsid w:val="00275CCB"/>
    <w:rsid w:val="00276B00"/>
    <w:rsid w:val="00283032"/>
    <w:rsid w:val="00287C95"/>
    <w:rsid w:val="0029254F"/>
    <w:rsid w:val="00296A67"/>
    <w:rsid w:val="002A122F"/>
    <w:rsid w:val="002A1C0F"/>
    <w:rsid w:val="002A38AC"/>
    <w:rsid w:val="002A4AD7"/>
    <w:rsid w:val="002B149E"/>
    <w:rsid w:val="002B1BF5"/>
    <w:rsid w:val="002B1EA6"/>
    <w:rsid w:val="002B2FA0"/>
    <w:rsid w:val="002B4029"/>
    <w:rsid w:val="002B4744"/>
    <w:rsid w:val="002B79C1"/>
    <w:rsid w:val="002C186C"/>
    <w:rsid w:val="002C2043"/>
    <w:rsid w:val="002C6F3F"/>
    <w:rsid w:val="002D39A9"/>
    <w:rsid w:val="002D40A0"/>
    <w:rsid w:val="002D569A"/>
    <w:rsid w:val="002E12D7"/>
    <w:rsid w:val="002E1E77"/>
    <w:rsid w:val="002E2A20"/>
    <w:rsid w:val="002E2DCD"/>
    <w:rsid w:val="002E47AC"/>
    <w:rsid w:val="002E4CB6"/>
    <w:rsid w:val="002E7117"/>
    <w:rsid w:val="002E741C"/>
    <w:rsid w:val="002F02EA"/>
    <w:rsid w:val="002F3B51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54E0"/>
    <w:rsid w:val="0030579C"/>
    <w:rsid w:val="00307C12"/>
    <w:rsid w:val="00311EC0"/>
    <w:rsid w:val="00312F1B"/>
    <w:rsid w:val="0031584E"/>
    <w:rsid w:val="00317FBD"/>
    <w:rsid w:val="003260E7"/>
    <w:rsid w:val="0032611E"/>
    <w:rsid w:val="00327BD8"/>
    <w:rsid w:val="003301BC"/>
    <w:rsid w:val="003305A1"/>
    <w:rsid w:val="00330BD0"/>
    <w:rsid w:val="003329A8"/>
    <w:rsid w:val="00337CFD"/>
    <w:rsid w:val="0034480C"/>
    <w:rsid w:val="003465FB"/>
    <w:rsid w:val="00347B7C"/>
    <w:rsid w:val="00351D8C"/>
    <w:rsid w:val="00352619"/>
    <w:rsid w:val="0035357F"/>
    <w:rsid w:val="00355CEE"/>
    <w:rsid w:val="00356DD0"/>
    <w:rsid w:val="00363A8F"/>
    <w:rsid w:val="003651A9"/>
    <w:rsid w:val="00365223"/>
    <w:rsid w:val="003665A6"/>
    <w:rsid w:val="00366950"/>
    <w:rsid w:val="00373776"/>
    <w:rsid w:val="0037493B"/>
    <w:rsid w:val="00376A40"/>
    <w:rsid w:val="003838D6"/>
    <w:rsid w:val="003865B3"/>
    <w:rsid w:val="0039294B"/>
    <w:rsid w:val="00394B76"/>
    <w:rsid w:val="003A14AF"/>
    <w:rsid w:val="003A4B2A"/>
    <w:rsid w:val="003A7D92"/>
    <w:rsid w:val="003B165F"/>
    <w:rsid w:val="003B33DE"/>
    <w:rsid w:val="003C0321"/>
    <w:rsid w:val="003C07DB"/>
    <w:rsid w:val="003C1EBD"/>
    <w:rsid w:val="003C45AD"/>
    <w:rsid w:val="003C5634"/>
    <w:rsid w:val="003D0954"/>
    <w:rsid w:val="003D11FC"/>
    <w:rsid w:val="003D442C"/>
    <w:rsid w:val="003E02A4"/>
    <w:rsid w:val="003E5DCE"/>
    <w:rsid w:val="003F18F5"/>
    <w:rsid w:val="003F2678"/>
    <w:rsid w:val="003F3D3C"/>
    <w:rsid w:val="003F41E4"/>
    <w:rsid w:val="003F4850"/>
    <w:rsid w:val="003F766B"/>
    <w:rsid w:val="0040099B"/>
    <w:rsid w:val="004033A6"/>
    <w:rsid w:val="004058D7"/>
    <w:rsid w:val="00406FB1"/>
    <w:rsid w:val="00407A25"/>
    <w:rsid w:val="00410D20"/>
    <w:rsid w:val="00412835"/>
    <w:rsid w:val="00412A16"/>
    <w:rsid w:val="0041436F"/>
    <w:rsid w:val="00415557"/>
    <w:rsid w:val="004156A6"/>
    <w:rsid w:val="0042087D"/>
    <w:rsid w:val="00422A15"/>
    <w:rsid w:val="00422A1D"/>
    <w:rsid w:val="00427E4E"/>
    <w:rsid w:val="00430116"/>
    <w:rsid w:val="0044129A"/>
    <w:rsid w:val="00441F1D"/>
    <w:rsid w:val="004447EA"/>
    <w:rsid w:val="00450A25"/>
    <w:rsid w:val="00450E16"/>
    <w:rsid w:val="00450FAE"/>
    <w:rsid w:val="004516C7"/>
    <w:rsid w:val="00452A0B"/>
    <w:rsid w:val="00454702"/>
    <w:rsid w:val="00455E63"/>
    <w:rsid w:val="00457FA3"/>
    <w:rsid w:val="004662DB"/>
    <w:rsid w:val="00470644"/>
    <w:rsid w:val="00470800"/>
    <w:rsid w:val="00473D13"/>
    <w:rsid w:val="0047581B"/>
    <w:rsid w:val="0048077A"/>
    <w:rsid w:val="00482FE8"/>
    <w:rsid w:val="004832B9"/>
    <w:rsid w:val="00483CB2"/>
    <w:rsid w:val="004858B0"/>
    <w:rsid w:val="004902D2"/>
    <w:rsid w:val="004914BE"/>
    <w:rsid w:val="004A200E"/>
    <w:rsid w:val="004A2146"/>
    <w:rsid w:val="004A3325"/>
    <w:rsid w:val="004A340F"/>
    <w:rsid w:val="004A7205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6536"/>
    <w:rsid w:val="004D7CBC"/>
    <w:rsid w:val="004E092F"/>
    <w:rsid w:val="004E2D03"/>
    <w:rsid w:val="004E37E4"/>
    <w:rsid w:val="004E4288"/>
    <w:rsid w:val="004E54AC"/>
    <w:rsid w:val="004E6630"/>
    <w:rsid w:val="004E785D"/>
    <w:rsid w:val="004F1B24"/>
    <w:rsid w:val="004F2518"/>
    <w:rsid w:val="004F2E36"/>
    <w:rsid w:val="004F415E"/>
    <w:rsid w:val="004F4A9E"/>
    <w:rsid w:val="00502BAB"/>
    <w:rsid w:val="005055EC"/>
    <w:rsid w:val="00511CEE"/>
    <w:rsid w:val="00513096"/>
    <w:rsid w:val="0051461D"/>
    <w:rsid w:val="00515C93"/>
    <w:rsid w:val="005167B6"/>
    <w:rsid w:val="005173B5"/>
    <w:rsid w:val="00517CD2"/>
    <w:rsid w:val="00522C65"/>
    <w:rsid w:val="00526C2C"/>
    <w:rsid w:val="0053019B"/>
    <w:rsid w:val="005302A1"/>
    <w:rsid w:val="00530CE7"/>
    <w:rsid w:val="00531D81"/>
    <w:rsid w:val="00532D83"/>
    <w:rsid w:val="00533665"/>
    <w:rsid w:val="0053436B"/>
    <w:rsid w:val="00540140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3AD8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96C"/>
    <w:rsid w:val="005A0212"/>
    <w:rsid w:val="005A0D5E"/>
    <w:rsid w:val="005A2C79"/>
    <w:rsid w:val="005A4951"/>
    <w:rsid w:val="005A5B1C"/>
    <w:rsid w:val="005A7E87"/>
    <w:rsid w:val="005B5638"/>
    <w:rsid w:val="005B57F2"/>
    <w:rsid w:val="005B6C0E"/>
    <w:rsid w:val="005B700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0FD7"/>
    <w:rsid w:val="005E1764"/>
    <w:rsid w:val="005E40B4"/>
    <w:rsid w:val="005E452E"/>
    <w:rsid w:val="005F6B63"/>
    <w:rsid w:val="005F6D5B"/>
    <w:rsid w:val="005F73F3"/>
    <w:rsid w:val="00600ABC"/>
    <w:rsid w:val="00601484"/>
    <w:rsid w:val="00603C19"/>
    <w:rsid w:val="0060511C"/>
    <w:rsid w:val="00610FFF"/>
    <w:rsid w:val="00611431"/>
    <w:rsid w:val="00614D91"/>
    <w:rsid w:val="006210DC"/>
    <w:rsid w:val="006225C7"/>
    <w:rsid w:val="00626FF3"/>
    <w:rsid w:val="00627849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1594"/>
    <w:rsid w:val="006428FC"/>
    <w:rsid w:val="00643525"/>
    <w:rsid w:val="00643EB8"/>
    <w:rsid w:val="00646098"/>
    <w:rsid w:val="00647EA3"/>
    <w:rsid w:val="00650970"/>
    <w:rsid w:val="00650CBA"/>
    <w:rsid w:val="00651ED7"/>
    <w:rsid w:val="00654E42"/>
    <w:rsid w:val="006564F5"/>
    <w:rsid w:val="006574BD"/>
    <w:rsid w:val="006603D3"/>
    <w:rsid w:val="00660629"/>
    <w:rsid w:val="0066092F"/>
    <w:rsid w:val="00660CC4"/>
    <w:rsid w:val="00661D0F"/>
    <w:rsid w:val="00662726"/>
    <w:rsid w:val="006645C1"/>
    <w:rsid w:val="006702C1"/>
    <w:rsid w:val="006703CE"/>
    <w:rsid w:val="0067084C"/>
    <w:rsid w:val="00680C57"/>
    <w:rsid w:val="00681250"/>
    <w:rsid w:val="006839A2"/>
    <w:rsid w:val="00684F19"/>
    <w:rsid w:val="0068538B"/>
    <w:rsid w:val="00693293"/>
    <w:rsid w:val="00693E44"/>
    <w:rsid w:val="00695150"/>
    <w:rsid w:val="006976E6"/>
    <w:rsid w:val="006A1E40"/>
    <w:rsid w:val="006A2B55"/>
    <w:rsid w:val="006A585B"/>
    <w:rsid w:val="006A67DC"/>
    <w:rsid w:val="006A7FFD"/>
    <w:rsid w:val="006B01E0"/>
    <w:rsid w:val="006B3E70"/>
    <w:rsid w:val="006C18BF"/>
    <w:rsid w:val="006C1EBE"/>
    <w:rsid w:val="006C21DC"/>
    <w:rsid w:val="006C6B7A"/>
    <w:rsid w:val="006C782C"/>
    <w:rsid w:val="006D08A2"/>
    <w:rsid w:val="006D4D69"/>
    <w:rsid w:val="006E1D60"/>
    <w:rsid w:val="006E33C0"/>
    <w:rsid w:val="006E451C"/>
    <w:rsid w:val="006E4CCA"/>
    <w:rsid w:val="006F0F19"/>
    <w:rsid w:val="006F30A9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20A90"/>
    <w:rsid w:val="007218F5"/>
    <w:rsid w:val="0072251D"/>
    <w:rsid w:val="00723545"/>
    <w:rsid w:val="00727D18"/>
    <w:rsid w:val="007300CC"/>
    <w:rsid w:val="00730B46"/>
    <w:rsid w:val="00730B5D"/>
    <w:rsid w:val="00734A13"/>
    <w:rsid w:val="00735491"/>
    <w:rsid w:val="00736345"/>
    <w:rsid w:val="00753DEC"/>
    <w:rsid w:val="00761307"/>
    <w:rsid w:val="00761E46"/>
    <w:rsid w:val="00762A67"/>
    <w:rsid w:val="0076519C"/>
    <w:rsid w:val="00765B6B"/>
    <w:rsid w:val="00767712"/>
    <w:rsid w:val="00767A30"/>
    <w:rsid w:val="00770417"/>
    <w:rsid w:val="00773FE1"/>
    <w:rsid w:val="00775934"/>
    <w:rsid w:val="00775B02"/>
    <w:rsid w:val="00781F20"/>
    <w:rsid w:val="0078262D"/>
    <w:rsid w:val="00783213"/>
    <w:rsid w:val="00784E12"/>
    <w:rsid w:val="00785F9D"/>
    <w:rsid w:val="00787DBE"/>
    <w:rsid w:val="00796280"/>
    <w:rsid w:val="007967A5"/>
    <w:rsid w:val="00796806"/>
    <w:rsid w:val="007971C3"/>
    <w:rsid w:val="007A09FF"/>
    <w:rsid w:val="007A311D"/>
    <w:rsid w:val="007B03CE"/>
    <w:rsid w:val="007B1E76"/>
    <w:rsid w:val="007B64A5"/>
    <w:rsid w:val="007B689C"/>
    <w:rsid w:val="007C0168"/>
    <w:rsid w:val="007C157C"/>
    <w:rsid w:val="007C63C7"/>
    <w:rsid w:val="007C6CDC"/>
    <w:rsid w:val="007C6FF1"/>
    <w:rsid w:val="007C7046"/>
    <w:rsid w:val="007C7455"/>
    <w:rsid w:val="007D0EB9"/>
    <w:rsid w:val="007D1B54"/>
    <w:rsid w:val="007D1B6A"/>
    <w:rsid w:val="007D310B"/>
    <w:rsid w:val="007D3A13"/>
    <w:rsid w:val="007D45A0"/>
    <w:rsid w:val="007D4B38"/>
    <w:rsid w:val="007D51B1"/>
    <w:rsid w:val="007D6402"/>
    <w:rsid w:val="007D744E"/>
    <w:rsid w:val="007E17C5"/>
    <w:rsid w:val="007E1BD0"/>
    <w:rsid w:val="007E617A"/>
    <w:rsid w:val="007E6281"/>
    <w:rsid w:val="007F022B"/>
    <w:rsid w:val="007F2FA1"/>
    <w:rsid w:val="008014DE"/>
    <w:rsid w:val="0080265F"/>
    <w:rsid w:val="00802C06"/>
    <w:rsid w:val="008045C4"/>
    <w:rsid w:val="0080593C"/>
    <w:rsid w:val="00805B46"/>
    <w:rsid w:val="00805D84"/>
    <w:rsid w:val="00810092"/>
    <w:rsid w:val="008110AE"/>
    <w:rsid w:val="008158B6"/>
    <w:rsid w:val="008171B0"/>
    <w:rsid w:val="00820132"/>
    <w:rsid w:val="00820D1D"/>
    <w:rsid w:val="00822222"/>
    <w:rsid w:val="00824547"/>
    <w:rsid w:val="00832F4A"/>
    <w:rsid w:val="0084058D"/>
    <w:rsid w:val="008435BC"/>
    <w:rsid w:val="008508C9"/>
    <w:rsid w:val="00850F27"/>
    <w:rsid w:val="00851D06"/>
    <w:rsid w:val="00851EDC"/>
    <w:rsid w:val="00852289"/>
    <w:rsid w:val="00854538"/>
    <w:rsid w:val="00855A68"/>
    <w:rsid w:val="00861AF4"/>
    <w:rsid w:val="0086234B"/>
    <w:rsid w:val="00864B15"/>
    <w:rsid w:val="00870157"/>
    <w:rsid w:val="00873EE6"/>
    <w:rsid w:val="00873FB9"/>
    <w:rsid w:val="0087458B"/>
    <w:rsid w:val="00875F3D"/>
    <w:rsid w:val="00877F75"/>
    <w:rsid w:val="00880D72"/>
    <w:rsid w:val="00883412"/>
    <w:rsid w:val="00885E15"/>
    <w:rsid w:val="0089047C"/>
    <w:rsid w:val="008923B8"/>
    <w:rsid w:val="008927E1"/>
    <w:rsid w:val="008A1BC6"/>
    <w:rsid w:val="008A3399"/>
    <w:rsid w:val="008A528D"/>
    <w:rsid w:val="008A60C9"/>
    <w:rsid w:val="008A692F"/>
    <w:rsid w:val="008B00D7"/>
    <w:rsid w:val="008B0587"/>
    <w:rsid w:val="008B1794"/>
    <w:rsid w:val="008B7AA0"/>
    <w:rsid w:val="008C0318"/>
    <w:rsid w:val="008C130A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3C6"/>
    <w:rsid w:val="008E5C8A"/>
    <w:rsid w:val="008E68D7"/>
    <w:rsid w:val="008E7BFC"/>
    <w:rsid w:val="008F0E52"/>
    <w:rsid w:val="008F281E"/>
    <w:rsid w:val="008F74EE"/>
    <w:rsid w:val="009006CE"/>
    <w:rsid w:val="00901047"/>
    <w:rsid w:val="00901A55"/>
    <w:rsid w:val="00902252"/>
    <w:rsid w:val="009041BF"/>
    <w:rsid w:val="00914515"/>
    <w:rsid w:val="00915F27"/>
    <w:rsid w:val="0092111A"/>
    <w:rsid w:val="009234A8"/>
    <w:rsid w:val="00925445"/>
    <w:rsid w:val="0092652F"/>
    <w:rsid w:val="00930487"/>
    <w:rsid w:val="0093173F"/>
    <w:rsid w:val="00932224"/>
    <w:rsid w:val="00933508"/>
    <w:rsid w:val="00933F18"/>
    <w:rsid w:val="009367D9"/>
    <w:rsid w:val="009415CF"/>
    <w:rsid w:val="009451DC"/>
    <w:rsid w:val="009458A6"/>
    <w:rsid w:val="009513A2"/>
    <w:rsid w:val="0095428A"/>
    <w:rsid w:val="009545EE"/>
    <w:rsid w:val="00954A99"/>
    <w:rsid w:val="009653D5"/>
    <w:rsid w:val="00966DA5"/>
    <w:rsid w:val="00967DB7"/>
    <w:rsid w:val="00971672"/>
    <w:rsid w:val="00973991"/>
    <w:rsid w:val="00975084"/>
    <w:rsid w:val="00976FE4"/>
    <w:rsid w:val="0098220E"/>
    <w:rsid w:val="00982283"/>
    <w:rsid w:val="00982A94"/>
    <w:rsid w:val="00983788"/>
    <w:rsid w:val="00986810"/>
    <w:rsid w:val="00990744"/>
    <w:rsid w:val="00992063"/>
    <w:rsid w:val="0099467E"/>
    <w:rsid w:val="009946BD"/>
    <w:rsid w:val="00996856"/>
    <w:rsid w:val="00997930"/>
    <w:rsid w:val="009A1EA5"/>
    <w:rsid w:val="009A3253"/>
    <w:rsid w:val="009A45E5"/>
    <w:rsid w:val="009A5166"/>
    <w:rsid w:val="009A7AC0"/>
    <w:rsid w:val="009B0779"/>
    <w:rsid w:val="009B4ED3"/>
    <w:rsid w:val="009B63CF"/>
    <w:rsid w:val="009C0911"/>
    <w:rsid w:val="009C1199"/>
    <w:rsid w:val="009C18DD"/>
    <w:rsid w:val="009C2556"/>
    <w:rsid w:val="009D0C8C"/>
    <w:rsid w:val="009D17D2"/>
    <w:rsid w:val="009D1B54"/>
    <w:rsid w:val="009D3C34"/>
    <w:rsid w:val="009D54A6"/>
    <w:rsid w:val="009D69FB"/>
    <w:rsid w:val="009E0B12"/>
    <w:rsid w:val="009E0E72"/>
    <w:rsid w:val="009E122B"/>
    <w:rsid w:val="009E179A"/>
    <w:rsid w:val="009E3A37"/>
    <w:rsid w:val="009E5137"/>
    <w:rsid w:val="009E62C7"/>
    <w:rsid w:val="009F098D"/>
    <w:rsid w:val="009F430B"/>
    <w:rsid w:val="009F7508"/>
    <w:rsid w:val="00A016D6"/>
    <w:rsid w:val="00A031E0"/>
    <w:rsid w:val="00A043CB"/>
    <w:rsid w:val="00A134F2"/>
    <w:rsid w:val="00A16258"/>
    <w:rsid w:val="00A1674D"/>
    <w:rsid w:val="00A16E0C"/>
    <w:rsid w:val="00A17ED0"/>
    <w:rsid w:val="00A17FDC"/>
    <w:rsid w:val="00A20CDA"/>
    <w:rsid w:val="00A24828"/>
    <w:rsid w:val="00A254CB"/>
    <w:rsid w:val="00A25C83"/>
    <w:rsid w:val="00A3065E"/>
    <w:rsid w:val="00A41B5F"/>
    <w:rsid w:val="00A41CCD"/>
    <w:rsid w:val="00A42AFA"/>
    <w:rsid w:val="00A447FC"/>
    <w:rsid w:val="00A47549"/>
    <w:rsid w:val="00A47CE3"/>
    <w:rsid w:val="00A47EA5"/>
    <w:rsid w:val="00A51359"/>
    <w:rsid w:val="00A51410"/>
    <w:rsid w:val="00A54B12"/>
    <w:rsid w:val="00A57491"/>
    <w:rsid w:val="00A600D1"/>
    <w:rsid w:val="00A60822"/>
    <w:rsid w:val="00A62FA8"/>
    <w:rsid w:val="00A65E0C"/>
    <w:rsid w:val="00A67715"/>
    <w:rsid w:val="00A701EC"/>
    <w:rsid w:val="00A71B53"/>
    <w:rsid w:val="00A739C5"/>
    <w:rsid w:val="00A75B41"/>
    <w:rsid w:val="00A75F5C"/>
    <w:rsid w:val="00A7744F"/>
    <w:rsid w:val="00A80437"/>
    <w:rsid w:val="00A85635"/>
    <w:rsid w:val="00A8576A"/>
    <w:rsid w:val="00A86189"/>
    <w:rsid w:val="00A86C3C"/>
    <w:rsid w:val="00A87E80"/>
    <w:rsid w:val="00A91BDC"/>
    <w:rsid w:val="00A93975"/>
    <w:rsid w:val="00A949F1"/>
    <w:rsid w:val="00A95D5F"/>
    <w:rsid w:val="00A96DC5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859"/>
    <w:rsid w:val="00AD0BA5"/>
    <w:rsid w:val="00AD1E17"/>
    <w:rsid w:val="00AD207A"/>
    <w:rsid w:val="00AD4115"/>
    <w:rsid w:val="00AD6A7F"/>
    <w:rsid w:val="00AD6FBD"/>
    <w:rsid w:val="00AE1007"/>
    <w:rsid w:val="00AE1080"/>
    <w:rsid w:val="00AE200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2785F"/>
    <w:rsid w:val="00B27A08"/>
    <w:rsid w:val="00B31150"/>
    <w:rsid w:val="00B3288B"/>
    <w:rsid w:val="00B350F7"/>
    <w:rsid w:val="00B43F11"/>
    <w:rsid w:val="00B50605"/>
    <w:rsid w:val="00B523A0"/>
    <w:rsid w:val="00B526FE"/>
    <w:rsid w:val="00B52CB0"/>
    <w:rsid w:val="00B549B5"/>
    <w:rsid w:val="00B6196D"/>
    <w:rsid w:val="00B62FF0"/>
    <w:rsid w:val="00B63E43"/>
    <w:rsid w:val="00B64269"/>
    <w:rsid w:val="00B64568"/>
    <w:rsid w:val="00B659CE"/>
    <w:rsid w:val="00B671ED"/>
    <w:rsid w:val="00B67FDA"/>
    <w:rsid w:val="00B71C1F"/>
    <w:rsid w:val="00B72772"/>
    <w:rsid w:val="00B73C93"/>
    <w:rsid w:val="00B7436C"/>
    <w:rsid w:val="00B74A2D"/>
    <w:rsid w:val="00B81B3B"/>
    <w:rsid w:val="00B84BC1"/>
    <w:rsid w:val="00B90AA0"/>
    <w:rsid w:val="00B91562"/>
    <w:rsid w:val="00B91B31"/>
    <w:rsid w:val="00B9284F"/>
    <w:rsid w:val="00B92A43"/>
    <w:rsid w:val="00B94ACB"/>
    <w:rsid w:val="00BA028C"/>
    <w:rsid w:val="00BA02C4"/>
    <w:rsid w:val="00BA1C84"/>
    <w:rsid w:val="00BA48D2"/>
    <w:rsid w:val="00BB1490"/>
    <w:rsid w:val="00BB1FD7"/>
    <w:rsid w:val="00BB2456"/>
    <w:rsid w:val="00BB2B53"/>
    <w:rsid w:val="00BB3F0F"/>
    <w:rsid w:val="00BB4357"/>
    <w:rsid w:val="00BB4908"/>
    <w:rsid w:val="00BB5172"/>
    <w:rsid w:val="00BC1262"/>
    <w:rsid w:val="00BC2EF0"/>
    <w:rsid w:val="00BC5D3B"/>
    <w:rsid w:val="00BC794D"/>
    <w:rsid w:val="00BD1237"/>
    <w:rsid w:val="00BD242C"/>
    <w:rsid w:val="00BD3891"/>
    <w:rsid w:val="00BD764F"/>
    <w:rsid w:val="00BD76EF"/>
    <w:rsid w:val="00BD7F3F"/>
    <w:rsid w:val="00BE0E6B"/>
    <w:rsid w:val="00BE2CB4"/>
    <w:rsid w:val="00BE3254"/>
    <w:rsid w:val="00BE54E5"/>
    <w:rsid w:val="00BE7659"/>
    <w:rsid w:val="00BF0C52"/>
    <w:rsid w:val="00BF2724"/>
    <w:rsid w:val="00BF2766"/>
    <w:rsid w:val="00BF3207"/>
    <w:rsid w:val="00BF45C7"/>
    <w:rsid w:val="00BF4FC7"/>
    <w:rsid w:val="00C00A84"/>
    <w:rsid w:val="00C04068"/>
    <w:rsid w:val="00C04688"/>
    <w:rsid w:val="00C072B4"/>
    <w:rsid w:val="00C10AC8"/>
    <w:rsid w:val="00C115E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46C1A"/>
    <w:rsid w:val="00C51148"/>
    <w:rsid w:val="00C547CE"/>
    <w:rsid w:val="00C549D7"/>
    <w:rsid w:val="00C56216"/>
    <w:rsid w:val="00C562E6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0ABB"/>
    <w:rsid w:val="00C713BB"/>
    <w:rsid w:val="00C7382E"/>
    <w:rsid w:val="00C746A1"/>
    <w:rsid w:val="00C77D32"/>
    <w:rsid w:val="00C8219B"/>
    <w:rsid w:val="00C828D8"/>
    <w:rsid w:val="00C82DF5"/>
    <w:rsid w:val="00C83526"/>
    <w:rsid w:val="00C93831"/>
    <w:rsid w:val="00C949A5"/>
    <w:rsid w:val="00C968EB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C1F92"/>
    <w:rsid w:val="00CC39E8"/>
    <w:rsid w:val="00CC6BF6"/>
    <w:rsid w:val="00CC7A2D"/>
    <w:rsid w:val="00CD2FC8"/>
    <w:rsid w:val="00CD43C7"/>
    <w:rsid w:val="00CD74F5"/>
    <w:rsid w:val="00CE1C84"/>
    <w:rsid w:val="00CE7ADF"/>
    <w:rsid w:val="00CF083C"/>
    <w:rsid w:val="00CF1F08"/>
    <w:rsid w:val="00CF26C6"/>
    <w:rsid w:val="00CF4807"/>
    <w:rsid w:val="00CF49F9"/>
    <w:rsid w:val="00CF6FA4"/>
    <w:rsid w:val="00D003B6"/>
    <w:rsid w:val="00D018F0"/>
    <w:rsid w:val="00D02A54"/>
    <w:rsid w:val="00D02F24"/>
    <w:rsid w:val="00D05E5D"/>
    <w:rsid w:val="00D070C9"/>
    <w:rsid w:val="00D07254"/>
    <w:rsid w:val="00D078CD"/>
    <w:rsid w:val="00D12265"/>
    <w:rsid w:val="00D12484"/>
    <w:rsid w:val="00D13FD0"/>
    <w:rsid w:val="00D201FE"/>
    <w:rsid w:val="00D20CF8"/>
    <w:rsid w:val="00D20D9D"/>
    <w:rsid w:val="00D23B21"/>
    <w:rsid w:val="00D261AC"/>
    <w:rsid w:val="00D26656"/>
    <w:rsid w:val="00D273E3"/>
    <w:rsid w:val="00D27ED1"/>
    <w:rsid w:val="00D3120C"/>
    <w:rsid w:val="00D3346E"/>
    <w:rsid w:val="00D36CF0"/>
    <w:rsid w:val="00D3711F"/>
    <w:rsid w:val="00D424BC"/>
    <w:rsid w:val="00D42999"/>
    <w:rsid w:val="00D43288"/>
    <w:rsid w:val="00D455B5"/>
    <w:rsid w:val="00D455FC"/>
    <w:rsid w:val="00D45DE7"/>
    <w:rsid w:val="00D45ED7"/>
    <w:rsid w:val="00D465C9"/>
    <w:rsid w:val="00D52F66"/>
    <w:rsid w:val="00D5512A"/>
    <w:rsid w:val="00D67994"/>
    <w:rsid w:val="00D70D8B"/>
    <w:rsid w:val="00D71A39"/>
    <w:rsid w:val="00D73504"/>
    <w:rsid w:val="00D75965"/>
    <w:rsid w:val="00D77EE5"/>
    <w:rsid w:val="00D8011E"/>
    <w:rsid w:val="00D850B0"/>
    <w:rsid w:val="00D86330"/>
    <w:rsid w:val="00D87899"/>
    <w:rsid w:val="00D87E70"/>
    <w:rsid w:val="00D90719"/>
    <w:rsid w:val="00D929C2"/>
    <w:rsid w:val="00D949B1"/>
    <w:rsid w:val="00D95D21"/>
    <w:rsid w:val="00DA7611"/>
    <w:rsid w:val="00DA7FE0"/>
    <w:rsid w:val="00DB340D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3850"/>
    <w:rsid w:val="00DE3E2B"/>
    <w:rsid w:val="00DE4FF4"/>
    <w:rsid w:val="00DF1F8D"/>
    <w:rsid w:val="00DF211E"/>
    <w:rsid w:val="00DF2EA5"/>
    <w:rsid w:val="00DF5C5C"/>
    <w:rsid w:val="00DF717B"/>
    <w:rsid w:val="00DF780D"/>
    <w:rsid w:val="00DF7C81"/>
    <w:rsid w:val="00E020C2"/>
    <w:rsid w:val="00E0212C"/>
    <w:rsid w:val="00E05E91"/>
    <w:rsid w:val="00E0661B"/>
    <w:rsid w:val="00E07326"/>
    <w:rsid w:val="00E11886"/>
    <w:rsid w:val="00E13AE3"/>
    <w:rsid w:val="00E1529F"/>
    <w:rsid w:val="00E1668C"/>
    <w:rsid w:val="00E2446C"/>
    <w:rsid w:val="00E25312"/>
    <w:rsid w:val="00E4510F"/>
    <w:rsid w:val="00E45252"/>
    <w:rsid w:val="00E456DF"/>
    <w:rsid w:val="00E4707B"/>
    <w:rsid w:val="00E53548"/>
    <w:rsid w:val="00E5670B"/>
    <w:rsid w:val="00E60599"/>
    <w:rsid w:val="00E64C75"/>
    <w:rsid w:val="00E65089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B2E82"/>
    <w:rsid w:val="00EB3300"/>
    <w:rsid w:val="00EB3A44"/>
    <w:rsid w:val="00EB4D43"/>
    <w:rsid w:val="00EB606F"/>
    <w:rsid w:val="00EB6584"/>
    <w:rsid w:val="00EB7A48"/>
    <w:rsid w:val="00EC1486"/>
    <w:rsid w:val="00EC1F2B"/>
    <w:rsid w:val="00EC6DBC"/>
    <w:rsid w:val="00EC7952"/>
    <w:rsid w:val="00ED1605"/>
    <w:rsid w:val="00ED19CA"/>
    <w:rsid w:val="00ED3F0C"/>
    <w:rsid w:val="00ED6864"/>
    <w:rsid w:val="00ED68A0"/>
    <w:rsid w:val="00ED7CE6"/>
    <w:rsid w:val="00EE2D71"/>
    <w:rsid w:val="00EE2DFE"/>
    <w:rsid w:val="00EE4401"/>
    <w:rsid w:val="00EF0827"/>
    <w:rsid w:val="00EF16FD"/>
    <w:rsid w:val="00EF405A"/>
    <w:rsid w:val="00EF4908"/>
    <w:rsid w:val="00EF52C9"/>
    <w:rsid w:val="00F003DF"/>
    <w:rsid w:val="00F02561"/>
    <w:rsid w:val="00F03324"/>
    <w:rsid w:val="00F0381E"/>
    <w:rsid w:val="00F044A5"/>
    <w:rsid w:val="00F13DA2"/>
    <w:rsid w:val="00F1657E"/>
    <w:rsid w:val="00F16A02"/>
    <w:rsid w:val="00F17185"/>
    <w:rsid w:val="00F2047F"/>
    <w:rsid w:val="00F206D9"/>
    <w:rsid w:val="00F20968"/>
    <w:rsid w:val="00F21686"/>
    <w:rsid w:val="00F23D4C"/>
    <w:rsid w:val="00F24F4C"/>
    <w:rsid w:val="00F25CEE"/>
    <w:rsid w:val="00F26661"/>
    <w:rsid w:val="00F30489"/>
    <w:rsid w:val="00F31275"/>
    <w:rsid w:val="00F320F7"/>
    <w:rsid w:val="00F32313"/>
    <w:rsid w:val="00F339A2"/>
    <w:rsid w:val="00F33A69"/>
    <w:rsid w:val="00F34F3D"/>
    <w:rsid w:val="00F3507D"/>
    <w:rsid w:val="00F36AE0"/>
    <w:rsid w:val="00F374AF"/>
    <w:rsid w:val="00F40D8B"/>
    <w:rsid w:val="00F42A2F"/>
    <w:rsid w:val="00F43C1D"/>
    <w:rsid w:val="00F44312"/>
    <w:rsid w:val="00F4489F"/>
    <w:rsid w:val="00F4502F"/>
    <w:rsid w:val="00F466E7"/>
    <w:rsid w:val="00F51088"/>
    <w:rsid w:val="00F51DA9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0D26"/>
    <w:rsid w:val="00F70D6B"/>
    <w:rsid w:val="00F73334"/>
    <w:rsid w:val="00F74EFA"/>
    <w:rsid w:val="00F777FE"/>
    <w:rsid w:val="00F817AE"/>
    <w:rsid w:val="00F81C49"/>
    <w:rsid w:val="00F84381"/>
    <w:rsid w:val="00F85C3C"/>
    <w:rsid w:val="00F8778D"/>
    <w:rsid w:val="00F9125C"/>
    <w:rsid w:val="00F949A4"/>
    <w:rsid w:val="00F9582F"/>
    <w:rsid w:val="00F97629"/>
    <w:rsid w:val="00FA05ED"/>
    <w:rsid w:val="00FA3127"/>
    <w:rsid w:val="00FA3F3F"/>
    <w:rsid w:val="00FA4ED4"/>
    <w:rsid w:val="00FB100C"/>
    <w:rsid w:val="00FB1342"/>
    <w:rsid w:val="00FB5698"/>
    <w:rsid w:val="00FB5F62"/>
    <w:rsid w:val="00FC3E6F"/>
    <w:rsid w:val="00FC76D8"/>
    <w:rsid w:val="00FD19E7"/>
    <w:rsid w:val="00FD262F"/>
    <w:rsid w:val="00FD2D52"/>
    <w:rsid w:val="00FD2E43"/>
    <w:rsid w:val="00FD4DEE"/>
    <w:rsid w:val="00FD5F00"/>
    <w:rsid w:val="00FE11A8"/>
    <w:rsid w:val="00FE1E97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C71AB-A665-468A-ACCB-0DA65B24E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12</Pages>
  <Words>2815</Words>
  <Characters>16049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18827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Медникова Олеся Евгеньевна</cp:lastModifiedBy>
  <cp:revision>48</cp:revision>
  <cp:lastPrinted>2023-10-18T11:03:00Z</cp:lastPrinted>
  <dcterms:created xsi:type="dcterms:W3CDTF">2023-10-18T10:32:00Z</dcterms:created>
  <dcterms:modified xsi:type="dcterms:W3CDTF">2023-10-31T11:47:00Z</dcterms:modified>
</cp:coreProperties>
</file>