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AA4" w:rsidRDefault="0034212E" w:rsidP="0034212E">
      <w:pPr>
        <w:spacing w:after="0" w:line="228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34212E" w:rsidRPr="00763C31" w:rsidRDefault="0034212E" w:rsidP="0034212E">
      <w:pPr>
        <w:spacing w:after="0" w:line="228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F3AA4" w:rsidRPr="00763C31" w:rsidRDefault="00612150" w:rsidP="002F3AA4">
      <w:pPr>
        <w:autoSpaceDE w:val="0"/>
        <w:autoSpaceDN w:val="0"/>
        <w:adjustRightInd w:val="0"/>
        <w:spacing w:after="0" w:line="23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63C3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ПОРЯДОК </w:t>
      </w:r>
    </w:p>
    <w:p w:rsidR="00CD2A9B" w:rsidRPr="00763C31" w:rsidRDefault="00612150" w:rsidP="00CD2A9B">
      <w:pPr>
        <w:autoSpaceDE w:val="0"/>
        <w:autoSpaceDN w:val="0"/>
        <w:adjustRightInd w:val="0"/>
        <w:spacing w:after="0" w:line="23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C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ПРЕДОСТАВЛЕНИЯ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 </w:t>
      </w:r>
      <w:r w:rsidRPr="00763C3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РАСПРЕДЕЛЕНИЯ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СУБСИДИИ</w:t>
      </w:r>
      <w:r w:rsidRPr="00763C3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НА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ПРИОБРЕТЕНИЕ </w:t>
      </w:r>
      <w:r w:rsidRPr="00E21473">
        <w:rPr>
          <w:rFonts w:ascii="Times New Roman" w:hAnsi="Times New Roman"/>
          <w:b/>
          <w:sz w:val="28"/>
          <w:szCs w:val="28"/>
        </w:rPr>
        <w:t>СПОРТИВНОГО ОБОРУДОВАНИЯ И ИНВЕНТАРЯ ДЛЯ ПРИВЕДЕНИЯ ОРГАНИЗАЦИЙ СПОРТИВНОЙ ПОДГОТОВКИ В НОРМАТИВНОЕ СОСТОЯНИЕ</w:t>
      </w:r>
    </w:p>
    <w:p w:rsidR="00CD2A9B" w:rsidRPr="00763C31" w:rsidRDefault="00CD2A9B" w:rsidP="002F3AA4">
      <w:pPr>
        <w:autoSpaceDE w:val="0"/>
        <w:autoSpaceDN w:val="0"/>
        <w:adjustRightInd w:val="0"/>
        <w:spacing w:after="0" w:line="23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D2A9B" w:rsidRPr="00763C31" w:rsidRDefault="00CD2A9B" w:rsidP="002F3AA4">
      <w:pPr>
        <w:autoSpaceDE w:val="0"/>
        <w:autoSpaceDN w:val="0"/>
        <w:adjustRightInd w:val="0"/>
        <w:spacing w:after="0" w:line="23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F3AA4" w:rsidRPr="00763C31" w:rsidRDefault="002F3AA4" w:rsidP="001D7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63C31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860C14" w:rsidRPr="00860C14">
        <w:rPr>
          <w:rFonts w:ascii="Times New Roman" w:hAnsi="Times New Roman" w:cs="Times New Roman"/>
          <w:sz w:val="28"/>
          <w:szCs w:val="28"/>
        </w:rPr>
        <w:t xml:space="preserve">предоставления и распределения </w:t>
      </w:r>
      <w:r w:rsidR="00860C14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860C14" w:rsidRPr="00860C14">
        <w:rPr>
          <w:rFonts w:ascii="Times New Roman" w:hAnsi="Times New Roman" w:cs="Times New Roman"/>
          <w:sz w:val="28"/>
          <w:szCs w:val="28"/>
        </w:rPr>
        <w:t>на приобретение спортивного оборудования и инвентаря для приведения организаций спортивной подготовки в нормативное состояние</w:t>
      </w:r>
      <w:r w:rsidR="001D7C0D" w:rsidRPr="00763C31">
        <w:rPr>
          <w:rFonts w:ascii="Times New Roman" w:hAnsi="Times New Roman" w:cs="Times New Roman"/>
          <w:sz w:val="28"/>
          <w:szCs w:val="28"/>
        </w:rPr>
        <w:br/>
      </w:r>
      <w:r w:rsidRPr="00763C31">
        <w:rPr>
          <w:rFonts w:ascii="Times New Roman" w:hAnsi="Times New Roman" w:cs="Times New Roman"/>
          <w:sz w:val="28"/>
          <w:szCs w:val="28"/>
        </w:rPr>
        <w:t xml:space="preserve">(далее – Порядок), разработан в соответствии с Бюджетным кодексом Российской Федерации, постановлением Правительства Российской Федерации от 30 сентября 2014 г. № 999 «О формировании, предоставлении и распределении субсидий из федерального бюджета бюджетам субъектов Российской Федерации», постановлением Правительства области </w:t>
      </w:r>
      <w:r w:rsidR="001D7C0D" w:rsidRPr="00763C31">
        <w:rPr>
          <w:rFonts w:ascii="Times New Roman" w:hAnsi="Times New Roman" w:cs="Times New Roman"/>
          <w:sz w:val="28"/>
          <w:szCs w:val="28"/>
        </w:rPr>
        <w:br/>
      </w:r>
      <w:r w:rsidRPr="00763C31">
        <w:rPr>
          <w:rFonts w:ascii="Times New Roman" w:hAnsi="Times New Roman" w:cs="Times New Roman"/>
          <w:sz w:val="28"/>
          <w:szCs w:val="28"/>
        </w:rPr>
        <w:t>от 04.02.2015 № 93-п «О правилах</w:t>
      </w:r>
      <w:proofErr w:type="gramEnd"/>
      <w:r w:rsidRPr="00763C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63C31">
        <w:rPr>
          <w:rFonts w:ascii="Times New Roman" w:hAnsi="Times New Roman" w:cs="Times New Roman"/>
          <w:sz w:val="28"/>
          <w:szCs w:val="28"/>
        </w:rPr>
        <w:t>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постановлений Правительства области»</w:t>
      </w:r>
      <w:r w:rsidR="001D7C0D" w:rsidRPr="00763C31">
        <w:rPr>
          <w:rFonts w:ascii="Times New Roman" w:hAnsi="Times New Roman" w:cs="Times New Roman"/>
          <w:sz w:val="28"/>
          <w:szCs w:val="28"/>
        </w:rPr>
        <w:t>, федеральным проектом «Спорт-норма жизни»</w:t>
      </w:r>
      <w:r w:rsidRPr="00763C31">
        <w:rPr>
          <w:rFonts w:ascii="Times New Roman" w:hAnsi="Times New Roman" w:cs="Times New Roman"/>
          <w:sz w:val="28"/>
          <w:szCs w:val="28"/>
        </w:rPr>
        <w:t xml:space="preserve"> и устанавливает порядок формирования субсидии на </w:t>
      </w:r>
      <w:r w:rsidR="00CD6826" w:rsidRPr="00CD6826">
        <w:rPr>
          <w:rFonts w:ascii="Times New Roman" w:hAnsi="Times New Roman" w:cs="Times New Roman"/>
          <w:sz w:val="28"/>
          <w:szCs w:val="28"/>
        </w:rPr>
        <w:t xml:space="preserve">закупку спортивного оборудования и инвентаря для приведения организаций спортивной подготовки Ярославской области в нормативное состояние </w:t>
      </w:r>
      <w:r w:rsidR="00CD6826">
        <w:rPr>
          <w:rFonts w:ascii="Times New Roman" w:hAnsi="Times New Roman" w:cs="Times New Roman"/>
          <w:sz w:val="28"/>
          <w:szCs w:val="28"/>
        </w:rPr>
        <w:br/>
      </w:r>
      <w:r w:rsidRPr="00763C31">
        <w:rPr>
          <w:rFonts w:ascii="Times New Roman" w:hAnsi="Times New Roman" w:cs="Times New Roman"/>
          <w:sz w:val="28"/>
          <w:szCs w:val="28"/>
        </w:rPr>
        <w:t xml:space="preserve">(далее – субсидия), принципы распределения субсидии между муниципальными </w:t>
      </w:r>
      <w:r w:rsidR="00CD6826">
        <w:rPr>
          <w:rFonts w:ascii="Times New Roman" w:hAnsi="Times New Roman" w:cs="Times New Roman"/>
          <w:sz w:val="28"/>
          <w:szCs w:val="28"/>
        </w:rPr>
        <w:t>образованиями</w:t>
      </w:r>
      <w:r w:rsidRPr="00763C31">
        <w:rPr>
          <w:rFonts w:ascii="Times New Roman" w:hAnsi="Times New Roman" w:cs="Times New Roman"/>
          <w:sz w:val="28"/>
          <w:szCs w:val="28"/>
        </w:rPr>
        <w:t xml:space="preserve"> области, условия предоставления и механизм расходования</w:t>
      </w:r>
      <w:proofErr w:type="gramEnd"/>
      <w:r w:rsidRPr="00763C31">
        <w:rPr>
          <w:rFonts w:ascii="Times New Roman" w:hAnsi="Times New Roman" w:cs="Times New Roman"/>
          <w:sz w:val="28"/>
          <w:szCs w:val="28"/>
        </w:rPr>
        <w:t xml:space="preserve"> субсидии.</w:t>
      </w:r>
    </w:p>
    <w:p w:rsidR="000E0B10" w:rsidRPr="00763C31" w:rsidRDefault="002F3AA4" w:rsidP="006523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 xml:space="preserve">2. Субсидия предоставляется </w:t>
      </w:r>
      <w:r w:rsidR="00473EE6" w:rsidRPr="00763C31">
        <w:rPr>
          <w:rFonts w:ascii="Times New Roman" w:hAnsi="Times New Roman" w:cs="Times New Roman"/>
          <w:sz w:val="28"/>
          <w:szCs w:val="28"/>
        </w:rPr>
        <w:t>в рам</w:t>
      </w:r>
      <w:r w:rsidR="00991669">
        <w:rPr>
          <w:rFonts w:ascii="Times New Roman" w:hAnsi="Times New Roman" w:cs="Times New Roman"/>
          <w:sz w:val="28"/>
          <w:szCs w:val="28"/>
        </w:rPr>
        <w:t>к</w:t>
      </w:r>
      <w:r w:rsidR="00473EE6" w:rsidRPr="00763C31">
        <w:rPr>
          <w:rFonts w:ascii="Times New Roman" w:hAnsi="Times New Roman" w:cs="Times New Roman"/>
          <w:sz w:val="28"/>
          <w:szCs w:val="28"/>
        </w:rPr>
        <w:t>ах реализации федерального проекта «Спорт – норма жизни», входящего в состав национального проекта «Демография», в целях развития физической культуры и спорта</w:t>
      </w:r>
      <w:r w:rsidR="000E0B10" w:rsidRPr="00763C31">
        <w:rPr>
          <w:rFonts w:ascii="Times New Roman" w:hAnsi="Times New Roman" w:cs="Times New Roman"/>
          <w:sz w:val="28"/>
          <w:szCs w:val="28"/>
        </w:rPr>
        <w:t xml:space="preserve"> </w:t>
      </w:r>
      <w:r w:rsidR="00652398" w:rsidRPr="00763C31">
        <w:rPr>
          <w:rFonts w:ascii="Times New Roman" w:hAnsi="Times New Roman" w:cs="Times New Roman"/>
          <w:sz w:val="28"/>
          <w:szCs w:val="28"/>
        </w:rPr>
        <w:t>и</w:t>
      </w:r>
      <w:r w:rsidR="000E0B10" w:rsidRPr="00763C31">
        <w:rPr>
          <w:rFonts w:ascii="Times New Roman" w:hAnsi="Times New Roman" w:cs="Times New Roman"/>
          <w:sz w:val="28"/>
          <w:szCs w:val="28"/>
        </w:rPr>
        <w:t xml:space="preserve"> </w:t>
      </w:r>
      <w:r w:rsidR="00CD6826" w:rsidRPr="00763C31">
        <w:rPr>
          <w:rFonts w:ascii="Times New Roman" w:hAnsi="Times New Roman" w:cs="Times New Roman"/>
          <w:sz w:val="28"/>
          <w:szCs w:val="28"/>
        </w:rPr>
        <w:t xml:space="preserve">на </w:t>
      </w:r>
      <w:r w:rsidR="00CD6826" w:rsidRPr="00CD6826">
        <w:rPr>
          <w:rFonts w:ascii="Times New Roman" w:hAnsi="Times New Roman" w:cs="Times New Roman"/>
          <w:sz w:val="28"/>
          <w:szCs w:val="28"/>
        </w:rPr>
        <w:t>закупку спортивного оборудования и инвентаря для приведения организаций спортивной подготовки Ярославской области в нормативное состояние</w:t>
      </w:r>
      <w:r w:rsidR="000E0B10" w:rsidRPr="00763C31">
        <w:rPr>
          <w:rFonts w:ascii="Times New Roman" w:hAnsi="Times New Roman" w:cs="Times New Roman"/>
          <w:sz w:val="28"/>
          <w:szCs w:val="28"/>
        </w:rPr>
        <w:t>.</w:t>
      </w:r>
    </w:p>
    <w:p w:rsidR="00CD6826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 xml:space="preserve">3. </w:t>
      </w:r>
      <w:r w:rsidR="00CD6826" w:rsidRPr="00CD6826">
        <w:rPr>
          <w:rFonts w:ascii="Times New Roman" w:hAnsi="Times New Roman" w:cs="Times New Roman"/>
          <w:sz w:val="28"/>
          <w:szCs w:val="28"/>
        </w:rPr>
        <w:t xml:space="preserve">Состав спортивного оборудования для общефизической подготовки утверждается Министерством спорта Российской Федерации. Закупка иного оборудования согласовывается с указанным </w:t>
      </w:r>
      <w:r w:rsidR="00CD6826">
        <w:rPr>
          <w:rFonts w:ascii="Times New Roman" w:hAnsi="Times New Roman" w:cs="Times New Roman"/>
          <w:sz w:val="28"/>
          <w:szCs w:val="28"/>
        </w:rPr>
        <w:t>м</w:t>
      </w:r>
      <w:r w:rsidR="00CD6826" w:rsidRPr="00CD6826">
        <w:rPr>
          <w:rFonts w:ascii="Times New Roman" w:hAnsi="Times New Roman" w:cs="Times New Roman"/>
          <w:sz w:val="28"/>
          <w:szCs w:val="28"/>
        </w:rPr>
        <w:t>инистерством.</w:t>
      </w:r>
      <w:r w:rsidR="00CD6826" w:rsidRPr="00CD6826">
        <w:t xml:space="preserve"> </w:t>
      </w:r>
      <w:r w:rsidR="00CD6826" w:rsidRPr="00CD6826">
        <w:rPr>
          <w:rFonts w:ascii="Times New Roman" w:hAnsi="Times New Roman" w:cs="Times New Roman"/>
          <w:sz w:val="28"/>
          <w:szCs w:val="28"/>
        </w:rPr>
        <w:t xml:space="preserve">При этом не менее 20 процентов указанной субсидии направляется на закупку спортивного оборудования для общефизической подготовки. </w:t>
      </w:r>
    </w:p>
    <w:p w:rsidR="002F3AA4" w:rsidRPr="00763C31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>4. Субсидия предоставляется за счет средств федерального и областного бюджетов.</w:t>
      </w:r>
    </w:p>
    <w:p w:rsidR="00CD6826" w:rsidRDefault="002F3AA4" w:rsidP="00626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 xml:space="preserve">5. </w:t>
      </w:r>
      <w:r w:rsidR="00626607" w:rsidRPr="00763C31">
        <w:rPr>
          <w:rFonts w:ascii="Times New Roman" w:hAnsi="Times New Roman" w:cs="Times New Roman"/>
          <w:sz w:val="28"/>
          <w:szCs w:val="28"/>
        </w:rPr>
        <w:t xml:space="preserve">Критерий отбора муниципальных </w:t>
      </w:r>
      <w:r w:rsidR="00CD6826">
        <w:rPr>
          <w:rFonts w:ascii="Times New Roman" w:hAnsi="Times New Roman" w:cs="Times New Roman"/>
          <w:sz w:val="28"/>
          <w:szCs w:val="28"/>
        </w:rPr>
        <w:t>образований</w:t>
      </w:r>
      <w:r w:rsidR="00626607" w:rsidRPr="00763C31">
        <w:rPr>
          <w:rFonts w:ascii="Times New Roman" w:hAnsi="Times New Roman" w:cs="Times New Roman"/>
          <w:sz w:val="28"/>
          <w:szCs w:val="28"/>
        </w:rPr>
        <w:t xml:space="preserve"> области для предоставления субсидии </w:t>
      </w:r>
      <w:r w:rsidR="00CD6826">
        <w:rPr>
          <w:rFonts w:ascii="Times New Roman" w:hAnsi="Times New Roman" w:cs="Times New Roman"/>
          <w:sz w:val="28"/>
          <w:szCs w:val="28"/>
        </w:rPr>
        <w:t xml:space="preserve">– недостаточный уровень обеспеченности </w:t>
      </w:r>
      <w:r w:rsidR="00626607" w:rsidRPr="00763C31">
        <w:rPr>
          <w:rFonts w:ascii="Times New Roman" w:hAnsi="Times New Roman" w:cs="Times New Roman"/>
          <w:sz w:val="28"/>
          <w:szCs w:val="28"/>
        </w:rPr>
        <w:t xml:space="preserve"> </w:t>
      </w:r>
      <w:r w:rsidR="00CD6826">
        <w:rPr>
          <w:rFonts w:ascii="Times New Roman" w:hAnsi="Times New Roman"/>
          <w:sz w:val="28"/>
          <w:szCs w:val="28"/>
        </w:rPr>
        <w:t>спортивных школ олимпийского резерва</w:t>
      </w:r>
      <w:r w:rsidR="00CD6826" w:rsidRPr="00E23657">
        <w:rPr>
          <w:rFonts w:ascii="Times New Roman" w:hAnsi="Times New Roman"/>
          <w:sz w:val="28"/>
          <w:szCs w:val="28"/>
        </w:rPr>
        <w:t xml:space="preserve"> в i-ом </w:t>
      </w:r>
      <w:r w:rsidR="00CD6826">
        <w:rPr>
          <w:rFonts w:ascii="Times New Roman" w:hAnsi="Times New Roman"/>
          <w:sz w:val="28"/>
          <w:szCs w:val="28"/>
        </w:rPr>
        <w:t>муниципальном образовании области</w:t>
      </w:r>
      <w:r w:rsidR="00CD6826" w:rsidRPr="00E23657">
        <w:rPr>
          <w:rFonts w:ascii="Times New Roman" w:hAnsi="Times New Roman"/>
          <w:sz w:val="28"/>
          <w:szCs w:val="28"/>
        </w:rPr>
        <w:t xml:space="preserve"> </w:t>
      </w:r>
      <w:r w:rsidR="00CD6826">
        <w:rPr>
          <w:rFonts w:ascii="Times New Roman" w:hAnsi="Times New Roman"/>
          <w:sz w:val="28"/>
          <w:szCs w:val="28"/>
        </w:rPr>
        <w:t xml:space="preserve">в соответствии с </w:t>
      </w:r>
      <w:r w:rsidR="00CD6826" w:rsidRPr="00E23657">
        <w:rPr>
          <w:rFonts w:ascii="Times New Roman" w:hAnsi="Times New Roman"/>
          <w:sz w:val="28"/>
          <w:szCs w:val="28"/>
        </w:rPr>
        <w:t>требованиям</w:t>
      </w:r>
      <w:r w:rsidR="00CD6826">
        <w:rPr>
          <w:rFonts w:ascii="Times New Roman" w:hAnsi="Times New Roman"/>
          <w:sz w:val="28"/>
          <w:szCs w:val="28"/>
        </w:rPr>
        <w:t>и</w:t>
      </w:r>
      <w:r w:rsidR="00CD6826" w:rsidRPr="00E23657">
        <w:rPr>
          <w:rFonts w:ascii="Times New Roman" w:hAnsi="Times New Roman"/>
          <w:sz w:val="28"/>
          <w:szCs w:val="28"/>
        </w:rPr>
        <w:t xml:space="preserve"> федеральных стандартов спортивной подготовки</w:t>
      </w:r>
      <w:r w:rsidR="00CD6826">
        <w:rPr>
          <w:rFonts w:ascii="Times New Roman" w:hAnsi="Times New Roman"/>
          <w:sz w:val="28"/>
          <w:szCs w:val="28"/>
        </w:rPr>
        <w:t xml:space="preserve">. </w:t>
      </w:r>
    </w:p>
    <w:p w:rsidR="002F3AA4" w:rsidRPr="00763C31" w:rsidRDefault="002F3AA4" w:rsidP="00626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lastRenderedPageBreak/>
        <w:t>6. Предоставление субсидии осуществляется при соблюдении следующих условий:</w:t>
      </w:r>
    </w:p>
    <w:p w:rsidR="002F3AA4" w:rsidRPr="00763C31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 xml:space="preserve">- наличие муниципальной программы, предусматривающей перечни мероприятий, на софинансирование которых предоставляется субсидия, в соответствии с целями, предусмотренными пунктом 2 Порядка; </w:t>
      </w:r>
    </w:p>
    <w:p w:rsidR="002F3AA4" w:rsidRPr="00763C31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 xml:space="preserve">- наличие в бюджете муниципального </w:t>
      </w:r>
      <w:r w:rsidR="00CD6826">
        <w:rPr>
          <w:rFonts w:ascii="Times New Roman" w:hAnsi="Times New Roman" w:cs="Times New Roman"/>
          <w:sz w:val="28"/>
          <w:szCs w:val="28"/>
        </w:rPr>
        <w:t>образования</w:t>
      </w:r>
      <w:r w:rsidRPr="00763C31">
        <w:rPr>
          <w:rFonts w:ascii="Times New Roman" w:hAnsi="Times New Roman" w:cs="Times New Roman"/>
          <w:sz w:val="28"/>
          <w:szCs w:val="28"/>
        </w:rPr>
        <w:t xml:space="preserve"> области  (сводной бюджетной росписи местного бюджета) бюджетных ассигнований на исполнение  расходных обязательств муниципального </w:t>
      </w:r>
      <w:r w:rsidR="00CD6826">
        <w:rPr>
          <w:rFonts w:ascii="Times New Roman" w:hAnsi="Times New Roman" w:cs="Times New Roman"/>
          <w:sz w:val="28"/>
          <w:szCs w:val="28"/>
        </w:rPr>
        <w:t>образования</w:t>
      </w:r>
      <w:r w:rsidRPr="00763C31">
        <w:rPr>
          <w:rFonts w:ascii="Times New Roman" w:hAnsi="Times New Roman" w:cs="Times New Roman"/>
          <w:sz w:val="28"/>
          <w:szCs w:val="28"/>
        </w:rPr>
        <w:t xml:space="preserve"> области, в целях софинансирования которых предоставляется субсидия, в объеме, необходимом для их исполнения, включая размер планируемой к предоставлению из областного бюджета субсидии;</w:t>
      </w:r>
    </w:p>
    <w:p w:rsidR="002F3AA4" w:rsidRPr="00763C31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 xml:space="preserve">- наличие соглашения о предоставлении субсидии (далее – соглашение), заключенного с муниципальным </w:t>
      </w:r>
      <w:r w:rsidR="00CD6826">
        <w:rPr>
          <w:rFonts w:ascii="Times New Roman" w:hAnsi="Times New Roman" w:cs="Times New Roman"/>
          <w:sz w:val="28"/>
          <w:szCs w:val="28"/>
        </w:rPr>
        <w:t>образованием</w:t>
      </w:r>
      <w:r w:rsidRPr="00763C31">
        <w:rPr>
          <w:rFonts w:ascii="Times New Roman" w:hAnsi="Times New Roman" w:cs="Times New Roman"/>
          <w:sz w:val="28"/>
          <w:szCs w:val="28"/>
        </w:rPr>
        <w:t xml:space="preserve"> области, предусматривающего обязательства  муниципального </w:t>
      </w:r>
      <w:r w:rsidR="00CD6826">
        <w:rPr>
          <w:rFonts w:ascii="Times New Roman" w:hAnsi="Times New Roman" w:cs="Times New Roman"/>
          <w:sz w:val="28"/>
          <w:szCs w:val="28"/>
        </w:rPr>
        <w:t>образования</w:t>
      </w:r>
      <w:r w:rsidRPr="00763C31">
        <w:rPr>
          <w:rFonts w:ascii="Times New Roman" w:hAnsi="Times New Roman" w:cs="Times New Roman"/>
          <w:sz w:val="28"/>
          <w:szCs w:val="28"/>
        </w:rPr>
        <w:t xml:space="preserve"> области по исполнению расходных обязательств, на софинансирование которых предоставляется субсидия, а также ответственность за невыполнение предусмотренных соглашением обязательств;</w:t>
      </w:r>
    </w:p>
    <w:p w:rsidR="002F3AA4" w:rsidRPr="00763C31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>- соблюдение целевых направлений расходования субсидии, установленных пунктом 2 Порядка;</w:t>
      </w:r>
    </w:p>
    <w:p w:rsidR="002F3AA4" w:rsidRPr="00763C31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>- выполнение требований к показателям результативности и эффективности предоставления субсидии, установленных пункт</w:t>
      </w:r>
      <w:r w:rsidR="00A71DF9">
        <w:rPr>
          <w:rFonts w:ascii="Times New Roman" w:hAnsi="Times New Roman" w:cs="Times New Roman"/>
          <w:sz w:val="28"/>
          <w:szCs w:val="28"/>
        </w:rPr>
        <w:t>ом</w:t>
      </w:r>
      <w:r w:rsidR="00A71DF9">
        <w:rPr>
          <w:rFonts w:ascii="Times New Roman" w:hAnsi="Times New Roman" w:cs="Times New Roman"/>
          <w:sz w:val="28"/>
          <w:szCs w:val="28"/>
        </w:rPr>
        <w:br/>
      </w:r>
      <w:r w:rsidR="00A71DF9" w:rsidRPr="00A71DF9">
        <w:rPr>
          <w:rFonts w:ascii="Times New Roman" w:hAnsi="Times New Roman" w:cs="Times New Roman"/>
          <w:sz w:val="28"/>
          <w:szCs w:val="28"/>
        </w:rPr>
        <w:t>1</w:t>
      </w:r>
      <w:r w:rsidR="00BD0A30">
        <w:rPr>
          <w:rFonts w:ascii="Times New Roman" w:hAnsi="Times New Roman" w:cs="Times New Roman"/>
          <w:sz w:val="28"/>
          <w:szCs w:val="28"/>
        </w:rPr>
        <w:t>6</w:t>
      </w:r>
      <w:r w:rsidR="00A71DF9">
        <w:rPr>
          <w:rFonts w:ascii="Times New Roman" w:hAnsi="Times New Roman" w:cs="Times New Roman"/>
          <w:sz w:val="28"/>
          <w:szCs w:val="28"/>
        </w:rPr>
        <w:t xml:space="preserve"> </w:t>
      </w:r>
      <w:r w:rsidRPr="00763C31">
        <w:rPr>
          <w:rFonts w:ascii="Times New Roman" w:hAnsi="Times New Roman" w:cs="Times New Roman"/>
          <w:sz w:val="28"/>
          <w:szCs w:val="28"/>
        </w:rPr>
        <w:t>Порядка;</w:t>
      </w:r>
    </w:p>
    <w:p w:rsidR="002F3AA4" w:rsidRPr="00763C31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 xml:space="preserve">- выполнение требований к срокам, порядку и формам представления отчетности об использовании субсидии, установленных пунктом </w:t>
      </w:r>
      <w:r w:rsidRPr="00A71DF9">
        <w:rPr>
          <w:rFonts w:ascii="Times New Roman" w:hAnsi="Times New Roman" w:cs="Times New Roman"/>
          <w:sz w:val="28"/>
          <w:szCs w:val="28"/>
        </w:rPr>
        <w:t>1</w:t>
      </w:r>
      <w:r w:rsidR="00BD0A30">
        <w:rPr>
          <w:rFonts w:ascii="Times New Roman" w:hAnsi="Times New Roman" w:cs="Times New Roman"/>
          <w:sz w:val="28"/>
          <w:szCs w:val="28"/>
        </w:rPr>
        <w:t>5</w:t>
      </w:r>
      <w:r w:rsidRPr="00763C31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2F3AA4" w:rsidRPr="00763C31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 xml:space="preserve">- возврат муниципальным </w:t>
      </w:r>
      <w:r w:rsidR="00CD6826">
        <w:rPr>
          <w:rFonts w:ascii="Times New Roman" w:hAnsi="Times New Roman" w:cs="Times New Roman"/>
          <w:sz w:val="28"/>
          <w:szCs w:val="28"/>
        </w:rPr>
        <w:t>образованием</w:t>
      </w:r>
      <w:r w:rsidRPr="00763C31">
        <w:rPr>
          <w:rFonts w:ascii="Times New Roman" w:hAnsi="Times New Roman" w:cs="Times New Roman"/>
          <w:sz w:val="28"/>
          <w:szCs w:val="28"/>
        </w:rPr>
        <w:t xml:space="preserve"> области в доход областного бюджета средств, источником финансового обеспечения которых являются субсидии, при невыполнении муниципальным </w:t>
      </w:r>
      <w:r w:rsidR="00CD6826">
        <w:rPr>
          <w:rFonts w:ascii="Times New Roman" w:hAnsi="Times New Roman" w:cs="Times New Roman"/>
          <w:sz w:val="28"/>
          <w:szCs w:val="28"/>
        </w:rPr>
        <w:t>образованием</w:t>
      </w:r>
      <w:r w:rsidRPr="00763C31">
        <w:rPr>
          <w:rFonts w:ascii="Times New Roman" w:hAnsi="Times New Roman" w:cs="Times New Roman"/>
          <w:sz w:val="28"/>
          <w:szCs w:val="28"/>
        </w:rPr>
        <w:t xml:space="preserve"> области предусмотренных соглашением обязательств по достижению показателей э</w:t>
      </w:r>
      <w:r w:rsidR="00D964A1">
        <w:rPr>
          <w:rFonts w:ascii="Times New Roman" w:hAnsi="Times New Roman" w:cs="Times New Roman"/>
          <w:sz w:val="28"/>
          <w:szCs w:val="28"/>
        </w:rPr>
        <w:t xml:space="preserve">ффективности и </w:t>
      </w:r>
      <w:r w:rsidR="00D964A1" w:rsidRPr="00B16754">
        <w:rPr>
          <w:rFonts w:ascii="Times New Roman" w:hAnsi="Times New Roman" w:cs="Times New Roman"/>
          <w:sz w:val="28"/>
          <w:szCs w:val="28"/>
        </w:rPr>
        <w:t>результативности, по соблюдению уровня софинансирования расходных обязательств из местного бюджета.</w:t>
      </w:r>
    </w:p>
    <w:p w:rsidR="002F3AA4" w:rsidRPr="00763C31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 xml:space="preserve">7. Для распределения субсидий на очередной финансовый год муниципальные </w:t>
      </w:r>
      <w:r w:rsidR="00CD6826">
        <w:rPr>
          <w:rFonts w:ascii="Times New Roman" w:hAnsi="Times New Roman" w:cs="Times New Roman"/>
          <w:sz w:val="28"/>
          <w:szCs w:val="28"/>
        </w:rPr>
        <w:t>образования</w:t>
      </w:r>
      <w:r w:rsidRPr="00763C31">
        <w:rPr>
          <w:rFonts w:ascii="Times New Roman" w:hAnsi="Times New Roman" w:cs="Times New Roman"/>
          <w:sz w:val="28"/>
          <w:szCs w:val="28"/>
        </w:rPr>
        <w:t xml:space="preserve"> области не позднее 1 июля текущего года представляют в департамент по физической культуре, спорту и молодежной политике Ярославской области (далее – департамент) следующие документы:</w:t>
      </w:r>
    </w:p>
    <w:p w:rsidR="002F3AA4" w:rsidRPr="00763C31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>- копия муниципальной программы, соответствующей целям, задачам, целевым показателям и индикаторам государственной программы Ярославской области «Развитие физической культуры и спорта»;</w:t>
      </w:r>
    </w:p>
    <w:p w:rsidR="002F3AA4" w:rsidRPr="00337474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 xml:space="preserve">- заявка на </w:t>
      </w:r>
      <w:r w:rsidR="000E0B10" w:rsidRPr="00763C31">
        <w:rPr>
          <w:rFonts w:ascii="Times New Roman" w:hAnsi="Times New Roman" w:cs="Times New Roman"/>
          <w:sz w:val="28"/>
          <w:szCs w:val="28"/>
        </w:rPr>
        <w:t xml:space="preserve">предоставление субсидии </w:t>
      </w:r>
      <w:r w:rsidRPr="00763C31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Pr="00337474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0E0B10" w:rsidRPr="00337474">
        <w:rPr>
          <w:rFonts w:ascii="Times New Roman" w:hAnsi="Times New Roman" w:cs="Times New Roman"/>
          <w:sz w:val="28"/>
          <w:szCs w:val="28"/>
        </w:rPr>
        <w:br/>
      </w:r>
      <w:r w:rsidRPr="00337474">
        <w:rPr>
          <w:rFonts w:ascii="Times New Roman" w:hAnsi="Times New Roman" w:cs="Times New Roman"/>
          <w:sz w:val="28"/>
          <w:szCs w:val="28"/>
        </w:rPr>
        <w:t>1 к Порядку;</w:t>
      </w:r>
    </w:p>
    <w:p w:rsidR="002F3AA4" w:rsidRPr="00337474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474">
        <w:rPr>
          <w:rFonts w:ascii="Times New Roman" w:hAnsi="Times New Roman" w:cs="Times New Roman"/>
          <w:sz w:val="28"/>
          <w:szCs w:val="28"/>
        </w:rPr>
        <w:t>- заявка на финансирование расходов, связанных с предоставлением субсидии, по форме согласно приложению 2 к Порядку.</w:t>
      </w:r>
    </w:p>
    <w:p w:rsidR="00CA41C8" w:rsidRPr="00CA41C8" w:rsidRDefault="002F3AA4" w:rsidP="00CA41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 xml:space="preserve">8. </w:t>
      </w:r>
      <w:r w:rsidR="00CA41C8" w:rsidRPr="00CA41C8">
        <w:rPr>
          <w:rFonts w:ascii="Times New Roman" w:hAnsi="Times New Roman" w:cs="Times New Roman"/>
          <w:sz w:val="28"/>
          <w:szCs w:val="28"/>
        </w:rPr>
        <w:t xml:space="preserve">Размер субсидии, предоставляемой муниципальному </w:t>
      </w:r>
      <w:r w:rsidR="00CD6826">
        <w:rPr>
          <w:rFonts w:ascii="Times New Roman" w:hAnsi="Times New Roman" w:cs="Times New Roman"/>
          <w:sz w:val="28"/>
          <w:szCs w:val="28"/>
        </w:rPr>
        <w:t>образованию</w:t>
      </w:r>
      <w:r w:rsidR="00CA41C8" w:rsidRPr="00CA41C8">
        <w:rPr>
          <w:rFonts w:ascii="Times New Roman" w:hAnsi="Times New Roman" w:cs="Times New Roman"/>
          <w:sz w:val="28"/>
          <w:szCs w:val="28"/>
        </w:rPr>
        <w:t xml:space="preserve"> области (</w:t>
      </w:r>
      <w:proofErr w:type="spellStart"/>
      <w:proofErr w:type="gramStart"/>
      <w:r w:rsidR="00CA41C8" w:rsidRPr="00CA41C8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="00CA41C8" w:rsidRPr="00CA41C8">
        <w:rPr>
          <w:rFonts w:ascii="Times New Roman" w:hAnsi="Times New Roman" w:cs="Times New Roman"/>
          <w:sz w:val="28"/>
          <w:szCs w:val="28"/>
          <w:vertAlign w:val="subscript"/>
        </w:rPr>
        <w:t>мун</w:t>
      </w:r>
      <w:proofErr w:type="spellEnd"/>
      <w:r w:rsidR="00CA41C8" w:rsidRPr="00CA41C8">
        <w:rPr>
          <w:rFonts w:ascii="Times New Roman" w:hAnsi="Times New Roman" w:cs="Times New Roman"/>
          <w:sz w:val="28"/>
          <w:szCs w:val="28"/>
        </w:rPr>
        <w:t xml:space="preserve">.), определяется исходя из заявленной муниципальным </w:t>
      </w:r>
      <w:r w:rsidR="00CD6826">
        <w:rPr>
          <w:rFonts w:ascii="Times New Roman" w:hAnsi="Times New Roman" w:cs="Times New Roman"/>
          <w:sz w:val="28"/>
          <w:szCs w:val="28"/>
        </w:rPr>
        <w:t>образованием</w:t>
      </w:r>
      <w:r w:rsidR="00CA41C8" w:rsidRPr="00CA41C8">
        <w:rPr>
          <w:rFonts w:ascii="Times New Roman" w:hAnsi="Times New Roman" w:cs="Times New Roman"/>
          <w:sz w:val="28"/>
          <w:szCs w:val="28"/>
        </w:rPr>
        <w:t xml:space="preserve"> суммы при условии, что совокупность заявленных </w:t>
      </w:r>
      <w:r w:rsidR="00CA41C8" w:rsidRPr="00CA41C8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муниципальными </w:t>
      </w:r>
      <w:r w:rsidR="00CD6826">
        <w:rPr>
          <w:rFonts w:ascii="Times New Roman" w:hAnsi="Times New Roman" w:cs="Times New Roman"/>
          <w:sz w:val="28"/>
          <w:szCs w:val="28"/>
        </w:rPr>
        <w:t>образованиями</w:t>
      </w:r>
      <w:r w:rsidR="00CA41C8" w:rsidRPr="00CA41C8">
        <w:rPr>
          <w:rFonts w:ascii="Times New Roman" w:hAnsi="Times New Roman" w:cs="Times New Roman"/>
          <w:sz w:val="28"/>
          <w:szCs w:val="28"/>
        </w:rPr>
        <w:t xml:space="preserve"> области средств не превышает размера остатка субсидии (</w:t>
      </w:r>
      <w:proofErr w:type="spellStart"/>
      <w:r w:rsidR="00CA41C8" w:rsidRPr="00CA41C8">
        <w:rPr>
          <w:rFonts w:ascii="Times New Roman" w:hAnsi="Times New Roman" w:cs="Times New Roman"/>
          <w:sz w:val="28"/>
          <w:szCs w:val="28"/>
        </w:rPr>
        <w:t>S</w:t>
      </w:r>
      <w:r w:rsidR="00CA41C8" w:rsidRPr="00CA41C8">
        <w:rPr>
          <w:rFonts w:ascii="Times New Roman" w:hAnsi="Times New Roman" w:cs="Times New Roman"/>
          <w:sz w:val="28"/>
          <w:szCs w:val="28"/>
          <w:vertAlign w:val="subscript"/>
        </w:rPr>
        <w:t>ост</w:t>
      </w:r>
      <w:proofErr w:type="spellEnd"/>
      <w:r w:rsidR="00CA41C8" w:rsidRPr="00CA41C8">
        <w:rPr>
          <w:rFonts w:ascii="Times New Roman" w:hAnsi="Times New Roman" w:cs="Times New Roman"/>
          <w:sz w:val="28"/>
          <w:szCs w:val="28"/>
        </w:rPr>
        <w:t>.), рассчитанного по формуле:</w:t>
      </w:r>
    </w:p>
    <w:p w:rsidR="00CA41C8" w:rsidRPr="00CA41C8" w:rsidRDefault="00CA41C8" w:rsidP="00CA41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41C8" w:rsidRPr="00CA41C8" w:rsidRDefault="00CA41C8" w:rsidP="00CA41C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A41C8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CA41C8">
        <w:rPr>
          <w:rFonts w:ascii="Times New Roman" w:hAnsi="Times New Roman" w:cs="Times New Roman"/>
          <w:sz w:val="28"/>
          <w:szCs w:val="28"/>
          <w:vertAlign w:val="subscript"/>
        </w:rPr>
        <w:t>ост</w:t>
      </w:r>
      <w:proofErr w:type="spellEnd"/>
      <w:r w:rsidRPr="00CA41C8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CA41C8">
        <w:rPr>
          <w:rFonts w:ascii="Times New Roman" w:hAnsi="Times New Roman" w:cs="Times New Roman"/>
          <w:sz w:val="28"/>
          <w:szCs w:val="28"/>
        </w:rPr>
        <w:t xml:space="preserve"> = </w:t>
      </w:r>
      <w:proofErr w:type="gramStart"/>
      <w:r w:rsidRPr="00CA41C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A41C8">
        <w:rPr>
          <w:rFonts w:ascii="Times New Roman" w:hAnsi="Times New Roman" w:cs="Times New Roman"/>
          <w:sz w:val="28"/>
          <w:szCs w:val="28"/>
        </w:rPr>
        <w:t>S</w:t>
      </w:r>
      <w:r w:rsidRPr="00CA41C8">
        <w:rPr>
          <w:rFonts w:ascii="Times New Roman" w:hAnsi="Times New Roman" w:cs="Times New Roman"/>
          <w:sz w:val="28"/>
          <w:szCs w:val="28"/>
          <w:vertAlign w:val="subscript"/>
        </w:rPr>
        <w:t>фед</w:t>
      </w:r>
      <w:proofErr w:type="spellEnd"/>
      <w:r w:rsidRPr="00CA41C8">
        <w:rPr>
          <w:rFonts w:ascii="Times New Roman" w:hAnsi="Times New Roman" w:cs="Times New Roman"/>
          <w:sz w:val="28"/>
          <w:szCs w:val="28"/>
          <w:vertAlign w:val="subscript"/>
        </w:rPr>
        <w:t>.</w:t>
      </w:r>
      <w:proofErr w:type="gramEnd"/>
      <w:r w:rsidRPr="00CA41C8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proofErr w:type="gramStart"/>
      <w:r w:rsidRPr="00CA41C8">
        <w:rPr>
          <w:rFonts w:ascii="Times New Roman" w:hAnsi="Times New Roman" w:cs="Times New Roman"/>
          <w:sz w:val="28"/>
          <w:szCs w:val="28"/>
        </w:rPr>
        <w:t>S</w:t>
      </w:r>
      <w:r w:rsidRPr="00CA41C8">
        <w:rPr>
          <w:rFonts w:ascii="Times New Roman" w:hAnsi="Times New Roman" w:cs="Times New Roman"/>
          <w:sz w:val="28"/>
          <w:szCs w:val="28"/>
          <w:vertAlign w:val="subscript"/>
        </w:rPr>
        <w:t>обл</w:t>
      </w:r>
      <w:proofErr w:type="spellEnd"/>
      <w:r w:rsidRPr="00CA41C8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CA41C8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CA41C8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proofErr w:type="gramStart"/>
      <w:r w:rsidRPr="00CA41C8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CA41C8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proofErr w:type="spellEnd"/>
      <w:r w:rsidRPr="00CA41C8">
        <w:rPr>
          <w:rFonts w:ascii="Times New Roman" w:hAnsi="Times New Roman" w:cs="Times New Roman"/>
          <w:sz w:val="28"/>
          <w:szCs w:val="28"/>
        </w:rPr>
        <w:t>,</w:t>
      </w:r>
    </w:p>
    <w:p w:rsidR="00CA41C8" w:rsidRPr="00CA41C8" w:rsidRDefault="00CA41C8" w:rsidP="00CA41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41C8" w:rsidRPr="00CA41C8" w:rsidRDefault="00CA41C8" w:rsidP="00CA41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1C8">
        <w:rPr>
          <w:rFonts w:ascii="Times New Roman" w:hAnsi="Times New Roman" w:cs="Times New Roman"/>
          <w:sz w:val="28"/>
          <w:szCs w:val="28"/>
        </w:rPr>
        <w:t>где:</w:t>
      </w:r>
    </w:p>
    <w:p w:rsidR="00CA41C8" w:rsidRPr="00CA41C8" w:rsidRDefault="00CA41C8" w:rsidP="00CA41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A41C8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CA41C8">
        <w:rPr>
          <w:rFonts w:ascii="Times New Roman" w:hAnsi="Times New Roman" w:cs="Times New Roman"/>
          <w:sz w:val="28"/>
          <w:szCs w:val="28"/>
          <w:vertAlign w:val="subscript"/>
        </w:rPr>
        <w:t>фед</w:t>
      </w:r>
      <w:proofErr w:type="spellEnd"/>
      <w:r w:rsidRPr="00CA41C8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CA41C8">
        <w:rPr>
          <w:rFonts w:ascii="Times New Roman" w:hAnsi="Times New Roman" w:cs="Times New Roman"/>
          <w:sz w:val="28"/>
          <w:szCs w:val="28"/>
        </w:rPr>
        <w:t xml:space="preserve"> - размер субсидии за счет средств федерального бюджета, по расходам федерального бюджета "Прочие расходы" </w:t>
      </w:r>
      <w:r w:rsidR="00CD6826" w:rsidRPr="00763C31">
        <w:rPr>
          <w:rFonts w:ascii="Times New Roman" w:hAnsi="Times New Roman" w:cs="Times New Roman"/>
          <w:sz w:val="28"/>
          <w:szCs w:val="28"/>
        </w:rPr>
        <w:t xml:space="preserve">на </w:t>
      </w:r>
      <w:r w:rsidR="00CD6826" w:rsidRPr="00CD6826">
        <w:rPr>
          <w:rFonts w:ascii="Times New Roman" w:hAnsi="Times New Roman" w:cs="Times New Roman"/>
          <w:sz w:val="28"/>
          <w:szCs w:val="28"/>
        </w:rPr>
        <w:t>закупку спортивного оборудования и инвентаря для приведения организаций спортивной подготовки Ярославской области в нормативное состояние</w:t>
      </w:r>
      <w:r w:rsidR="00CD6826">
        <w:rPr>
          <w:rFonts w:ascii="Times New Roman" w:hAnsi="Times New Roman" w:cs="Times New Roman"/>
          <w:sz w:val="28"/>
          <w:szCs w:val="28"/>
        </w:rPr>
        <w:t xml:space="preserve"> в рамах федерального проекта «Спорт – норма жизни»</w:t>
      </w:r>
      <w:r w:rsidRPr="00CA41C8">
        <w:rPr>
          <w:rFonts w:ascii="Times New Roman" w:hAnsi="Times New Roman" w:cs="Times New Roman"/>
          <w:sz w:val="28"/>
          <w:szCs w:val="28"/>
        </w:rPr>
        <w:t>;</w:t>
      </w:r>
    </w:p>
    <w:p w:rsidR="00CA41C8" w:rsidRPr="00CA41C8" w:rsidRDefault="00CA41C8" w:rsidP="00CA41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A41C8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C842BA">
        <w:rPr>
          <w:rFonts w:ascii="Times New Roman" w:hAnsi="Times New Roman" w:cs="Times New Roman"/>
          <w:sz w:val="28"/>
          <w:szCs w:val="28"/>
          <w:vertAlign w:val="subscript"/>
        </w:rPr>
        <w:t>обл</w:t>
      </w:r>
      <w:proofErr w:type="spellEnd"/>
      <w:r w:rsidRPr="00C842BA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CA41C8">
        <w:rPr>
          <w:rFonts w:ascii="Times New Roman" w:hAnsi="Times New Roman" w:cs="Times New Roman"/>
          <w:sz w:val="28"/>
          <w:szCs w:val="28"/>
        </w:rPr>
        <w:t xml:space="preserve"> - размер субсидии за счет средств областного бюджета на софинансирование мероприятий по закупке </w:t>
      </w:r>
      <w:r w:rsidR="00CD6826" w:rsidRPr="00CD6826">
        <w:rPr>
          <w:rFonts w:ascii="Times New Roman" w:hAnsi="Times New Roman" w:cs="Times New Roman"/>
          <w:sz w:val="28"/>
          <w:szCs w:val="28"/>
        </w:rPr>
        <w:t>спортивного оборудования и инвентаря для приведения организаций спортивной подготовки Ярославской области в нормативное состояние</w:t>
      </w:r>
      <w:r w:rsidRPr="00CA41C8">
        <w:rPr>
          <w:rFonts w:ascii="Times New Roman" w:hAnsi="Times New Roman" w:cs="Times New Roman"/>
          <w:sz w:val="28"/>
          <w:szCs w:val="28"/>
        </w:rPr>
        <w:t>, определяемый соглашением между Министерством спорта Российской Федерации и Правительством Ярославской области о предоставлении из федерального бюджета бюджету Ярославской области субсидии на соответствующий год;</w:t>
      </w:r>
    </w:p>
    <w:p w:rsidR="00CA41C8" w:rsidRPr="00CA41C8" w:rsidRDefault="00CA41C8" w:rsidP="00CA41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A41C8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364EE2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proofErr w:type="spellEnd"/>
      <w:r w:rsidRPr="00CA41C8">
        <w:rPr>
          <w:rFonts w:ascii="Times New Roman" w:hAnsi="Times New Roman" w:cs="Times New Roman"/>
          <w:sz w:val="28"/>
          <w:szCs w:val="28"/>
        </w:rPr>
        <w:t xml:space="preserve"> - </w:t>
      </w:r>
      <w:r w:rsidR="00CD6826" w:rsidRPr="00CD6826">
        <w:rPr>
          <w:rFonts w:ascii="Times New Roman" w:hAnsi="Times New Roman" w:cs="Times New Roman"/>
          <w:sz w:val="28"/>
          <w:szCs w:val="28"/>
        </w:rPr>
        <w:t xml:space="preserve">стоимость комплекта спортивного оборудования для общефизической подготовки, определяемая по результатам проведения электронного аукциона в порядке, предусмотренном Федеральным законом от 5 апреля 2013 года N 44-ФЗ </w:t>
      </w:r>
      <w:r w:rsidR="00CD6826">
        <w:rPr>
          <w:rFonts w:ascii="Times New Roman" w:hAnsi="Times New Roman" w:cs="Times New Roman"/>
          <w:sz w:val="28"/>
          <w:szCs w:val="28"/>
        </w:rPr>
        <w:t>«</w:t>
      </w:r>
      <w:r w:rsidR="00CD6826" w:rsidRPr="00CD6826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CD6826">
        <w:rPr>
          <w:rFonts w:ascii="Times New Roman" w:hAnsi="Times New Roman" w:cs="Times New Roman"/>
          <w:sz w:val="28"/>
          <w:szCs w:val="28"/>
        </w:rPr>
        <w:t>»</w:t>
      </w:r>
      <w:r w:rsidR="00CD6826" w:rsidRPr="00CD6826">
        <w:rPr>
          <w:rFonts w:ascii="Times New Roman" w:hAnsi="Times New Roman" w:cs="Times New Roman"/>
          <w:sz w:val="28"/>
          <w:szCs w:val="28"/>
        </w:rPr>
        <w:t>;</w:t>
      </w:r>
    </w:p>
    <w:p w:rsidR="00CA41C8" w:rsidRPr="00CA41C8" w:rsidRDefault="00CA41C8" w:rsidP="00CA41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1C8">
        <w:rPr>
          <w:rFonts w:ascii="Times New Roman" w:hAnsi="Times New Roman" w:cs="Times New Roman"/>
          <w:sz w:val="28"/>
          <w:szCs w:val="28"/>
        </w:rPr>
        <w:t xml:space="preserve">В случае если совокупность заявленных муниципальными </w:t>
      </w:r>
      <w:r w:rsidR="00CD6826">
        <w:rPr>
          <w:rFonts w:ascii="Times New Roman" w:hAnsi="Times New Roman" w:cs="Times New Roman"/>
          <w:sz w:val="28"/>
          <w:szCs w:val="28"/>
        </w:rPr>
        <w:t>образованиями</w:t>
      </w:r>
      <w:r w:rsidRPr="00CA41C8">
        <w:rPr>
          <w:rFonts w:ascii="Times New Roman" w:hAnsi="Times New Roman" w:cs="Times New Roman"/>
          <w:sz w:val="28"/>
          <w:szCs w:val="28"/>
        </w:rPr>
        <w:t xml:space="preserve"> области сре</w:t>
      </w:r>
      <w:proofErr w:type="gramStart"/>
      <w:r w:rsidRPr="00CA41C8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CA41C8">
        <w:rPr>
          <w:rFonts w:ascii="Times New Roman" w:hAnsi="Times New Roman" w:cs="Times New Roman"/>
          <w:sz w:val="28"/>
          <w:szCs w:val="28"/>
        </w:rPr>
        <w:t>евышает размер остатка субсидии (</w:t>
      </w:r>
      <w:proofErr w:type="spellStart"/>
      <w:r w:rsidRPr="00CA41C8">
        <w:rPr>
          <w:rFonts w:ascii="Times New Roman" w:hAnsi="Times New Roman" w:cs="Times New Roman"/>
          <w:sz w:val="28"/>
          <w:szCs w:val="28"/>
        </w:rPr>
        <w:t>S</w:t>
      </w:r>
      <w:r w:rsidRPr="00364EE2">
        <w:rPr>
          <w:rFonts w:ascii="Times New Roman" w:hAnsi="Times New Roman" w:cs="Times New Roman"/>
          <w:sz w:val="28"/>
          <w:szCs w:val="28"/>
          <w:vertAlign w:val="subscript"/>
        </w:rPr>
        <w:t>ост</w:t>
      </w:r>
      <w:proofErr w:type="spellEnd"/>
      <w:r w:rsidRPr="00364EE2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CA41C8">
        <w:rPr>
          <w:rFonts w:ascii="Times New Roman" w:hAnsi="Times New Roman" w:cs="Times New Roman"/>
          <w:sz w:val="28"/>
          <w:szCs w:val="28"/>
        </w:rPr>
        <w:t xml:space="preserve">), размер субсидии, предоставляемой муниципальному </w:t>
      </w:r>
      <w:r w:rsidR="00364EE2">
        <w:rPr>
          <w:rFonts w:ascii="Times New Roman" w:hAnsi="Times New Roman" w:cs="Times New Roman"/>
          <w:sz w:val="28"/>
          <w:szCs w:val="28"/>
        </w:rPr>
        <w:t>району</w:t>
      </w:r>
      <w:r w:rsidRPr="00CA41C8">
        <w:rPr>
          <w:rFonts w:ascii="Times New Roman" w:hAnsi="Times New Roman" w:cs="Times New Roman"/>
          <w:sz w:val="28"/>
          <w:szCs w:val="28"/>
        </w:rPr>
        <w:t xml:space="preserve"> области (</w:t>
      </w:r>
      <w:proofErr w:type="spellStart"/>
      <w:r w:rsidRPr="00CA41C8">
        <w:rPr>
          <w:rFonts w:ascii="Times New Roman" w:hAnsi="Times New Roman" w:cs="Times New Roman"/>
          <w:sz w:val="28"/>
          <w:szCs w:val="28"/>
        </w:rPr>
        <w:t>S</w:t>
      </w:r>
      <w:r w:rsidRPr="00364EE2">
        <w:rPr>
          <w:rFonts w:ascii="Times New Roman" w:hAnsi="Times New Roman" w:cs="Times New Roman"/>
          <w:sz w:val="28"/>
          <w:szCs w:val="28"/>
          <w:vertAlign w:val="subscript"/>
        </w:rPr>
        <w:t>мун</w:t>
      </w:r>
      <w:proofErr w:type="spellEnd"/>
      <w:r w:rsidRPr="00364EE2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CA41C8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CA41C8" w:rsidRPr="00CA41C8" w:rsidRDefault="00CA41C8" w:rsidP="00CA41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41C8" w:rsidRPr="00CA41C8" w:rsidRDefault="00CA41C8" w:rsidP="00364EE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A41C8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364EE2">
        <w:rPr>
          <w:rFonts w:ascii="Times New Roman" w:hAnsi="Times New Roman" w:cs="Times New Roman"/>
          <w:sz w:val="28"/>
          <w:szCs w:val="28"/>
          <w:vertAlign w:val="subscript"/>
        </w:rPr>
        <w:t>мун</w:t>
      </w:r>
      <w:proofErr w:type="spellEnd"/>
      <w:r w:rsidRPr="00364EE2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CA41C8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proofErr w:type="gramStart"/>
      <w:r w:rsidRPr="00CA41C8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364EE2">
        <w:rPr>
          <w:rFonts w:ascii="Times New Roman" w:hAnsi="Times New Roman" w:cs="Times New Roman"/>
          <w:sz w:val="28"/>
          <w:szCs w:val="28"/>
          <w:vertAlign w:val="subscript"/>
        </w:rPr>
        <w:t>ост</w:t>
      </w:r>
      <w:proofErr w:type="spellEnd"/>
      <w:r w:rsidRPr="00364EE2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CA41C8">
        <w:rPr>
          <w:rFonts w:ascii="Times New Roman" w:hAnsi="Times New Roman" w:cs="Times New Roman"/>
          <w:sz w:val="28"/>
          <w:szCs w:val="28"/>
        </w:rPr>
        <w:t xml:space="preserve"> / n,</w:t>
      </w:r>
    </w:p>
    <w:p w:rsidR="00CA41C8" w:rsidRPr="00CA41C8" w:rsidRDefault="00CA41C8" w:rsidP="00CA41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04BC" w:rsidRPr="00763C31" w:rsidRDefault="00CA41C8" w:rsidP="00CA41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1C8">
        <w:rPr>
          <w:rFonts w:ascii="Times New Roman" w:hAnsi="Times New Roman" w:cs="Times New Roman"/>
          <w:sz w:val="28"/>
          <w:szCs w:val="28"/>
        </w:rPr>
        <w:t xml:space="preserve">где n - количество муниципальных </w:t>
      </w:r>
      <w:r w:rsidR="00364EE2">
        <w:rPr>
          <w:rFonts w:ascii="Times New Roman" w:hAnsi="Times New Roman" w:cs="Times New Roman"/>
          <w:sz w:val="28"/>
          <w:szCs w:val="28"/>
        </w:rPr>
        <w:t>районов</w:t>
      </w:r>
      <w:r w:rsidRPr="00CA41C8">
        <w:rPr>
          <w:rFonts w:ascii="Times New Roman" w:hAnsi="Times New Roman" w:cs="Times New Roman"/>
          <w:sz w:val="28"/>
          <w:szCs w:val="28"/>
        </w:rPr>
        <w:t xml:space="preserve"> области, претендующих на получение субсидии.</w:t>
      </w:r>
    </w:p>
    <w:p w:rsidR="002F3AA4" w:rsidRPr="00763C31" w:rsidRDefault="001164C6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F3AA4" w:rsidRPr="00763C31">
        <w:rPr>
          <w:rFonts w:ascii="Times New Roman" w:hAnsi="Times New Roman" w:cs="Times New Roman"/>
          <w:sz w:val="28"/>
          <w:szCs w:val="28"/>
        </w:rPr>
        <w:t>. Для за</w:t>
      </w:r>
      <w:r>
        <w:rPr>
          <w:rFonts w:ascii="Times New Roman" w:hAnsi="Times New Roman" w:cs="Times New Roman"/>
          <w:sz w:val="28"/>
          <w:szCs w:val="28"/>
        </w:rPr>
        <w:t>ключения соглашения муниципальны</w:t>
      </w:r>
      <w:r w:rsidR="002F3AA4" w:rsidRPr="00763C31">
        <w:rPr>
          <w:rFonts w:ascii="Times New Roman" w:hAnsi="Times New Roman" w:cs="Times New Roman"/>
          <w:sz w:val="28"/>
          <w:szCs w:val="28"/>
        </w:rPr>
        <w:t xml:space="preserve">е </w:t>
      </w:r>
      <w:r w:rsidR="00CD6826">
        <w:rPr>
          <w:rFonts w:ascii="Times New Roman" w:hAnsi="Times New Roman" w:cs="Times New Roman"/>
          <w:sz w:val="28"/>
          <w:szCs w:val="28"/>
        </w:rPr>
        <w:t>образования</w:t>
      </w:r>
      <w:r w:rsidR="002F3AA4" w:rsidRPr="00763C31">
        <w:rPr>
          <w:rFonts w:ascii="Times New Roman" w:hAnsi="Times New Roman" w:cs="Times New Roman"/>
          <w:sz w:val="28"/>
          <w:szCs w:val="28"/>
        </w:rPr>
        <w:t xml:space="preserve"> области представляет в департамент следующие документы:</w:t>
      </w:r>
    </w:p>
    <w:p w:rsidR="002F3AA4" w:rsidRPr="00763C31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>- копия утвержденной муниципальной программы, на софинансирование мероприятий которой предоставляется субсидия;</w:t>
      </w:r>
    </w:p>
    <w:p w:rsidR="002F3AA4" w:rsidRPr="00763C31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>- 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</w:t>
      </w:r>
      <w:r w:rsidRPr="00763C31" w:rsidDel="00CE07D7">
        <w:rPr>
          <w:rFonts w:ascii="Times New Roman" w:hAnsi="Times New Roman" w:cs="Times New Roman"/>
          <w:sz w:val="28"/>
          <w:szCs w:val="28"/>
        </w:rPr>
        <w:t xml:space="preserve"> </w:t>
      </w:r>
      <w:r w:rsidRPr="00763C31">
        <w:rPr>
          <w:rFonts w:ascii="Times New Roman" w:hAnsi="Times New Roman" w:cs="Times New Roman"/>
          <w:sz w:val="28"/>
          <w:szCs w:val="28"/>
        </w:rPr>
        <w:t>в рамках соответствующей муниципальной программы.</w:t>
      </w:r>
    </w:p>
    <w:p w:rsidR="002F3AA4" w:rsidRPr="00763C31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056CCC">
        <w:rPr>
          <w:rFonts w:ascii="Times New Roman" w:hAnsi="Times New Roman" w:cs="Times New Roman"/>
          <w:sz w:val="28"/>
          <w:szCs w:val="28"/>
        </w:rPr>
        <w:t>0</w:t>
      </w:r>
      <w:r w:rsidRPr="00763C31">
        <w:rPr>
          <w:rFonts w:ascii="Times New Roman" w:hAnsi="Times New Roman" w:cs="Times New Roman"/>
          <w:sz w:val="28"/>
          <w:szCs w:val="28"/>
        </w:rPr>
        <w:t xml:space="preserve">. Соглашение между департаментом и муниципальным </w:t>
      </w:r>
      <w:r w:rsidR="00CD6826">
        <w:rPr>
          <w:rFonts w:ascii="Times New Roman" w:hAnsi="Times New Roman" w:cs="Times New Roman"/>
          <w:sz w:val="28"/>
          <w:szCs w:val="28"/>
        </w:rPr>
        <w:t>образованием</w:t>
      </w:r>
      <w:r w:rsidRPr="00763C31">
        <w:rPr>
          <w:rFonts w:ascii="Times New Roman" w:hAnsi="Times New Roman" w:cs="Times New Roman"/>
          <w:sz w:val="28"/>
          <w:szCs w:val="28"/>
        </w:rPr>
        <w:t xml:space="preserve"> области заключается не позднее 01 октября текущего финансового года. Соглашения заключаются сроком на один год.</w:t>
      </w:r>
    </w:p>
    <w:p w:rsidR="002F3AA4" w:rsidRPr="00763C31" w:rsidRDefault="00B03B8C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С</w:t>
      </w:r>
      <w:r w:rsidR="002F3AA4" w:rsidRPr="00763C31">
        <w:rPr>
          <w:rFonts w:ascii="Times New Roman" w:hAnsi="Times New Roman" w:cs="Times New Roman"/>
          <w:spacing w:val="-4"/>
          <w:sz w:val="28"/>
          <w:szCs w:val="28"/>
        </w:rPr>
        <w:t xml:space="preserve">оглашение заключается </w:t>
      </w:r>
      <w:r w:rsidR="002F3AA4" w:rsidRPr="00763C31">
        <w:rPr>
          <w:rFonts w:ascii="Times New Roman" w:hAnsi="Times New Roman" w:cs="Times New Roman"/>
          <w:sz w:val="28"/>
          <w:szCs w:val="28"/>
        </w:rPr>
        <w:t xml:space="preserve">в государственной интегрированной информационной системе управления общественными финансами «Электронный бюджет» в соответствии с типовой формой между департаментом как получателем средств федерального бюджета, до которого доведены лимиты бюджетных обязательств на цели, указанные в </w:t>
      </w:r>
      <w:hyperlink w:anchor="Par16" w:history="1">
        <w:r w:rsidR="002F3AA4" w:rsidRPr="00763C31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="002F3AA4" w:rsidRPr="00763C31">
        <w:rPr>
          <w:rFonts w:ascii="Times New Roman" w:hAnsi="Times New Roman" w:cs="Times New Roman"/>
          <w:sz w:val="28"/>
          <w:szCs w:val="28"/>
        </w:rPr>
        <w:t xml:space="preserve"> Порядка, и муниципальным </w:t>
      </w:r>
      <w:r w:rsidR="00056CCC">
        <w:rPr>
          <w:rFonts w:ascii="Times New Roman" w:hAnsi="Times New Roman" w:cs="Times New Roman"/>
          <w:sz w:val="28"/>
          <w:szCs w:val="28"/>
        </w:rPr>
        <w:t>районом</w:t>
      </w:r>
      <w:r w:rsidR="002F3AA4" w:rsidRPr="00763C31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2F3AA4" w:rsidRPr="00763C31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>1</w:t>
      </w:r>
      <w:r w:rsidR="00056CCC">
        <w:rPr>
          <w:rFonts w:ascii="Times New Roman" w:hAnsi="Times New Roman" w:cs="Times New Roman"/>
          <w:sz w:val="28"/>
          <w:szCs w:val="28"/>
        </w:rPr>
        <w:t>1</w:t>
      </w:r>
      <w:r w:rsidRPr="00763C31">
        <w:rPr>
          <w:rFonts w:ascii="Times New Roman" w:hAnsi="Times New Roman" w:cs="Times New Roman"/>
          <w:sz w:val="28"/>
          <w:szCs w:val="28"/>
        </w:rPr>
        <w:t xml:space="preserve">. </w:t>
      </w:r>
      <w:r w:rsidR="001222F2">
        <w:rPr>
          <w:rFonts w:ascii="Times New Roman" w:hAnsi="Times New Roman" w:cs="Times New Roman"/>
          <w:sz w:val="28"/>
          <w:szCs w:val="28"/>
        </w:rPr>
        <w:t>П</w:t>
      </w:r>
      <w:r w:rsidRPr="00763C31">
        <w:rPr>
          <w:rFonts w:ascii="Times New Roman" w:hAnsi="Times New Roman" w:cs="Times New Roman"/>
          <w:sz w:val="28"/>
          <w:szCs w:val="28"/>
        </w:rPr>
        <w:t>еречисление субсидии муниципальному образованию области – получателю субсидии осуществляется на счет Управления Федерального казначейства по Ярославской области, открытый для учета операций со средствами местного бюджета.</w:t>
      </w:r>
    </w:p>
    <w:p w:rsidR="002F3AA4" w:rsidRPr="00763C31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>Перечисление субсидий местным бюджетам осуществляется в пределах кассового плана областного бюджета, утвержденного на соответствующий квартал.</w:t>
      </w:r>
    </w:p>
    <w:p w:rsidR="002F3AA4" w:rsidRPr="00763C31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>1</w:t>
      </w:r>
      <w:r w:rsidR="00056CCC">
        <w:rPr>
          <w:rFonts w:ascii="Times New Roman" w:hAnsi="Times New Roman" w:cs="Times New Roman"/>
          <w:sz w:val="28"/>
          <w:szCs w:val="28"/>
        </w:rPr>
        <w:t>2</w:t>
      </w:r>
      <w:r w:rsidRPr="00763C3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63C31">
        <w:rPr>
          <w:rFonts w:ascii="Times New Roman" w:hAnsi="Times New Roman" w:cs="Times New Roman"/>
          <w:sz w:val="28"/>
          <w:szCs w:val="28"/>
        </w:rPr>
        <w:t xml:space="preserve">В случае отсутствия на 01 октября текущего финансового года заключенного с муниципальным </w:t>
      </w:r>
      <w:r w:rsidR="00CD6826">
        <w:rPr>
          <w:rFonts w:ascii="Times New Roman" w:hAnsi="Times New Roman" w:cs="Times New Roman"/>
          <w:sz w:val="28"/>
          <w:szCs w:val="28"/>
        </w:rPr>
        <w:t>образованием</w:t>
      </w:r>
      <w:r w:rsidRPr="00763C31">
        <w:rPr>
          <w:rFonts w:ascii="Times New Roman" w:hAnsi="Times New Roman" w:cs="Times New Roman"/>
          <w:sz w:val="28"/>
          <w:szCs w:val="28"/>
        </w:rPr>
        <w:t xml:space="preserve"> области соглашения бюджетные ассигнования областного бюджета на предоставление субсидий данному муниципальному </w:t>
      </w:r>
      <w:r w:rsidR="00CD6826">
        <w:rPr>
          <w:rFonts w:ascii="Times New Roman" w:hAnsi="Times New Roman" w:cs="Times New Roman"/>
          <w:sz w:val="28"/>
          <w:szCs w:val="28"/>
        </w:rPr>
        <w:t>образованию</w:t>
      </w:r>
      <w:r w:rsidRPr="00763C31">
        <w:rPr>
          <w:rFonts w:ascii="Times New Roman" w:hAnsi="Times New Roman" w:cs="Times New Roman"/>
          <w:sz w:val="28"/>
          <w:szCs w:val="28"/>
        </w:rPr>
        <w:t xml:space="preserve"> области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 сводную бюджетную роспись областного бюджета.</w:t>
      </w:r>
      <w:proofErr w:type="gramEnd"/>
    </w:p>
    <w:p w:rsidR="002F3AA4" w:rsidRPr="00763C31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>1</w:t>
      </w:r>
      <w:r w:rsidR="00056CCC">
        <w:rPr>
          <w:rFonts w:ascii="Times New Roman" w:hAnsi="Times New Roman" w:cs="Times New Roman"/>
          <w:sz w:val="28"/>
          <w:szCs w:val="28"/>
        </w:rPr>
        <w:t>3</w:t>
      </w:r>
      <w:r w:rsidRPr="00763C31">
        <w:rPr>
          <w:rFonts w:ascii="Times New Roman" w:hAnsi="Times New Roman" w:cs="Times New Roman"/>
          <w:sz w:val="28"/>
          <w:szCs w:val="28"/>
        </w:rPr>
        <w:t xml:space="preserve">.  Субсидии предоставляются департаментом в пределах бюджетных ассигнований, предусмотренных в законе об областном бюджете на текущий финансовый год и на плановый период (определенных сводной бюджетной росписью областного бюджета), и лимитов бюджетных обязательств, доведенных до департамента как получателя средств федерального бюджета на цели, указанные в </w:t>
      </w:r>
      <w:hyperlink w:anchor="Par16" w:history="1">
        <w:r w:rsidRPr="00763C31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763C31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9F080D" w:rsidRDefault="009F080D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80D">
        <w:rPr>
          <w:rFonts w:ascii="Times New Roman" w:hAnsi="Times New Roman" w:cs="Times New Roman"/>
          <w:sz w:val="28"/>
          <w:szCs w:val="28"/>
        </w:rPr>
        <w:t xml:space="preserve">Распределение субсидии между муниципальными </w:t>
      </w:r>
      <w:r w:rsidR="001D36A7">
        <w:rPr>
          <w:rFonts w:ascii="Times New Roman" w:hAnsi="Times New Roman" w:cs="Times New Roman"/>
          <w:sz w:val="28"/>
          <w:szCs w:val="28"/>
        </w:rPr>
        <w:t>образованиями</w:t>
      </w:r>
      <w:r w:rsidRPr="009F080D">
        <w:rPr>
          <w:rFonts w:ascii="Times New Roman" w:hAnsi="Times New Roman" w:cs="Times New Roman"/>
          <w:sz w:val="28"/>
          <w:szCs w:val="28"/>
        </w:rPr>
        <w:t xml:space="preserve"> области утверждается</w:t>
      </w:r>
      <w:r w:rsidR="00AE69F8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Ярославской области</w:t>
      </w:r>
      <w:r w:rsidR="001D36A7">
        <w:rPr>
          <w:rFonts w:ascii="Times New Roman" w:hAnsi="Times New Roman" w:cs="Times New Roman"/>
          <w:sz w:val="28"/>
          <w:szCs w:val="28"/>
        </w:rPr>
        <w:t>.</w:t>
      </w:r>
    </w:p>
    <w:p w:rsidR="002F3AA4" w:rsidRPr="00763C31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>1</w:t>
      </w:r>
      <w:r w:rsidR="00311580">
        <w:rPr>
          <w:rFonts w:ascii="Times New Roman" w:hAnsi="Times New Roman" w:cs="Times New Roman"/>
          <w:sz w:val="28"/>
          <w:szCs w:val="28"/>
        </w:rPr>
        <w:t>4</w:t>
      </w:r>
      <w:r w:rsidRPr="00763C31">
        <w:rPr>
          <w:rFonts w:ascii="Times New Roman" w:hAnsi="Times New Roman" w:cs="Times New Roman"/>
          <w:sz w:val="28"/>
          <w:szCs w:val="28"/>
        </w:rPr>
        <w:t xml:space="preserve">. Уровень софинансирования расходного обязательства </w:t>
      </w:r>
      <w:r w:rsidR="00D22C7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области </w:t>
      </w:r>
      <w:r w:rsidRPr="00763C31">
        <w:rPr>
          <w:rFonts w:ascii="Times New Roman" w:hAnsi="Times New Roman" w:cs="Times New Roman"/>
          <w:sz w:val="28"/>
          <w:szCs w:val="28"/>
        </w:rPr>
        <w:t xml:space="preserve">из местного бюджета составляет не менее 5 процентов расходного обязательства </w:t>
      </w:r>
      <w:r w:rsidR="001D36A7" w:rsidRPr="00763C31">
        <w:rPr>
          <w:rFonts w:ascii="Times New Roman" w:hAnsi="Times New Roman" w:cs="Times New Roman"/>
          <w:sz w:val="28"/>
          <w:szCs w:val="28"/>
        </w:rPr>
        <w:t xml:space="preserve">на </w:t>
      </w:r>
      <w:r w:rsidR="001D36A7" w:rsidRPr="00CD6826">
        <w:rPr>
          <w:rFonts w:ascii="Times New Roman" w:hAnsi="Times New Roman" w:cs="Times New Roman"/>
          <w:sz w:val="28"/>
          <w:szCs w:val="28"/>
        </w:rPr>
        <w:t>закупку спортивного оборудования и инвентаря для приведения организаций спортивной подготовки Ярославской области в нормативное состояние</w:t>
      </w:r>
      <w:r w:rsidRPr="00763C31">
        <w:rPr>
          <w:rFonts w:ascii="Times New Roman" w:hAnsi="Times New Roman" w:cs="Times New Roman"/>
          <w:sz w:val="28"/>
          <w:szCs w:val="28"/>
        </w:rPr>
        <w:t>.</w:t>
      </w:r>
    </w:p>
    <w:p w:rsidR="002F3AA4" w:rsidRPr="00763C31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>1</w:t>
      </w:r>
      <w:r w:rsidR="00311580">
        <w:rPr>
          <w:rFonts w:ascii="Times New Roman" w:hAnsi="Times New Roman" w:cs="Times New Roman"/>
          <w:sz w:val="28"/>
          <w:szCs w:val="28"/>
        </w:rPr>
        <w:t>5</w:t>
      </w:r>
      <w:r w:rsidRPr="00763C31">
        <w:rPr>
          <w:rFonts w:ascii="Times New Roman" w:hAnsi="Times New Roman" w:cs="Times New Roman"/>
          <w:sz w:val="28"/>
          <w:szCs w:val="28"/>
        </w:rPr>
        <w:t xml:space="preserve">. Муниципальные </w:t>
      </w:r>
      <w:r w:rsidR="001D36A7">
        <w:rPr>
          <w:rFonts w:ascii="Times New Roman" w:hAnsi="Times New Roman" w:cs="Times New Roman"/>
          <w:sz w:val="28"/>
          <w:szCs w:val="28"/>
        </w:rPr>
        <w:t>образования</w:t>
      </w:r>
      <w:r w:rsidRPr="00763C31">
        <w:rPr>
          <w:rFonts w:ascii="Times New Roman" w:hAnsi="Times New Roman" w:cs="Times New Roman"/>
          <w:sz w:val="28"/>
          <w:szCs w:val="28"/>
        </w:rPr>
        <w:t xml:space="preserve"> области представляют в департамент отчеты по формам, предусмотренным соглашением, ежеквартально не позднее 10 числа месяца, следующего за отчетным периодом:</w:t>
      </w:r>
    </w:p>
    <w:p w:rsidR="002F3AA4" w:rsidRPr="00763C31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3C31">
        <w:rPr>
          <w:rFonts w:ascii="Times New Roman" w:hAnsi="Times New Roman" w:cs="Times New Roman"/>
          <w:sz w:val="28"/>
          <w:szCs w:val="28"/>
        </w:rPr>
        <w:t xml:space="preserve">- ежеквартально в срок до 08 числа месяца, следующего за отчетным кварталом, – отчеты в соответствии с </w:t>
      </w:r>
      <w:hyperlink r:id="rId8" w:history="1">
        <w:r w:rsidRPr="00D368C3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Инструкцией</w:t>
        </w:r>
      </w:hyperlink>
      <w:r w:rsidRPr="00D368C3">
        <w:rPr>
          <w:rFonts w:ascii="Times New Roman" w:hAnsi="Times New Roman" w:cs="Times New Roman"/>
          <w:sz w:val="28"/>
          <w:szCs w:val="28"/>
        </w:rPr>
        <w:t xml:space="preserve"> </w:t>
      </w:r>
      <w:r w:rsidRPr="00763C31">
        <w:rPr>
          <w:rFonts w:ascii="Times New Roman" w:hAnsi="Times New Roman" w:cs="Times New Roman"/>
          <w:sz w:val="28"/>
          <w:szCs w:val="28"/>
        </w:rPr>
        <w:t xml:space="preserve">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</w:t>
      </w:r>
      <w:r w:rsidRPr="00763C31">
        <w:rPr>
          <w:rFonts w:ascii="Times New Roman" w:hAnsi="Times New Roman" w:cs="Times New Roman"/>
          <w:sz w:val="28"/>
          <w:szCs w:val="28"/>
        </w:rPr>
        <w:lastRenderedPageBreak/>
        <w:t>№ 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</w:t>
      </w:r>
      <w:proofErr w:type="gramEnd"/>
      <w:r w:rsidRPr="00763C31">
        <w:rPr>
          <w:rFonts w:ascii="Times New Roman" w:hAnsi="Times New Roman" w:cs="Times New Roman"/>
          <w:sz w:val="28"/>
          <w:szCs w:val="28"/>
        </w:rPr>
        <w:t xml:space="preserve"> Российской Федерации», за подписью руководителя и главного бухгалтера:</w:t>
      </w:r>
    </w:p>
    <w:p w:rsidR="002F3AA4" w:rsidRPr="00763C31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>по форме 0503324_OBL «Отчет об использовании межбюджетных трансфертов из областного бюджета муниципальными образованиями»;</w:t>
      </w:r>
    </w:p>
    <w:p w:rsidR="002F3AA4" w:rsidRPr="00763C31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>по форме 0503324 «Отчет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территориальными государственными внебюджетными фондами»;</w:t>
      </w:r>
    </w:p>
    <w:p w:rsidR="002F3AA4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>- отчет об</w:t>
      </w:r>
      <w:r w:rsidR="00822C1B">
        <w:rPr>
          <w:rFonts w:ascii="Times New Roman" w:hAnsi="Times New Roman" w:cs="Times New Roman"/>
          <w:sz w:val="28"/>
          <w:szCs w:val="28"/>
        </w:rPr>
        <w:t xml:space="preserve"> использовании субсидии по формам</w:t>
      </w:r>
      <w:r w:rsidRPr="00763C31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Pr="00822C1B">
        <w:rPr>
          <w:rFonts w:ascii="Times New Roman" w:hAnsi="Times New Roman" w:cs="Times New Roman"/>
          <w:sz w:val="28"/>
          <w:szCs w:val="28"/>
        </w:rPr>
        <w:t>приложению 3 к Порядку.</w:t>
      </w:r>
    </w:p>
    <w:p w:rsidR="00EB7C2D" w:rsidRDefault="000B16C3" w:rsidP="000B16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11580">
        <w:rPr>
          <w:rFonts w:ascii="Times New Roman" w:hAnsi="Times New Roman" w:cs="Times New Roman"/>
          <w:sz w:val="28"/>
          <w:szCs w:val="28"/>
        </w:rPr>
        <w:t>6</w:t>
      </w:r>
      <w:r w:rsidR="002F3AA4" w:rsidRPr="00763C31">
        <w:rPr>
          <w:rFonts w:ascii="Times New Roman" w:hAnsi="Times New Roman" w:cs="Times New Roman"/>
          <w:sz w:val="28"/>
          <w:szCs w:val="28"/>
        </w:rPr>
        <w:t xml:space="preserve">. Оценка эффективности использования субсидии осуществляется департаментом на основании </w:t>
      </w:r>
      <w:r>
        <w:rPr>
          <w:rFonts w:ascii="Times New Roman" w:hAnsi="Times New Roman" w:cs="Times New Roman"/>
          <w:sz w:val="28"/>
          <w:szCs w:val="28"/>
        </w:rPr>
        <w:t>показателя</w:t>
      </w:r>
      <w:r w:rsidR="002F3AA4" w:rsidRPr="00763C31">
        <w:rPr>
          <w:rFonts w:ascii="Times New Roman" w:hAnsi="Times New Roman" w:cs="Times New Roman"/>
          <w:sz w:val="28"/>
          <w:szCs w:val="28"/>
        </w:rPr>
        <w:t xml:space="preserve"> результативности</w:t>
      </w:r>
      <w:r w:rsidR="00EB7C2D">
        <w:rPr>
          <w:rFonts w:ascii="Times New Roman" w:hAnsi="Times New Roman" w:cs="Times New Roman"/>
          <w:sz w:val="28"/>
          <w:szCs w:val="28"/>
        </w:rPr>
        <w:t>.</w:t>
      </w:r>
    </w:p>
    <w:p w:rsidR="001B0A37" w:rsidRDefault="002F3AA4" w:rsidP="001B0A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B16C3" w:rsidRPr="000B16C3">
        <w:rPr>
          <w:rFonts w:ascii="Times New Roman" w:hAnsi="Times New Roman" w:cs="Times New Roman"/>
          <w:sz w:val="28"/>
          <w:szCs w:val="28"/>
        </w:rPr>
        <w:t xml:space="preserve">Показателем результативности использования субсидии </w:t>
      </w:r>
      <w:r w:rsidR="001B0A37">
        <w:rPr>
          <w:rFonts w:ascii="Times New Roman" w:hAnsi="Times New Roman" w:cs="Times New Roman"/>
          <w:sz w:val="28"/>
          <w:szCs w:val="28"/>
        </w:rPr>
        <w:t>является д</w:t>
      </w:r>
      <w:r w:rsidR="001B0A37" w:rsidRPr="001B0A37">
        <w:rPr>
          <w:rFonts w:ascii="Times New Roman" w:hAnsi="Times New Roman" w:cs="Times New Roman"/>
          <w:sz w:val="28"/>
          <w:szCs w:val="28"/>
        </w:rPr>
        <w:t>оля занимающихся по программам спортивной подготовки в организациях ведомственной принадлежности физической культуры и спорта, в общем количестве занимающихся в организациях ведомственной принадлежности физической культуры и спорта (%).</w:t>
      </w:r>
      <w:proofErr w:type="gramEnd"/>
    </w:p>
    <w:p w:rsidR="00EB7C2D" w:rsidRPr="00EB7C2D" w:rsidRDefault="00EB7C2D" w:rsidP="001B0A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C2D">
        <w:rPr>
          <w:rFonts w:ascii="Times New Roman" w:hAnsi="Times New Roman" w:cs="Times New Roman"/>
          <w:sz w:val="28"/>
          <w:szCs w:val="28"/>
        </w:rPr>
        <w:t>Показатель результативности использования субсидии (Р) рассчитывается по формуле:</w:t>
      </w:r>
    </w:p>
    <w:p w:rsidR="00EB7C2D" w:rsidRPr="00EB7C2D" w:rsidRDefault="00EB7C2D" w:rsidP="00EB7C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7C2D" w:rsidRPr="00EB7C2D" w:rsidRDefault="00EB7C2D" w:rsidP="00EB7C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B7C2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B7C2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B7C2D">
        <w:rPr>
          <w:rFonts w:ascii="Times New Roman" w:hAnsi="Times New Roman" w:cs="Times New Roman"/>
          <w:sz w:val="28"/>
          <w:szCs w:val="28"/>
        </w:rPr>
        <w:t>Пф</w:t>
      </w:r>
      <w:proofErr w:type="spellEnd"/>
      <w:r w:rsidRPr="00EB7C2D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B7C2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EB7C2D">
        <w:rPr>
          <w:rFonts w:ascii="Times New Roman" w:hAnsi="Times New Roman" w:cs="Times New Roman"/>
          <w:sz w:val="28"/>
          <w:szCs w:val="28"/>
        </w:rPr>
        <w:t>,</w:t>
      </w:r>
    </w:p>
    <w:p w:rsidR="00EB7C2D" w:rsidRPr="00EB7C2D" w:rsidRDefault="00EB7C2D" w:rsidP="00EB7C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7C2D" w:rsidRPr="00EB7C2D" w:rsidRDefault="00EB7C2D" w:rsidP="00EB7C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C2D">
        <w:rPr>
          <w:rFonts w:ascii="Times New Roman" w:hAnsi="Times New Roman" w:cs="Times New Roman"/>
          <w:sz w:val="28"/>
          <w:szCs w:val="28"/>
        </w:rPr>
        <w:t>где:</w:t>
      </w:r>
    </w:p>
    <w:p w:rsidR="00EB7C2D" w:rsidRPr="00EB7C2D" w:rsidRDefault="00EB7C2D" w:rsidP="00EB7C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7C2D">
        <w:rPr>
          <w:rFonts w:ascii="Times New Roman" w:hAnsi="Times New Roman" w:cs="Times New Roman"/>
          <w:sz w:val="28"/>
          <w:szCs w:val="28"/>
        </w:rPr>
        <w:t>Пф</w:t>
      </w:r>
      <w:proofErr w:type="spellEnd"/>
      <w:r w:rsidRPr="00EB7C2D">
        <w:rPr>
          <w:rFonts w:ascii="Times New Roman" w:hAnsi="Times New Roman" w:cs="Times New Roman"/>
          <w:sz w:val="28"/>
          <w:szCs w:val="28"/>
        </w:rPr>
        <w:t xml:space="preserve"> - фактическое значение соответствующего показателя результативности;</w:t>
      </w:r>
    </w:p>
    <w:p w:rsidR="00EB7C2D" w:rsidRPr="00EB7C2D" w:rsidRDefault="00EB7C2D" w:rsidP="00EB7C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7C2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EB7C2D">
        <w:rPr>
          <w:rFonts w:ascii="Times New Roman" w:hAnsi="Times New Roman" w:cs="Times New Roman"/>
          <w:sz w:val="28"/>
          <w:szCs w:val="28"/>
        </w:rPr>
        <w:t xml:space="preserve"> - плановое значение соответствующего показателя результативности.</w:t>
      </w:r>
    </w:p>
    <w:p w:rsidR="00EB7C2D" w:rsidRPr="00EB7C2D" w:rsidRDefault="00EB7C2D" w:rsidP="00EB7C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C2D">
        <w:rPr>
          <w:rFonts w:ascii="Times New Roman" w:hAnsi="Times New Roman" w:cs="Times New Roman"/>
          <w:sz w:val="28"/>
          <w:szCs w:val="28"/>
        </w:rPr>
        <w:t xml:space="preserve">При значении показателя </w:t>
      </w:r>
      <w:proofErr w:type="gramStart"/>
      <w:r w:rsidRPr="00EB7C2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B7C2D">
        <w:rPr>
          <w:rFonts w:ascii="Times New Roman" w:hAnsi="Times New Roman" w:cs="Times New Roman"/>
          <w:sz w:val="28"/>
          <w:szCs w:val="28"/>
        </w:rPr>
        <w:t xml:space="preserve"> более 0,95 результативность использования субсидии признается высокой, при значении показателя Р от 0,85 до 0,95 - средней, при значении показателя Р менее 0,85 - низкой.</w:t>
      </w:r>
    </w:p>
    <w:p w:rsidR="00EB7C2D" w:rsidRPr="00EB7C2D" w:rsidRDefault="00EB7C2D" w:rsidP="00EB7C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C2D">
        <w:rPr>
          <w:rFonts w:ascii="Times New Roman" w:hAnsi="Times New Roman" w:cs="Times New Roman"/>
          <w:sz w:val="28"/>
          <w:szCs w:val="28"/>
        </w:rPr>
        <w:t>Расчет эффективности использования субсидии (Э) производится по формуле:</w:t>
      </w:r>
    </w:p>
    <w:p w:rsidR="00EB7C2D" w:rsidRPr="00EB7C2D" w:rsidRDefault="00EB7C2D" w:rsidP="00EB7C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7C2D" w:rsidRPr="00EB7C2D" w:rsidRDefault="00EB7C2D" w:rsidP="00EB7C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B7C2D">
        <w:rPr>
          <w:rFonts w:ascii="Times New Roman" w:hAnsi="Times New Roman" w:cs="Times New Roman"/>
          <w:sz w:val="28"/>
          <w:szCs w:val="28"/>
        </w:rPr>
        <w:t xml:space="preserve">Э = </w:t>
      </w:r>
      <w:proofErr w:type="gramStart"/>
      <w:r w:rsidRPr="00EB7C2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B7C2D">
        <w:rPr>
          <w:rFonts w:ascii="Times New Roman" w:hAnsi="Times New Roman" w:cs="Times New Roman"/>
          <w:sz w:val="28"/>
          <w:szCs w:val="28"/>
        </w:rPr>
        <w:t xml:space="preserve"> x П / Ф,</w:t>
      </w:r>
    </w:p>
    <w:p w:rsidR="00EB7C2D" w:rsidRPr="00EB7C2D" w:rsidRDefault="00EB7C2D" w:rsidP="00EB7C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7C2D" w:rsidRPr="00EB7C2D" w:rsidRDefault="00EB7C2D" w:rsidP="00EB7C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C2D">
        <w:rPr>
          <w:rFonts w:ascii="Times New Roman" w:hAnsi="Times New Roman" w:cs="Times New Roman"/>
          <w:sz w:val="28"/>
          <w:szCs w:val="28"/>
        </w:rPr>
        <w:t>где:</w:t>
      </w:r>
    </w:p>
    <w:p w:rsidR="00EB7C2D" w:rsidRPr="00EB7C2D" w:rsidRDefault="00EB7C2D" w:rsidP="00EB7C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C2D">
        <w:rPr>
          <w:rFonts w:ascii="Times New Roman" w:hAnsi="Times New Roman" w:cs="Times New Roman"/>
          <w:sz w:val="28"/>
          <w:szCs w:val="28"/>
        </w:rPr>
        <w:t>П - плановый объем бюджетных ассигнований, утвержденный в областном бюджете на финансирование субсидии;</w:t>
      </w:r>
    </w:p>
    <w:p w:rsidR="00EB7C2D" w:rsidRPr="00EB7C2D" w:rsidRDefault="00EB7C2D" w:rsidP="00EB7C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C2D">
        <w:rPr>
          <w:rFonts w:ascii="Times New Roman" w:hAnsi="Times New Roman" w:cs="Times New Roman"/>
          <w:sz w:val="28"/>
          <w:szCs w:val="28"/>
        </w:rPr>
        <w:t>Ф - фактический объем финансирования субсидии, перечисленный получателю.</w:t>
      </w:r>
    </w:p>
    <w:p w:rsidR="00F518D1" w:rsidRDefault="00EB7C2D" w:rsidP="00EB7C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C2D">
        <w:rPr>
          <w:rFonts w:ascii="Times New Roman" w:hAnsi="Times New Roman" w:cs="Times New Roman"/>
          <w:sz w:val="28"/>
          <w:szCs w:val="28"/>
        </w:rPr>
        <w:t>При значении показателя</w:t>
      </w:r>
      <w:proofErr w:type="gramStart"/>
      <w:r w:rsidRPr="00EB7C2D">
        <w:rPr>
          <w:rFonts w:ascii="Times New Roman" w:hAnsi="Times New Roman" w:cs="Times New Roman"/>
          <w:sz w:val="28"/>
          <w:szCs w:val="28"/>
        </w:rPr>
        <w:t xml:space="preserve"> Э</w:t>
      </w:r>
      <w:proofErr w:type="gramEnd"/>
      <w:r w:rsidRPr="00EB7C2D">
        <w:rPr>
          <w:rFonts w:ascii="Times New Roman" w:hAnsi="Times New Roman" w:cs="Times New Roman"/>
          <w:sz w:val="28"/>
          <w:szCs w:val="28"/>
        </w:rPr>
        <w:t xml:space="preserve"> &lt;= 90 процентов эффективность использова</w:t>
      </w:r>
      <w:r w:rsidR="00F518D1">
        <w:rPr>
          <w:rFonts w:ascii="Times New Roman" w:hAnsi="Times New Roman" w:cs="Times New Roman"/>
          <w:sz w:val="28"/>
          <w:szCs w:val="28"/>
        </w:rPr>
        <w:t>ния субсидии признается низкой.</w:t>
      </w:r>
    </w:p>
    <w:p w:rsidR="00EB7C2D" w:rsidRPr="00EB7C2D" w:rsidRDefault="00F518D1" w:rsidP="00EB7C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EB7C2D" w:rsidRPr="00EB7C2D">
        <w:rPr>
          <w:rFonts w:ascii="Times New Roman" w:hAnsi="Times New Roman" w:cs="Times New Roman"/>
          <w:sz w:val="28"/>
          <w:szCs w:val="28"/>
        </w:rPr>
        <w:t>ри значении 90 процентов</w:t>
      </w:r>
      <w:proofErr w:type="gramStart"/>
      <w:r w:rsidR="00EB7C2D" w:rsidRPr="00EB7C2D">
        <w:rPr>
          <w:rFonts w:ascii="Times New Roman" w:hAnsi="Times New Roman" w:cs="Times New Roman"/>
          <w:sz w:val="28"/>
          <w:szCs w:val="28"/>
        </w:rPr>
        <w:t xml:space="preserve"> &lt; Э</w:t>
      </w:r>
      <w:proofErr w:type="gramEnd"/>
      <w:r w:rsidR="00EB7C2D" w:rsidRPr="00EB7C2D">
        <w:rPr>
          <w:rFonts w:ascii="Times New Roman" w:hAnsi="Times New Roman" w:cs="Times New Roman"/>
          <w:sz w:val="28"/>
          <w:szCs w:val="28"/>
        </w:rPr>
        <w:t xml:space="preserve"> &lt; 100 процентов - средней, при значении Э &gt;= 100 процентов - высокой.</w:t>
      </w:r>
    </w:p>
    <w:p w:rsidR="00EB7C2D" w:rsidRPr="00EB7C2D" w:rsidRDefault="00EB7C2D" w:rsidP="00EB7C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C2D">
        <w:rPr>
          <w:rFonts w:ascii="Times New Roman" w:hAnsi="Times New Roman" w:cs="Times New Roman"/>
          <w:sz w:val="28"/>
          <w:szCs w:val="28"/>
        </w:rPr>
        <w:t xml:space="preserve">Оценка результативности и эффективности использования субсидии осуществляется </w:t>
      </w:r>
      <w:r w:rsidR="008F032C" w:rsidRPr="008F032C">
        <w:rPr>
          <w:rFonts w:ascii="Times New Roman" w:hAnsi="Times New Roman" w:cs="Times New Roman"/>
          <w:sz w:val="28"/>
          <w:szCs w:val="28"/>
        </w:rPr>
        <w:t>департаментом</w:t>
      </w:r>
      <w:r w:rsidRPr="008F032C">
        <w:rPr>
          <w:rFonts w:ascii="Times New Roman" w:hAnsi="Times New Roman" w:cs="Times New Roman"/>
          <w:sz w:val="28"/>
          <w:szCs w:val="28"/>
        </w:rPr>
        <w:t xml:space="preserve"> на основании отчетных данных, представляемых муниципальными </w:t>
      </w:r>
      <w:r w:rsidR="008F032C">
        <w:rPr>
          <w:rFonts w:ascii="Times New Roman" w:hAnsi="Times New Roman" w:cs="Times New Roman"/>
          <w:sz w:val="28"/>
          <w:szCs w:val="28"/>
        </w:rPr>
        <w:t>образованиями</w:t>
      </w:r>
      <w:r w:rsidRPr="008F032C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8F032C">
        <w:rPr>
          <w:rFonts w:ascii="Times New Roman" w:hAnsi="Times New Roman" w:cs="Times New Roman"/>
          <w:sz w:val="28"/>
          <w:szCs w:val="28"/>
        </w:rPr>
        <w:t xml:space="preserve">согласно отчетам, являющихся приложением </w:t>
      </w:r>
      <w:r w:rsidR="00D368C3">
        <w:rPr>
          <w:rFonts w:ascii="Times New Roman" w:hAnsi="Times New Roman" w:cs="Times New Roman"/>
          <w:sz w:val="28"/>
          <w:szCs w:val="28"/>
        </w:rPr>
        <w:t>к</w:t>
      </w:r>
      <w:r w:rsidR="008F032C">
        <w:rPr>
          <w:rFonts w:ascii="Times New Roman" w:hAnsi="Times New Roman" w:cs="Times New Roman"/>
          <w:sz w:val="28"/>
          <w:szCs w:val="28"/>
        </w:rPr>
        <w:t xml:space="preserve"> соглашению</w:t>
      </w:r>
      <w:r w:rsidR="008F032C" w:rsidRPr="008F032C">
        <w:rPr>
          <w:rFonts w:ascii="Times New Roman" w:hAnsi="Times New Roman" w:cs="Times New Roman"/>
          <w:sz w:val="28"/>
          <w:szCs w:val="28"/>
        </w:rPr>
        <w:t>;</w:t>
      </w:r>
    </w:p>
    <w:p w:rsidR="002F3AA4" w:rsidRPr="00763C31" w:rsidRDefault="00F518D1" w:rsidP="00EB7C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11580">
        <w:rPr>
          <w:rFonts w:ascii="Times New Roman" w:hAnsi="Times New Roman" w:cs="Times New Roman"/>
          <w:sz w:val="28"/>
          <w:szCs w:val="28"/>
        </w:rPr>
        <w:t>7</w:t>
      </w:r>
      <w:r w:rsidR="002F3AA4" w:rsidRPr="00763C3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F3AA4" w:rsidRPr="00763C31">
        <w:rPr>
          <w:rFonts w:ascii="Times New Roman" w:hAnsi="Times New Roman" w:cs="Times New Roman"/>
          <w:sz w:val="28"/>
          <w:szCs w:val="28"/>
        </w:rPr>
        <w:t xml:space="preserve">В случае если муниципальным </w:t>
      </w:r>
      <w:r w:rsidR="00893A07">
        <w:rPr>
          <w:rFonts w:ascii="Times New Roman" w:hAnsi="Times New Roman" w:cs="Times New Roman"/>
          <w:sz w:val="28"/>
          <w:szCs w:val="28"/>
        </w:rPr>
        <w:t>образованием</w:t>
      </w:r>
      <w:r w:rsidR="002F3AA4" w:rsidRPr="00763C31">
        <w:rPr>
          <w:rFonts w:ascii="Times New Roman" w:hAnsi="Times New Roman" w:cs="Times New Roman"/>
          <w:sz w:val="28"/>
          <w:szCs w:val="28"/>
        </w:rPr>
        <w:t xml:space="preserve"> области по состоянию на 31 декабря года предоставления субсидии не достигнуты показатели результативности использования субсидии, предусмотренные соглашением, и в срок до первой даты представления отчетности о достижении значений показателей результативности использования субсидии в соответствии с соглашением в году, следующем за годом предоставления субсидии, указанные нарушения не устранены, муниципальное образование области в срок до 01 апреля</w:t>
      </w:r>
      <w:proofErr w:type="gramEnd"/>
      <w:r w:rsidR="002F3AA4" w:rsidRPr="00763C31">
        <w:rPr>
          <w:rFonts w:ascii="Times New Roman" w:hAnsi="Times New Roman" w:cs="Times New Roman"/>
          <w:sz w:val="28"/>
          <w:szCs w:val="28"/>
        </w:rPr>
        <w:t xml:space="preserve"> года, следующего за годом предоставления субсидии, должно вернуть в доход областного бюджета объем средств (</w:t>
      </w:r>
      <w:proofErr w:type="spellStart"/>
      <w:proofErr w:type="gramStart"/>
      <w:r w:rsidR="002F3AA4" w:rsidRPr="00763C31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="002F3AA4" w:rsidRPr="00763C31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="002F3AA4" w:rsidRPr="00763C31">
        <w:rPr>
          <w:rFonts w:ascii="Times New Roman" w:hAnsi="Times New Roman" w:cs="Times New Roman"/>
          <w:sz w:val="28"/>
          <w:szCs w:val="28"/>
        </w:rPr>
        <w:t>), определяемый по формуле:</w:t>
      </w:r>
    </w:p>
    <w:p w:rsidR="002F3AA4" w:rsidRPr="00763C31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3AA4" w:rsidRPr="00763C31" w:rsidRDefault="002B1C6F" w:rsidP="002F3A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возврата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=(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субсидии</m:t>
            </m:r>
          </m:sub>
        </m:sSub>
        <m:r>
          <m:rPr>
            <m:nor/>
          </m:rPr>
          <w:rPr>
            <w:rFonts w:ascii="Times New Roman" w:eastAsia="Times New Roman" w:hAnsi="Times New Roman" w:cs="Times New Roman"/>
            <w:sz w:val="28"/>
            <w:szCs w:val="28"/>
            <w:lang w:val="en-US"/>
          </w:rPr>
          <m:t xml:space="preserve"> ×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 xml:space="preserve"> </m:t>
        </m:r>
        <m:r>
          <m:rPr>
            <m:nor/>
          </m:rPr>
          <w:rPr>
            <w:rFonts w:ascii="Times New Roman" w:eastAsia="Times New Roman" w:hAnsi="Times New Roman" w:cs="Times New Roman"/>
            <w:sz w:val="28"/>
            <w:szCs w:val="28"/>
            <w:lang w:val="en-US"/>
          </w:rPr>
          <m:t>k  × m/n )  × 0,1</m:t>
        </m:r>
      </m:oMath>
      <w:r w:rsidR="002F3AA4" w:rsidRPr="00763C31"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</w:p>
    <w:p w:rsidR="002F3AA4" w:rsidRPr="00763C31" w:rsidRDefault="002F3AA4" w:rsidP="002F3A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3C31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2F3AA4" w:rsidRPr="00763C31" w:rsidRDefault="002B1C6F" w:rsidP="002F3A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субсидии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 </m:t>
        </m:r>
      </m:oMath>
      <w:r w:rsidR="002F3AA4" w:rsidRPr="00763C31">
        <w:rPr>
          <w:rFonts w:ascii="Times New Roman" w:eastAsia="Times New Roman" w:hAnsi="Times New Roman" w:cs="Times New Roman"/>
          <w:sz w:val="28"/>
          <w:szCs w:val="28"/>
        </w:rPr>
        <w:t>– размер субсидии, предоставленной местному бюджету в отчетном финансовом году, без учета размера остатка субсидии, не использованного по состоянию на 01 января текущего финансового года, потребность в котором не подтверждена главным распорядителем бюджетных средств;</w:t>
      </w:r>
    </w:p>
    <w:p w:rsidR="002F3AA4" w:rsidRPr="00763C31" w:rsidRDefault="002F3AA4" w:rsidP="002F3A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3C31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 w:rsidRPr="00763C31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gramStart"/>
      <w:r w:rsidRPr="00763C31">
        <w:rPr>
          <w:rFonts w:ascii="Times New Roman" w:eastAsia="Times New Roman" w:hAnsi="Times New Roman" w:cs="Times New Roman"/>
          <w:sz w:val="28"/>
          <w:szCs w:val="28"/>
        </w:rPr>
        <w:t>коэффициент</w:t>
      </w:r>
      <w:proofErr w:type="gramEnd"/>
      <w:r w:rsidRPr="00763C31">
        <w:rPr>
          <w:rFonts w:ascii="Times New Roman" w:eastAsia="Times New Roman" w:hAnsi="Times New Roman" w:cs="Times New Roman"/>
          <w:sz w:val="28"/>
          <w:szCs w:val="28"/>
        </w:rPr>
        <w:t xml:space="preserve"> возврата субсидии;</w:t>
      </w:r>
    </w:p>
    <w:p w:rsidR="002F3AA4" w:rsidRPr="00763C31" w:rsidRDefault="002F3AA4" w:rsidP="002F3A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3C31">
        <w:rPr>
          <w:rFonts w:ascii="Times New Roman" w:eastAsia="Times New Roman" w:hAnsi="Times New Roman" w:cs="Times New Roman"/>
          <w:sz w:val="28"/>
          <w:szCs w:val="28"/>
          <w:lang w:val="en-US"/>
        </w:rPr>
        <w:t>m</w:t>
      </w:r>
      <w:r w:rsidRPr="00763C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3C31">
        <w:rPr>
          <w:rFonts w:ascii="Times New Roman" w:hAnsi="Times New Roman" w:cs="Times New Roman"/>
          <w:sz w:val="28"/>
          <w:szCs w:val="28"/>
        </w:rPr>
        <w:t>–</w:t>
      </w:r>
      <w:r w:rsidRPr="00763C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63C31"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proofErr w:type="gramEnd"/>
      <w:r w:rsidRPr="00763C31">
        <w:rPr>
          <w:rFonts w:ascii="Times New Roman" w:eastAsia="Times New Roman" w:hAnsi="Times New Roman" w:cs="Times New Roman"/>
          <w:sz w:val="28"/>
          <w:szCs w:val="28"/>
        </w:rPr>
        <w:t xml:space="preserve"> показателей результативности использования субсидии, по которым индекс, отражающий уровень </w:t>
      </w:r>
      <w:proofErr w:type="spellStart"/>
      <w:r w:rsidRPr="00763C31">
        <w:rPr>
          <w:rFonts w:ascii="Times New Roman" w:eastAsia="Times New Roman" w:hAnsi="Times New Roman" w:cs="Times New Roman"/>
          <w:sz w:val="28"/>
          <w:szCs w:val="28"/>
        </w:rPr>
        <w:t>недостижения</w:t>
      </w:r>
      <w:proofErr w:type="spellEnd"/>
      <w:r w:rsidRPr="00763C31">
        <w:rPr>
          <w:rFonts w:ascii="Times New Roman" w:eastAsia="Times New Roman" w:hAnsi="Times New Roman" w:cs="Times New Roman"/>
          <w:sz w:val="28"/>
          <w:szCs w:val="28"/>
        </w:rPr>
        <w:t xml:space="preserve"> i-</w:t>
      </w:r>
      <w:proofErr w:type="spellStart"/>
      <w:r w:rsidRPr="00763C31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Pr="00763C31">
        <w:rPr>
          <w:rFonts w:ascii="Times New Roman" w:eastAsia="Times New Roman" w:hAnsi="Times New Roman" w:cs="Times New Roman"/>
          <w:sz w:val="28"/>
          <w:szCs w:val="28"/>
        </w:rPr>
        <w:t xml:space="preserve"> показателя результативности использования субсидии, имеет положительное значение (больше нуля);</w:t>
      </w:r>
    </w:p>
    <w:p w:rsidR="002F3AA4" w:rsidRPr="00763C31" w:rsidRDefault="002F3AA4" w:rsidP="002F3A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3C31">
        <w:rPr>
          <w:rFonts w:ascii="Times New Roman" w:eastAsia="Times New Roman" w:hAnsi="Times New Roman" w:cs="Times New Roman"/>
          <w:sz w:val="28"/>
          <w:szCs w:val="28"/>
        </w:rPr>
        <w:t xml:space="preserve">n </w:t>
      </w:r>
      <w:r w:rsidRPr="00763C31">
        <w:rPr>
          <w:rFonts w:ascii="Times New Roman" w:hAnsi="Times New Roman" w:cs="Times New Roman"/>
          <w:sz w:val="28"/>
          <w:szCs w:val="28"/>
        </w:rPr>
        <w:t>–</w:t>
      </w:r>
      <w:r w:rsidRPr="00763C31">
        <w:rPr>
          <w:rFonts w:ascii="Times New Roman" w:eastAsia="Times New Roman" w:hAnsi="Times New Roman" w:cs="Times New Roman"/>
          <w:sz w:val="28"/>
          <w:szCs w:val="28"/>
        </w:rPr>
        <w:t xml:space="preserve"> общее количество показателей результативности использования субсидии;</w:t>
      </w:r>
    </w:p>
    <w:p w:rsidR="002F3AA4" w:rsidRPr="00763C31" w:rsidRDefault="002F3AA4" w:rsidP="002F3A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3C31">
        <w:rPr>
          <w:rFonts w:ascii="Times New Roman" w:eastAsia="Times New Roman" w:hAnsi="Times New Roman" w:cs="Times New Roman"/>
          <w:sz w:val="28"/>
          <w:szCs w:val="28"/>
        </w:rPr>
        <w:t xml:space="preserve">0,1 </w:t>
      </w:r>
      <w:r w:rsidRPr="00763C31">
        <w:rPr>
          <w:rFonts w:ascii="Times New Roman" w:hAnsi="Times New Roman" w:cs="Times New Roman"/>
          <w:sz w:val="28"/>
          <w:szCs w:val="28"/>
        </w:rPr>
        <w:t>–</w:t>
      </w:r>
      <w:r w:rsidRPr="00763C31">
        <w:rPr>
          <w:rFonts w:ascii="Times New Roman" w:eastAsia="Times New Roman" w:hAnsi="Times New Roman" w:cs="Times New Roman"/>
          <w:sz w:val="28"/>
          <w:szCs w:val="28"/>
        </w:rPr>
        <w:t xml:space="preserve"> понижающий коэффициент суммы возврата субсидии.</w:t>
      </w:r>
    </w:p>
    <w:p w:rsidR="002F3AA4" w:rsidRPr="00763C31" w:rsidRDefault="00F518D1" w:rsidP="002F3A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311580">
        <w:rPr>
          <w:rFonts w:ascii="Times New Roman" w:eastAsia="Times New Roman" w:hAnsi="Times New Roman" w:cs="Times New Roman"/>
          <w:sz w:val="28"/>
          <w:szCs w:val="28"/>
        </w:rPr>
        <w:t>8</w:t>
      </w:r>
      <w:r w:rsidR="002F3AA4" w:rsidRPr="00763C31">
        <w:rPr>
          <w:rFonts w:ascii="Times New Roman" w:eastAsia="Times New Roman" w:hAnsi="Times New Roman" w:cs="Times New Roman"/>
          <w:sz w:val="28"/>
          <w:szCs w:val="28"/>
        </w:rPr>
        <w:t xml:space="preserve">. Коэффициент возврата субсидии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(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k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)</m:t>
        </m:r>
      </m:oMath>
      <w:r w:rsidR="002F3AA4" w:rsidRPr="00763C31">
        <w:rPr>
          <w:rFonts w:ascii="Times New Roman" w:eastAsia="Times New Roman" w:hAnsi="Times New Roman" w:cs="Times New Roman"/>
          <w:sz w:val="28"/>
          <w:szCs w:val="28"/>
        </w:rPr>
        <w:t xml:space="preserve"> рассчитывается по формуле:</w:t>
      </w:r>
    </w:p>
    <w:p w:rsidR="002F3AA4" w:rsidRPr="00763C31" w:rsidRDefault="002F3AA4" w:rsidP="002F3A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3AA4" w:rsidRPr="00763C31" w:rsidRDefault="002F3AA4" w:rsidP="002F3A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k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D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i</m:t>
                </m:r>
              </m:sub>
            </m:sSub>
          </m:e>
        </m:nary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/m</m:t>
        </m:r>
      </m:oMath>
      <w:r w:rsidRPr="00763C31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2F3AA4" w:rsidRPr="00763C31" w:rsidRDefault="002F3AA4" w:rsidP="002F3AA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3C31">
        <w:rPr>
          <w:rFonts w:ascii="Times New Roman" w:eastAsia="Times New Roman" w:hAnsi="Times New Roman" w:cs="Times New Roman"/>
          <w:sz w:val="28"/>
          <w:szCs w:val="28"/>
        </w:rPr>
        <w:t>где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 </m:t>
        </m:r>
      </m:oMath>
      <w:r w:rsidRPr="00763C31">
        <w:rPr>
          <w:rFonts w:ascii="Times New Roman" w:hAnsi="Times New Roman" w:cs="Times New Roman"/>
          <w:sz w:val="28"/>
          <w:szCs w:val="28"/>
        </w:rPr>
        <w:t>–</w:t>
      </w:r>
      <w:r w:rsidRPr="00763C31">
        <w:rPr>
          <w:rFonts w:ascii="Times New Roman" w:eastAsia="Times New Roman" w:hAnsi="Times New Roman" w:cs="Times New Roman"/>
          <w:sz w:val="28"/>
          <w:szCs w:val="28"/>
        </w:rPr>
        <w:t xml:space="preserve"> индекс, отражающий уровень </w:t>
      </w:r>
      <w:proofErr w:type="spellStart"/>
      <w:r w:rsidRPr="00763C31">
        <w:rPr>
          <w:rFonts w:ascii="Times New Roman" w:eastAsia="Times New Roman" w:hAnsi="Times New Roman" w:cs="Times New Roman"/>
          <w:sz w:val="28"/>
          <w:szCs w:val="28"/>
        </w:rPr>
        <w:t>недостижения</w:t>
      </w:r>
      <w:proofErr w:type="spellEnd"/>
      <w:r w:rsidRPr="00763C31">
        <w:rPr>
          <w:rFonts w:ascii="Times New Roman" w:eastAsia="Times New Roman" w:hAnsi="Times New Roman" w:cs="Times New Roman"/>
          <w:sz w:val="28"/>
          <w:szCs w:val="28"/>
        </w:rPr>
        <w:t xml:space="preserve"> i-</w:t>
      </w:r>
      <w:proofErr w:type="spellStart"/>
      <w:r w:rsidRPr="00763C31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Pr="00763C31">
        <w:rPr>
          <w:rFonts w:ascii="Times New Roman" w:eastAsia="Times New Roman" w:hAnsi="Times New Roman" w:cs="Times New Roman"/>
          <w:sz w:val="28"/>
          <w:szCs w:val="28"/>
        </w:rPr>
        <w:t xml:space="preserve"> показателя результативности использования субсидии.</w:t>
      </w:r>
    </w:p>
    <w:p w:rsidR="002F3AA4" w:rsidRPr="00763C31" w:rsidRDefault="002F3AA4" w:rsidP="002F3A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3C31">
        <w:rPr>
          <w:rFonts w:ascii="Times New Roman" w:eastAsia="Times New Roman" w:hAnsi="Times New Roman" w:cs="Times New Roman"/>
          <w:sz w:val="28"/>
          <w:szCs w:val="28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763C31">
        <w:rPr>
          <w:rFonts w:ascii="Times New Roman" w:eastAsia="Times New Roman" w:hAnsi="Times New Roman" w:cs="Times New Roman"/>
          <w:sz w:val="28"/>
          <w:szCs w:val="28"/>
        </w:rPr>
        <w:t>недостижения</w:t>
      </w:r>
      <w:proofErr w:type="spellEnd"/>
      <w:r w:rsidRPr="00763C31">
        <w:rPr>
          <w:rFonts w:ascii="Times New Roman" w:eastAsia="Times New Roman" w:hAnsi="Times New Roman" w:cs="Times New Roman"/>
          <w:sz w:val="28"/>
          <w:szCs w:val="28"/>
        </w:rPr>
        <w:t xml:space="preserve"> i-</w:t>
      </w:r>
      <w:proofErr w:type="spellStart"/>
      <w:r w:rsidRPr="00763C31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Pr="00763C31">
        <w:rPr>
          <w:rFonts w:ascii="Times New Roman" w:eastAsia="Times New Roman" w:hAnsi="Times New Roman" w:cs="Times New Roman"/>
          <w:sz w:val="28"/>
          <w:szCs w:val="28"/>
        </w:rPr>
        <w:t xml:space="preserve"> показателя результативности использования субсидии.</w:t>
      </w:r>
    </w:p>
    <w:p w:rsidR="002F3AA4" w:rsidRPr="00763C31" w:rsidRDefault="00311580" w:rsidP="00311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19</w:t>
      </w:r>
      <w:r w:rsidR="002F3AA4" w:rsidRPr="00763C31">
        <w:rPr>
          <w:rFonts w:ascii="Times New Roman" w:eastAsia="Times New Roman" w:hAnsi="Times New Roman" w:cs="Times New Roman"/>
          <w:sz w:val="28"/>
          <w:szCs w:val="28"/>
        </w:rPr>
        <w:t xml:space="preserve">. Индекс, отражающий уровень </w:t>
      </w:r>
      <w:proofErr w:type="spellStart"/>
      <w:r w:rsidR="002F3AA4" w:rsidRPr="00763C31">
        <w:rPr>
          <w:rFonts w:ascii="Times New Roman" w:eastAsia="Times New Roman" w:hAnsi="Times New Roman" w:cs="Times New Roman"/>
          <w:sz w:val="28"/>
          <w:szCs w:val="28"/>
        </w:rPr>
        <w:t>недостижения</w:t>
      </w:r>
      <w:proofErr w:type="spellEnd"/>
      <w:r w:rsidR="002F3AA4" w:rsidRPr="00763C31">
        <w:rPr>
          <w:rFonts w:ascii="Times New Roman" w:eastAsia="Times New Roman" w:hAnsi="Times New Roman" w:cs="Times New Roman"/>
          <w:sz w:val="28"/>
          <w:szCs w:val="28"/>
        </w:rPr>
        <w:t xml:space="preserve"> i-</w:t>
      </w:r>
      <w:proofErr w:type="spellStart"/>
      <w:r w:rsidR="002F3AA4" w:rsidRPr="00763C31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="002F3AA4" w:rsidRPr="00763C31">
        <w:rPr>
          <w:rFonts w:ascii="Times New Roman" w:eastAsia="Times New Roman" w:hAnsi="Times New Roman" w:cs="Times New Roman"/>
          <w:sz w:val="28"/>
          <w:szCs w:val="28"/>
        </w:rPr>
        <w:t xml:space="preserve"> показателя результативности использования субсидии (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D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</m:oMath>
      <w:r w:rsidR="002F3AA4" w:rsidRPr="00763C31">
        <w:rPr>
          <w:rFonts w:ascii="Times New Roman" w:eastAsia="Times New Roman" w:hAnsi="Times New Roman" w:cs="Times New Roman"/>
          <w:sz w:val="28"/>
          <w:szCs w:val="28"/>
        </w:rPr>
        <w:t>), определя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ется </w:t>
      </w:r>
      <w:r w:rsidR="002F3AA4" w:rsidRPr="00763C31">
        <w:rPr>
          <w:rFonts w:ascii="Times New Roman" w:eastAsia="Times New Roman" w:hAnsi="Times New Roman" w:cs="Times New Roman"/>
          <w:sz w:val="28"/>
          <w:szCs w:val="28"/>
        </w:rPr>
        <w:t>по формуле:</w:t>
      </w:r>
    </w:p>
    <w:p w:rsidR="002F3AA4" w:rsidRPr="00763C31" w:rsidRDefault="002F3AA4" w:rsidP="002F3A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3AA4" w:rsidRPr="00763C31" w:rsidRDefault="002B1C6F" w:rsidP="002F3A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</w:rPr>
                <m:t>i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</w:rPr>
            <m:t>=1-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</w:rPr>
                <m:t xml:space="preserve">i 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</w:rPr>
            <m:t>/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,</m:t>
          </m:r>
        </m:oMath>
      </m:oMathPara>
    </w:p>
    <w:p w:rsidR="002F3AA4" w:rsidRPr="00763C31" w:rsidRDefault="002F3AA4" w:rsidP="002F3A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3C31">
        <w:rPr>
          <w:rFonts w:ascii="Times New Roman" w:eastAsia="Times New Roman" w:hAnsi="Times New Roman" w:cs="Times New Roman"/>
          <w:sz w:val="28"/>
          <w:szCs w:val="28"/>
        </w:rPr>
        <w:lastRenderedPageBreak/>
        <w:t>где:</w:t>
      </w:r>
    </w:p>
    <w:p w:rsidR="002F3AA4" w:rsidRPr="00763C31" w:rsidRDefault="002B1C6F" w:rsidP="002F3A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</m:oMath>
      <w:r w:rsidR="002F3AA4" w:rsidRPr="00763C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AA4" w:rsidRPr="00763C31">
        <w:rPr>
          <w:rFonts w:ascii="Times New Roman" w:hAnsi="Times New Roman" w:cs="Times New Roman"/>
          <w:sz w:val="28"/>
          <w:szCs w:val="28"/>
        </w:rPr>
        <w:t>–</w:t>
      </w:r>
      <w:r w:rsidR="002F3AA4" w:rsidRPr="00763C31">
        <w:rPr>
          <w:rFonts w:ascii="Times New Roman" w:eastAsia="Times New Roman" w:hAnsi="Times New Roman" w:cs="Times New Roman"/>
          <w:sz w:val="28"/>
          <w:szCs w:val="28"/>
        </w:rPr>
        <w:t xml:space="preserve"> фактически достигнутое значение i-</w:t>
      </w:r>
      <w:proofErr w:type="spellStart"/>
      <w:r w:rsidR="002F3AA4" w:rsidRPr="00763C31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="002F3AA4" w:rsidRPr="00763C31">
        <w:rPr>
          <w:rFonts w:ascii="Times New Roman" w:eastAsia="Times New Roman" w:hAnsi="Times New Roman" w:cs="Times New Roman"/>
          <w:sz w:val="28"/>
          <w:szCs w:val="28"/>
        </w:rPr>
        <w:t xml:space="preserve"> показателя результативности использования субсидии на отчетную дату;</w:t>
      </w:r>
    </w:p>
    <w:p w:rsidR="002F3AA4" w:rsidRPr="00763C31" w:rsidRDefault="002B1C6F" w:rsidP="002F3A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 </m:t>
        </m:r>
      </m:oMath>
      <w:r w:rsidR="002F3AA4" w:rsidRPr="00763C31">
        <w:rPr>
          <w:rFonts w:ascii="Times New Roman" w:hAnsi="Times New Roman" w:cs="Times New Roman"/>
          <w:sz w:val="28"/>
          <w:szCs w:val="28"/>
        </w:rPr>
        <w:t>–</w:t>
      </w:r>
      <w:r w:rsidR="002F3AA4" w:rsidRPr="00763C31">
        <w:rPr>
          <w:rFonts w:ascii="Times New Roman" w:eastAsia="Times New Roman" w:hAnsi="Times New Roman" w:cs="Times New Roman"/>
          <w:sz w:val="28"/>
          <w:szCs w:val="28"/>
        </w:rPr>
        <w:t xml:space="preserve"> плановое значение i-</w:t>
      </w:r>
      <w:proofErr w:type="spellStart"/>
      <w:r w:rsidR="002F3AA4" w:rsidRPr="00763C31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="002F3AA4" w:rsidRPr="00763C31">
        <w:rPr>
          <w:rFonts w:ascii="Times New Roman" w:eastAsia="Times New Roman" w:hAnsi="Times New Roman" w:cs="Times New Roman"/>
          <w:sz w:val="28"/>
          <w:szCs w:val="28"/>
        </w:rPr>
        <w:t xml:space="preserve"> показателя результативности использования субсидии, установленное соглашением;</w:t>
      </w:r>
    </w:p>
    <w:p w:rsidR="002F3AA4" w:rsidRPr="00763C31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>2</w:t>
      </w:r>
      <w:r w:rsidR="00311580">
        <w:rPr>
          <w:rFonts w:ascii="Times New Roman" w:hAnsi="Times New Roman" w:cs="Times New Roman"/>
          <w:sz w:val="28"/>
          <w:szCs w:val="28"/>
        </w:rPr>
        <w:t>0</w:t>
      </w:r>
      <w:r w:rsidRPr="00763C31">
        <w:rPr>
          <w:rFonts w:ascii="Times New Roman" w:hAnsi="Times New Roman" w:cs="Times New Roman"/>
          <w:sz w:val="28"/>
          <w:szCs w:val="28"/>
        </w:rPr>
        <w:t xml:space="preserve">. Остаток субсидии, не использованный в текущем финансовом году, подлежит возврату муниципальным </w:t>
      </w:r>
      <w:r w:rsidR="00F518D1">
        <w:rPr>
          <w:rFonts w:ascii="Times New Roman" w:hAnsi="Times New Roman" w:cs="Times New Roman"/>
          <w:sz w:val="28"/>
          <w:szCs w:val="28"/>
        </w:rPr>
        <w:t>районом</w:t>
      </w:r>
      <w:r w:rsidRPr="00763C31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763C31" w:rsidDel="00CE07D7">
        <w:rPr>
          <w:rFonts w:ascii="Times New Roman" w:hAnsi="Times New Roman" w:cs="Times New Roman"/>
          <w:sz w:val="28"/>
          <w:szCs w:val="28"/>
        </w:rPr>
        <w:t xml:space="preserve"> </w:t>
      </w:r>
      <w:r w:rsidRPr="00763C31">
        <w:rPr>
          <w:rFonts w:ascii="Times New Roman" w:hAnsi="Times New Roman" w:cs="Times New Roman"/>
          <w:sz w:val="28"/>
          <w:szCs w:val="28"/>
        </w:rPr>
        <w:t>в доход областного бюджета в течение первых 15 рабочих дней следующего финансового года.</w:t>
      </w:r>
    </w:p>
    <w:p w:rsidR="002F3AA4" w:rsidRPr="00763C31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>2</w:t>
      </w:r>
      <w:r w:rsidR="00311580">
        <w:rPr>
          <w:rFonts w:ascii="Times New Roman" w:hAnsi="Times New Roman" w:cs="Times New Roman"/>
          <w:sz w:val="28"/>
          <w:szCs w:val="28"/>
        </w:rPr>
        <w:t>1</w:t>
      </w:r>
      <w:r w:rsidRPr="00763C31">
        <w:rPr>
          <w:rFonts w:ascii="Times New Roman" w:hAnsi="Times New Roman" w:cs="Times New Roman"/>
          <w:sz w:val="28"/>
          <w:szCs w:val="28"/>
        </w:rPr>
        <w:t>. 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муниципальное образование области возвращает в доход областного бюджета средства в объеме, пропорциональном доле недофинансирования из местного бюджета.</w:t>
      </w:r>
    </w:p>
    <w:p w:rsidR="002F3AA4" w:rsidRPr="00763C31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>2</w:t>
      </w:r>
      <w:r w:rsidR="00311580">
        <w:rPr>
          <w:rFonts w:ascii="Times New Roman" w:hAnsi="Times New Roman" w:cs="Times New Roman"/>
          <w:sz w:val="28"/>
          <w:szCs w:val="28"/>
        </w:rPr>
        <w:t>2</w:t>
      </w:r>
      <w:r w:rsidRPr="00763C31">
        <w:rPr>
          <w:rFonts w:ascii="Times New Roman" w:hAnsi="Times New Roman" w:cs="Times New Roman"/>
          <w:sz w:val="28"/>
          <w:szCs w:val="28"/>
        </w:rPr>
        <w:t>.</w:t>
      </w:r>
      <w:r w:rsidRPr="00763C31">
        <w:rPr>
          <w:rFonts w:ascii="Times New Roman" w:hAnsi="Times New Roman" w:cs="Times New Roman"/>
        </w:rPr>
        <w:t xml:space="preserve"> </w:t>
      </w:r>
      <w:r w:rsidRPr="00763C31">
        <w:rPr>
          <w:rFonts w:ascii="Times New Roman" w:hAnsi="Times New Roman" w:cs="Times New Roman"/>
          <w:sz w:val="28"/>
          <w:szCs w:val="28"/>
        </w:rPr>
        <w:t xml:space="preserve">При выявлении случаев, указанных в пунктах </w:t>
      </w:r>
      <w:r w:rsidR="00F518D1">
        <w:rPr>
          <w:rFonts w:ascii="Times New Roman" w:hAnsi="Times New Roman" w:cs="Times New Roman"/>
          <w:sz w:val="28"/>
          <w:szCs w:val="28"/>
        </w:rPr>
        <w:t>1</w:t>
      </w:r>
      <w:r w:rsidR="00311580">
        <w:rPr>
          <w:rFonts w:ascii="Times New Roman" w:hAnsi="Times New Roman" w:cs="Times New Roman"/>
          <w:sz w:val="28"/>
          <w:szCs w:val="28"/>
        </w:rPr>
        <w:t>6</w:t>
      </w:r>
      <w:r w:rsidR="00F518D1">
        <w:rPr>
          <w:rFonts w:ascii="Times New Roman" w:hAnsi="Times New Roman" w:cs="Times New Roman"/>
          <w:sz w:val="28"/>
          <w:szCs w:val="28"/>
        </w:rPr>
        <w:t>, 2</w:t>
      </w:r>
      <w:r w:rsidR="00311580">
        <w:rPr>
          <w:rFonts w:ascii="Times New Roman" w:hAnsi="Times New Roman" w:cs="Times New Roman"/>
          <w:sz w:val="28"/>
          <w:szCs w:val="28"/>
        </w:rPr>
        <w:t>1</w:t>
      </w:r>
      <w:r w:rsidRPr="00763C31">
        <w:rPr>
          <w:rFonts w:ascii="Times New Roman" w:hAnsi="Times New Roman" w:cs="Times New Roman"/>
          <w:sz w:val="28"/>
          <w:szCs w:val="28"/>
        </w:rPr>
        <w:t xml:space="preserve"> Порядка, департамент в срок не позднее 15 марта текущего финансового года направляет в адрес соответствующего муниципального </w:t>
      </w:r>
      <w:r w:rsidR="00F518D1">
        <w:rPr>
          <w:rFonts w:ascii="Times New Roman" w:hAnsi="Times New Roman" w:cs="Times New Roman"/>
          <w:sz w:val="28"/>
          <w:szCs w:val="28"/>
        </w:rPr>
        <w:t>района</w:t>
      </w:r>
      <w:r w:rsidRPr="00763C31">
        <w:rPr>
          <w:rFonts w:ascii="Times New Roman" w:hAnsi="Times New Roman" w:cs="Times New Roman"/>
          <w:sz w:val="28"/>
          <w:szCs w:val="28"/>
        </w:rPr>
        <w:t xml:space="preserve"> 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 апреля текущего финансового года.</w:t>
      </w:r>
    </w:p>
    <w:p w:rsidR="002F3AA4" w:rsidRPr="00763C31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 xml:space="preserve">Департамент в срок не позднее 15 апреля текущего финансового года представляет в департамент финансов Ярославской области информацию о возврате (невозврате) муниципальными </w:t>
      </w:r>
      <w:r w:rsidR="00F518D1">
        <w:rPr>
          <w:rFonts w:ascii="Times New Roman" w:hAnsi="Times New Roman" w:cs="Times New Roman"/>
          <w:sz w:val="28"/>
          <w:szCs w:val="28"/>
        </w:rPr>
        <w:t>районом</w:t>
      </w:r>
      <w:r w:rsidRPr="00763C31">
        <w:rPr>
          <w:rFonts w:ascii="Times New Roman" w:hAnsi="Times New Roman" w:cs="Times New Roman"/>
          <w:sz w:val="28"/>
          <w:szCs w:val="28"/>
        </w:rPr>
        <w:t xml:space="preserve"> области средств местного бюджета в областной бюджет в срок, установленный абзацем первым данного пункта.</w:t>
      </w:r>
    </w:p>
    <w:p w:rsidR="002F3AA4" w:rsidRPr="00763C31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>2</w:t>
      </w:r>
      <w:r w:rsidR="00311580">
        <w:rPr>
          <w:rFonts w:ascii="Times New Roman" w:hAnsi="Times New Roman" w:cs="Times New Roman"/>
          <w:sz w:val="28"/>
          <w:szCs w:val="28"/>
        </w:rPr>
        <w:t>3</w:t>
      </w:r>
      <w:r w:rsidRPr="00763C31">
        <w:rPr>
          <w:rFonts w:ascii="Times New Roman" w:hAnsi="Times New Roman" w:cs="Times New Roman"/>
          <w:sz w:val="28"/>
          <w:szCs w:val="28"/>
        </w:rPr>
        <w:t>. В случае нецелевого использования субсидии и/или нарушения муниципальным образованием области условий ее предоставления и расходования, в том числе необеспечения возврата местным бюджетом сре</w:t>
      </w:r>
      <w:proofErr w:type="gramStart"/>
      <w:r w:rsidRPr="00763C31">
        <w:rPr>
          <w:rFonts w:ascii="Times New Roman" w:hAnsi="Times New Roman" w:cs="Times New Roman"/>
          <w:sz w:val="28"/>
          <w:szCs w:val="28"/>
        </w:rPr>
        <w:t>дств в д</w:t>
      </w:r>
      <w:proofErr w:type="gramEnd"/>
      <w:r w:rsidRPr="00763C31">
        <w:rPr>
          <w:rFonts w:ascii="Times New Roman" w:hAnsi="Times New Roman" w:cs="Times New Roman"/>
          <w:sz w:val="28"/>
          <w:szCs w:val="28"/>
        </w:rPr>
        <w:t xml:space="preserve">оход областного бюджета в соответствии с </w:t>
      </w:r>
      <w:r w:rsidR="00500971">
        <w:rPr>
          <w:rFonts w:ascii="Times New Roman" w:hAnsi="Times New Roman" w:cs="Times New Roman"/>
          <w:sz w:val="28"/>
          <w:szCs w:val="28"/>
        </w:rPr>
        <w:t xml:space="preserve">требованиями </w:t>
      </w:r>
      <w:r w:rsidRPr="00763C31">
        <w:rPr>
          <w:rFonts w:ascii="Times New Roman" w:hAnsi="Times New Roman" w:cs="Times New Roman"/>
          <w:sz w:val="28"/>
          <w:szCs w:val="28"/>
        </w:rPr>
        <w:t>Порядка, к нему применяются бюджетные меры принуждения, предусмотренные бюджетным законодательством Российской Федерации.</w:t>
      </w:r>
    </w:p>
    <w:p w:rsidR="002F3AA4" w:rsidRPr="00763C31" w:rsidRDefault="00F518D1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11580">
        <w:rPr>
          <w:rFonts w:ascii="Times New Roman" w:hAnsi="Times New Roman" w:cs="Times New Roman"/>
          <w:sz w:val="28"/>
          <w:szCs w:val="28"/>
        </w:rPr>
        <w:t>4</w:t>
      </w:r>
      <w:r w:rsidR="002F3AA4" w:rsidRPr="00763C31">
        <w:rPr>
          <w:rFonts w:ascii="Times New Roman" w:hAnsi="Times New Roman" w:cs="Times New Roman"/>
          <w:sz w:val="28"/>
          <w:szCs w:val="28"/>
        </w:rPr>
        <w:t>. Предоставление субсидии осуществляется в следующем порядке:</w:t>
      </w:r>
    </w:p>
    <w:p w:rsidR="002F3AA4" w:rsidRPr="00763C31" w:rsidRDefault="00311580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2F3AA4" w:rsidRPr="00763C31">
        <w:rPr>
          <w:rFonts w:ascii="Times New Roman" w:hAnsi="Times New Roman" w:cs="Times New Roman"/>
          <w:sz w:val="28"/>
          <w:szCs w:val="28"/>
        </w:rPr>
        <w:t xml:space="preserve">.1. Орган местного самоуправления муниципального </w:t>
      </w:r>
      <w:r w:rsidR="00F518D1">
        <w:rPr>
          <w:rFonts w:ascii="Times New Roman" w:hAnsi="Times New Roman" w:cs="Times New Roman"/>
          <w:sz w:val="28"/>
          <w:szCs w:val="28"/>
        </w:rPr>
        <w:t>района</w:t>
      </w:r>
      <w:r w:rsidR="002F3AA4" w:rsidRPr="00763C31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2F3AA4" w:rsidRPr="00763C31" w:rsidDel="00CE07D7">
        <w:rPr>
          <w:rFonts w:ascii="Times New Roman" w:hAnsi="Times New Roman" w:cs="Times New Roman"/>
          <w:sz w:val="28"/>
          <w:szCs w:val="28"/>
        </w:rPr>
        <w:t xml:space="preserve"> </w:t>
      </w:r>
      <w:r w:rsidR="002F3AA4" w:rsidRPr="00763C31">
        <w:rPr>
          <w:rFonts w:ascii="Times New Roman" w:hAnsi="Times New Roman" w:cs="Times New Roman"/>
          <w:sz w:val="28"/>
          <w:szCs w:val="28"/>
        </w:rPr>
        <w:t xml:space="preserve">в течение 5 рабочих дней с момента заключения соглашения представляет в департамент </w:t>
      </w:r>
      <w:hyperlink w:anchor="P1181" w:history="1">
        <w:r w:rsidR="002F3AA4" w:rsidRPr="00F518D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заявку</w:t>
        </w:r>
      </w:hyperlink>
      <w:r w:rsidR="002F3AA4" w:rsidRPr="00F518D1">
        <w:rPr>
          <w:rFonts w:ascii="Times New Roman" w:hAnsi="Times New Roman" w:cs="Times New Roman"/>
          <w:sz w:val="28"/>
          <w:szCs w:val="28"/>
        </w:rPr>
        <w:t xml:space="preserve"> </w:t>
      </w:r>
      <w:r w:rsidR="002F3AA4" w:rsidRPr="00763C31">
        <w:rPr>
          <w:rFonts w:ascii="Times New Roman" w:hAnsi="Times New Roman" w:cs="Times New Roman"/>
          <w:sz w:val="28"/>
          <w:szCs w:val="28"/>
        </w:rPr>
        <w:t>на финансирование расходов, связанных с предоставлением субсидии, в электронном виде и на бумажном носителе в форме прогноза кассовых выплат в объеме оплаты денежных обязательств на текущий год.</w:t>
      </w:r>
    </w:p>
    <w:p w:rsidR="002F3AA4" w:rsidRPr="00763C31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 xml:space="preserve">В случае внесения </w:t>
      </w:r>
      <w:proofErr w:type="gramStart"/>
      <w:r w:rsidRPr="00763C31">
        <w:rPr>
          <w:rFonts w:ascii="Times New Roman" w:hAnsi="Times New Roman" w:cs="Times New Roman"/>
          <w:sz w:val="28"/>
          <w:szCs w:val="28"/>
        </w:rPr>
        <w:t>изменений</w:t>
      </w:r>
      <w:proofErr w:type="gramEnd"/>
      <w:r w:rsidRPr="00763C31">
        <w:rPr>
          <w:rFonts w:ascii="Times New Roman" w:hAnsi="Times New Roman" w:cs="Times New Roman"/>
          <w:sz w:val="28"/>
          <w:szCs w:val="28"/>
        </w:rPr>
        <w:t xml:space="preserve"> скорректированные заявки должны быть представлены в департамент не позднее второго рабочего дня текущего месяца.</w:t>
      </w:r>
    </w:p>
    <w:p w:rsidR="002F3AA4" w:rsidRPr="00763C31" w:rsidRDefault="00311580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2F3AA4" w:rsidRPr="00763C31">
        <w:rPr>
          <w:rFonts w:ascii="Times New Roman" w:hAnsi="Times New Roman" w:cs="Times New Roman"/>
          <w:sz w:val="28"/>
          <w:szCs w:val="28"/>
        </w:rPr>
        <w:t>.2. Департамент осуществляет выделение субсидии в соответствии с утвержденным кассовым планом на соответствующий период.</w:t>
      </w:r>
    </w:p>
    <w:p w:rsidR="002F3AA4" w:rsidRPr="00763C31" w:rsidRDefault="00FC11A2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311580">
        <w:rPr>
          <w:rFonts w:ascii="Times New Roman" w:hAnsi="Times New Roman" w:cs="Times New Roman"/>
          <w:sz w:val="28"/>
          <w:szCs w:val="28"/>
        </w:rPr>
        <w:t>5</w:t>
      </w:r>
      <w:r w:rsidR="002F3AA4" w:rsidRPr="00763C31">
        <w:rPr>
          <w:rFonts w:ascii="Times New Roman" w:hAnsi="Times New Roman" w:cs="Times New Roman"/>
          <w:sz w:val="28"/>
          <w:szCs w:val="28"/>
        </w:rPr>
        <w:t xml:space="preserve">. Решение о прекращении финансирования субсидии принимается в случае несоблюдения условий, указанных в пункте </w:t>
      </w:r>
      <w:r>
        <w:rPr>
          <w:rFonts w:ascii="Times New Roman" w:hAnsi="Times New Roman" w:cs="Times New Roman"/>
          <w:sz w:val="28"/>
          <w:szCs w:val="28"/>
        </w:rPr>
        <w:t>6</w:t>
      </w:r>
      <w:r w:rsidR="002F3AA4" w:rsidRPr="00763C31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2F3AA4" w:rsidRPr="00763C31" w:rsidRDefault="00FC11A2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11580">
        <w:rPr>
          <w:rFonts w:ascii="Times New Roman" w:hAnsi="Times New Roman" w:cs="Times New Roman"/>
          <w:sz w:val="28"/>
          <w:szCs w:val="28"/>
        </w:rPr>
        <w:t>6</w:t>
      </w:r>
      <w:r w:rsidR="002F3AA4" w:rsidRPr="00763C31">
        <w:rPr>
          <w:rFonts w:ascii="Times New Roman" w:hAnsi="Times New Roman" w:cs="Times New Roman"/>
          <w:sz w:val="28"/>
          <w:szCs w:val="28"/>
        </w:rPr>
        <w:t>. Субсидия имеет строго целевое назначение, в случае ее нецелевого использования подлежит взысканию в областной бюджет в соответствии с бюджетным законодательством.</w:t>
      </w:r>
    </w:p>
    <w:p w:rsidR="002F3AA4" w:rsidRPr="00763C31" w:rsidRDefault="00FC11A2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11580">
        <w:rPr>
          <w:rFonts w:ascii="Times New Roman" w:hAnsi="Times New Roman" w:cs="Times New Roman"/>
          <w:sz w:val="28"/>
          <w:szCs w:val="28"/>
        </w:rPr>
        <w:t>7</w:t>
      </w:r>
      <w:r w:rsidR="002F3AA4" w:rsidRPr="00763C3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F3AA4" w:rsidRPr="00763C3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F3AA4" w:rsidRPr="00763C31">
        <w:rPr>
          <w:rFonts w:ascii="Times New Roman" w:hAnsi="Times New Roman" w:cs="Times New Roman"/>
          <w:sz w:val="28"/>
          <w:szCs w:val="28"/>
        </w:rPr>
        <w:t xml:space="preserve"> соблюдением получателями бюджетных средств условий предоставления субсидий осуществляется департаментом. </w:t>
      </w:r>
      <w:proofErr w:type="gramStart"/>
      <w:r w:rsidR="002F3AA4" w:rsidRPr="00763C3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F3AA4" w:rsidRPr="00763C31">
        <w:rPr>
          <w:rFonts w:ascii="Times New Roman" w:hAnsi="Times New Roman" w:cs="Times New Roman"/>
          <w:sz w:val="28"/>
          <w:szCs w:val="28"/>
        </w:rPr>
        <w:t xml:space="preserve"> целевым расходованием субсидии осуществляется в соответствии с действующим законодательством.</w:t>
      </w:r>
    </w:p>
    <w:p w:rsidR="002F3AA4" w:rsidRDefault="002F3AA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3C31">
        <w:rPr>
          <w:rFonts w:ascii="Times New Roman" w:hAnsi="Times New Roman" w:cs="Times New Roman"/>
          <w:sz w:val="28"/>
          <w:szCs w:val="28"/>
        </w:rPr>
        <w:t>Ответственность за достоверность представляемых сведений, а также за целевое использование субсидии возлагается на получателей субсидии.</w:t>
      </w:r>
      <w:r w:rsidRPr="00763C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01C74" w:rsidRDefault="00901C7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1C74" w:rsidRDefault="00901C7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1C74" w:rsidRDefault="00901C7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1C74" w:rsidRDefault="00901C7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1C74" w:rsidRDefault="00901C7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1C74" w:rsidRDefault="00901C7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1C74" w:rsidRDefault="00901C7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1C74" w:rsidRDefault="00901C7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1C74" w:rsidRDefault="00901C7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1C74" w:rsidRDefault="00901C7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1C74" w:rsidRDefault="00901C7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1C74" w:rsidRDefault="00901C7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1C74" w:rsidRDefault="00901C7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1C74" w:rsidRDefault="00901C7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1C74" w:rsidRDefault="00901C7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1C74" w:rsidRDefault="00901C7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1C74" w:rsidRDefault="00901C7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1C74" w:rsidRDefault="00901C7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1C74" w:rsidRDefault="00901C7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1C74" w:rsidRDefault="00901C7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1C74" w:rsidRDefault="00901C7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1C74" w:rsidRDefault="00901C7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1C74" w:rsidRDefault="00901C7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1C74" w:rsidRDefault="00901C7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1C74" w:rsidRDefault="00901C7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1C74" w:rsidRDefault="00901C7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1C74" w:rsidRDefault="00901C7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12150" w:rsidRDefault="00612150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12150" w:rsidRDefault="00612150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12150" w:rsidRDefault="00612150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12150" w:rsidRDefault="00612150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12150" w:rsidRDefault="00612150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12150" w:rsidRDefault="00612150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1C74" w:rsidRPr="00EE45BC" w:rsidRDefault="00901C74" w:rsidP="00901C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1</w:t>
      </w:r>
    </w:p>
    <w:p w:rsidR="00901C74" w:rsidRPr="00EE45BC" w:rsidRDefault="00901C74" w:rsidP="00901C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t>к Порядку</w:t>
      </w:r>
    </w:p>
    <w:p w:rsidR="00901C74" w:rsidRPr="00EE45BC" w:rsidRDefault="00901C74" w:rsidP="00901C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01C74" w:rsidRPr="00EE45BC" w:rsidRDefault="00901C74" w:rsidP="00901C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</w:p>
    <w:p w:rsidR="00901C74" w:rsidRPr="00EE45BC" w:rsidRDefault="00901C7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01C74" w:rsidRPr="00EE45BC" w:rsidRDefault="00901C7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01C74" w:rsidRPr="00EE45BC" w:rsidRDefault="00901C74" w:rsidP="00901C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ЗАЯВКА</w:t>
      </w:r>
    </w:p>
    <w:p w:rsidR="00901C74" w:rsidRPr="00EE45BC" w:rsidRDefault="00901C74" w:rsidP="00901C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45BC">
        <w:rPr>
          <w:rFonts w:ascii="Times New Roman" w:hAnsi="Times New Roman" w:cs="Times New Roman"/>
          <w:sz w:val="24"/>
          <w:szCs w:val="24"/>
        </w:rPr>
        <w:t xml:space="preserve">на закупку спортивного оборудования и инвентаря для приведения организаций спортивной подготовки Ярославской области </w:t>
      </w:r>
      <w:r w:rsidRPr="00EE45BC">
        <w:rPr>
          <w:rFonts w:ascii="Times New Roman" w:hAnsi="Times New Roman" w:cs="Times New Roman"/>
          <w:sz w:val="24"/>
          <w:szCs w:val="24"/>
        </w:rPr>
        <w:br/>
        <w:t>в нормативное состояние</w:t>
      </w:r>
    </w:p>
    <w:p w:rsidR="00901C74" w:rsidRPr="00EE45BC" w:rsidRDefault="00901C74" w:rsidP="00901C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1C74" w:rsidRPr="00EE45BC" w:rsidRDefault="00901C74" w:rsidP="00901C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t>Прошу рассмотреть документы __________________________________</w:t>
      </w:r>
    </w:p>
    <w:p w:rsidR="00901C74" w:rsidRPr="00EE45BC" w:rsidRDefault="00901C74" w:rsidP="00901C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5B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(</w:t>
      </w: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наименование муниципального образования области) </w:t>
      </w:r>
    </w:p>
    <w:p w:rsidR="00901C74" w:rsidRPr="00EE45BC" w:rsidRDefault="00901C74" w:rsidP="00901C7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предоставление субсидии </w:t>
      </w:r>
      <w:r w:rsidRPr="00EE45BC">
        <w:rPr>
          <w:rFonts w:ascii="Times New Roman" w:hAnsi="Times New Roman" w:cs="Times New Roman"/>
          <w:sz w:val="24"/>
          <w:szCs w:val="24"/>
        </w:rPr>
        <w:t xml:space="preserve">на закупку спортивного оборудования и инвентаря для приведения организаций спортивной подготовки Ярославской области в нормативное состояние </w:t>
      </w: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t>(далее – субсидия).</w:t>
      </w:r>
    </w:p>
    <w:p w:rsidR="00901C74" w:rsidRPr="00EE45BC" w:rsidRDefault="00901C74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6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835"/>
        <w:gridCol w:w="1559"/>
        <w:gridCol w:w="1987"/>
        <w:gridCol w:w="1415"/>
      </w:tblGrid>
      <w:tr w:rsidR="00E63F0C" w:rsidRPr="00EE45BC" w:rsidTr="00E63F0C">
        <w:tc>
          <w:tcPr>
            <w:tcW w:w="1560" w:type="dxa"/>
          </w:tcPr>
          <w:p w:rsidR="00CB1D13" w:rsidRPr="00EE45BC" w:rsidRDefault="00CB1D13" w:rsidP="00CB1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E45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E45B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CB1D13" w:rsidRPr="00EE45BC" w:rsidRDefault="00CB1D13" w:rsidP="00E63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 спортивной подготовки Ярославской области (спорти</w:t>
            </w:r>
            <w:r w:rsidR="00E63F0C" w:rsidRPr="00EE45BC">
              <w:rPr>
                <w:rFonts w:ascii="Times New Roman" w:hAnsi="Times New Roman" w:cs="Times New Roman"/>
                <w:sz w:val="24"/>
                <w:szCs w:val="24"/>
              </w:rPr>
              <w:t>вные школы олимпийского резерва</w:t>
            </w:r>
            <w:r w:rsidRPr="00EE45B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CB1D13" w:rsidRPr="00EE45BC" w:rsidRDefault="00CB1D13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</w:rPr>
              <w:t>Вид спорта</w:t>
            </w:r>
          </w:p>
        </w:tc>
        <w:tc>
          <w:tcPr>
            <w:tcW w:w="1987" w:type="dxa"/>
          </w:tcPr>
          <w:p w:rsidR="00CB1D13" w:rsidRPr="00EE45BC" w:rsidRDefault="00CB1D13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спортивным инвентарем и оборудованием</w:t>
            </w:r>
          </w:p>
        </w:tc>
        <w:tc>
          <w:tcPr>
            <w:tcW w:w="1415" w:type="dxa"/>
          </w:tcPr>
          <w:p w:rsidR="00CB1D13" w:rsidRPr="00EE45BC" w:rsidRDefault="00E63F0C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B1D13" w:rsidRPr="00EE45BC">
              <w:rPr>
                <w:rFonts w:ascii="Times New Roman" w:hAnsi="Times New Roman" w:cs="Times New Roman"/>
                <w:sz w:val="24"/>
                <w:szCs w:val="24"/>
              </w:rPr>
              <w:t>бъем субсидии</w:t>
            </w:r>
          </w:p>
        </w:tc>
      </w:tr>
      <w:tr w:rsidR="006F009E" w:rsidRPr="00EE45BC" w:rsidTr="00E63F0C">
        <w:tc>
          <w:tcPr>
            <w:tcW w:w="1560" w:type="dxa"/>
          </w:tcPr>
          <w:p w:rsidR="006F009E" w:rsidRPr="00EE45BC" w:rsidRDefault="006F009E" w:rsidP="006F0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6F009E" w:rsidRPr="00EE45BC" w:rsidRDefault="006F009E" w:rsidP="006F0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F009E" w:rsidRPr="00EE45BC" w:rsidRDefault="006F009E" w:rsidP="006F0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7" w:type="dxa"/>
          </w:tcPr>
          <w:p w:rsidR="006F009E" w:rsidRPr="00EE45BC" w:rsidRDefault="006F009E" w:rsidP="006F0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5" w:type="dxa"/>
          </w:tcPr>
          <w:p w:rsidR="006F009E" w:rsidRPr="00EE45BC" w:rsidRDefault="006F009E" w:rsidP="006F0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3F0C" w:rsidRPr="00EE45BC" w:rsidTr="00E63F0C">
        <w:tc>
          <w:tcPr>
            <w:tcW w:w="1560" w:type="dxa"/>
          </w:tcPr>
          <w:p w:rsidR="00CB1D13" w:rsidRPr="00EE45BC" w:rsidRDefault="00CB1D13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CB1D13" w:rsidRPr="00EE45BC" w:rsidRDefault="00CB1D13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1D13" w:rsidRPr="00EE45BC" w:rsidRDefault="00CB1D13" w:rsidP="004E6F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CB1D13" w:rsidRPr="00EE45BC" w:rsidRDefault="00CB1D13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CB1D13" w:rsidRPr="00EE45BC" w:rsidRDefault="00CB1D13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D13" w:rsidRPr="00EE45BC" w:rsidTr="00E63F0C">
        <w:tc>
          <w:tcPr>
            <w:tcW w:w="1560" w:type="dxa"/>
          </w:tcPr>
          <w:p w:rsidR="00CB1D13" w:rsidRPr="00EE45BC" w:rsidRDefault="00CB1D13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CB1D13" w:rsidRPr="00EE45BC" w:rsidRDefault="00CB1D13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1D13" w:rsidRPr="00EE45BC" w:rsidRDefault="00CB1D13" w:rsidP="004E6F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CB1D13" w:rsidRPr="00EE45BC" w:rsidRDefault="00CB1D13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CB1D13" w:rsidRPr="00EE45BC" w:rsidRDefault="00CB1D13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D13" w:rsidRPr="00EE45BC" w:rsidTr="00E63F0C">
        <w:tc>
          <w:tcPr>
            <w:tcW w:w="1560" w:type="dxa"/>
          </w:tcPr>
          <w:p w:rsidR="00CB1D13" w:rsidRPr="00EE45BC" w:rsidRDefault="00CB1D13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</w:rPr>
              <w:t>Итого по организации</w:t>
            </w:r>
          </w:p>
        </w:tc>
        <w:tc>
          <w:tcPr>
            <w:tcW w:w="2835" w:type="dxa"/>
            <w:vAlign w:val="center"/>
          </w:tcPr>
          <w:p w:rsidR="00CB1D13" w:rsidRPr="00EE45BC" w:rsidRDefault="00CB1D13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1D13" w:rsidRPr="00EE45BC" w:rsidRDefault="00CB1D13" w:rsidP="004E6F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CB1D13" w:rsidRPr="00EE45BC" w:rsidRDefault="00CB1D13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CB1D13" w:rsidRPr="00EE45BC" w:rsidRDefault="00CB1D13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D13" w:rsidRPr="00EE45BC" w:rsidTr="00E63F0C">
        <w:tc>
          <w:tcPr>
            <w:tcW w:w="1560" w:type="dxa"/>
          </w:tcPr>
          <w:p w:rsidR="00CB1D13" w:rsidRPr="00EE45BC" w:rsidRDefault="00E63F0C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CB1D13" w:rsidRPr="00EE45BC" w:rsidRDefault="00CB1D13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1D13" w:rsidRPr="00EE45BC" w:rsidRDefault="00CB1D13" w:rsidP="004E6F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CB1D13" w:rsidRPr="00EE45BC" w:rsidRDefault="00CB1D13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CB1D13" w:rsidRPr="00EE45BC" w:rsidRDefault="00CB1D13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D13" w:rsidRPr="00EE45BC" w:rsidTr="00E63F0C">
        <w:tc>
          <w:tcPr>
            <w:tcW w:w="1560" w:type="dxa"/>
          </w:tcPr>
          <w:p w:rsidR="00CB1D13" w:rsidRPr="00EE45BC" w:rsidRDefault="00CB1D13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CB1D13" w:rsidRPr="00EE45BC" w:rsidRDefault="00CB1D13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1D13" w:rsidRPr="00EE45BC" w:rsidRDefault="00CB1D13" w:rsidP="004E6F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CB1D13" w:rsidRPr="00EE45BC" w:rsidRDefault="00CB1D13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CB1D13" w:rsidRPr="00EE45BC" w:rsidRDefault="00CB1D13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D13" w:rsidRPr="00EE45BC" w:rsidTr="00E63F0C">
        <w:tc>
          <w:tcPr>
            <w:tcW w:w="1560" w:type="dxa"/>
          </w:tcPr>
          <w:p w:rsidR="00CB1D13" w:rsidRPr="00EE45BC" w:rsidRDefault="00CB1D13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CB1D13" w:rsidRPr="00EE45BC" w:rsidRDefault="00CB1D13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1D13" w:rsidRPr="00EE45BC" w:rsidRDefault="00CB1D13" w:rsidP="004E6F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CB1D13" w:rsidRPr="00EE45BC" w:rsidRDefault="00CB1D13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CB1D13" w:rsidRPr="00EE45BC" w:rsidRDefault="00CB1D13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D13" w:rsidRPr="00EE45BC" w:rsidTr="00E63F0C">
        <w:tc>
          <w:tcPr>
            <w:tcW w:w="1560" w:type="dxa"/>
          </w:tcPr>
          <w:p w:rsidR="00CB1D13" w:rsidRPr="00EE45BC" w:rsidRDefault="00CB1D13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</w:rPr>
              <w:t>Итого по организации</w:t>
            </w:r>
          </w:p>
        </w:tc>
        <w:tc>
          <w:tcPr>
            <w:tcW w:w="2835" w:type="dxa"/>
            <w:vAlign w:val="center"/>
          </w:tcPr>
          <w:p w:rsidR="00CB1D13" w:rsidRPr="00EE45BC" w:rsidRDefault="00CB1D13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1D13" w:rsidRPr="00EE45BC" w:rsidRDefault="00CB1D13" w:rsidP="004E6F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CB1D13" w:rsidRPr="00EE45BC" w:rsidRDefault="00CB1D13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CB1D13" w:rsidRPr="00EE45BC" w:rsidRDefault="00CB1D13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F0C" w:rsidRPr="00EE45BC" w:rsidTr="00730702">
        <w:tc>
          <w:tcPr>
            <w:tcW w:w="5954" w:type="dxa"/>
            <w:gridSpan w:val="3"/>
          </w:tcPr>
          <w:p w:rsidR="00E63F0C" w:rsidRPr="00EE45BC" w:rsidRDefault="00E63F0C" w:rsidP="004E6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муниципальному образованию</w:t>
            </w:r>
          </w:p>
        </w:tc>
        <w:tc>
          <w:tcPr>
            <w:tcW w:w="1987" w:type="dxa"/>
          </w:tcPr>
          <w:p w:rsidR="00E63F0C" w:rsidRPr="00EE45BC" w:rsidRDefault="00E63F0C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E63F0C" w:rsidRPr="00EE45BC" w:rsidRDefault="00E63F0C" w:rsidP="004E6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1D13" w:rsidRPr="00EE45BC" w:rsidRDefault="00CB1D13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0D32" w:rsidRPr="00EE45BC" w:rsidRDefault="00EB0D32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0D32" w:rsidRPr="00EE45BC" w:rsidRDefault="00EB0D32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0D32" w:rsidRPr="00EE45BC" w:rsidRDefault="00EB0D32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0D32" w:rsidRPr="00EE45BC" w:rsidRDefault="00EB0D32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0D32" w:rsidRPr="00EE45BC" w:rsidRDefault="00EB0D32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0D32" w:rsidRPr="00EE45BC" w:rsidRDefault="00EB0D32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0D32" w:rsidRPr="00EE45BC" w:rsidRDefault="00EB0D32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0D32" w:rsidRPr="00EE45BC" w:rsidRDefault="00EB0D32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0D32" w:rsidRPr="00EE45BC" w:rsidRDefault="00EB0D32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0D32" w:rsidRPr="00EE45BC" w:rsidRDefault="00EB0D32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0D32" w:rsidRPr="00EE45BC" w:rsidRDefault="00EB0D32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0D32" w:rsidRPr="00EE45BC" w:rsidRDefault="00EB0D32" w:rsidP="002F3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0D32" w:rsidRPr="00EE45BC" w:rsidRDefault="00EB0D32" w:rsidP="00EB0D3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EB0D32" w:rsidRPr="00EE45BC" w:rsidSect="00612150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B0D32" w:rsidRPr="00EE45BC" w:rsidRDefault="00EB0D32" w:rsidP="00EB0D3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2</w:t>
      </w:r>
    </w:p>
    <w:p w:rsidR="00EB0D32" w:rsidRPr="00EE45BC" w:rsidRDefault="00EB0D32" w:rsidP="00EB0D3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t>к Порядку</w:t>
      </w:r>
    </w:p>
    <w:p w:rsidR="00EB0D32" w:rsidRPr="00EE45BC" w:rsidRDefault="00EB0D32" w:rsidP="00EB0D3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0D32" w:rsidRPr="00EE45BC" w:rsidRDefault="00EB0D32" w:rsidP="00EB0D3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</w:p>
    <w:p w:rsidR="00EB0D32" w:rsidRPr="00EE45BC" w:rsidRDefault="00EB0D32" w:rsidP="00EB0D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0D32" w:rsidRPr="00EE45BC" w:rsidRDefault="00EB0D32" w:rsidP="00EB0D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0D32" w:rsidRPr="00EE45BC" w:rsidRDefault="00EB0D32" w:rsidP="00EB0D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ЗАЯВКА</w:t>
      </w:r>
    </w:p>
    <w:p w:rsidR="00EB0D32" w:rsidRPr="00EE45BC" w:rsidRDefault="00EB0D32" w:rsidP="00EB0D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</w:t>
      </w:r>
    </w:p>
    <w:p w:rsidR="00EB0D32" w:rsidRPr="00EE45BC" w:rsidRDefault="00EB0D32" w:rsidP="00EB0D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t>(наименование муниципального образования Ярославской области)</w:t>
      </w:r>
    </w:p>
    <w:p w:rsidR="00EB0D32" w:rsidRPr="00EE45BC" w:rsidRDefault="00EB0D32" w:rsidP="00EB0D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t>на финансирование расходов, связанных с предоставлением</w:t>
      </w:r>
    </w:p>
    <w:p w:rsidR="00EB0D32" w:rsidRPr="00EE45BC" w:rsidRDefault="00EB0D32" w:rsidP="00EB0D3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субсидии </w:t>
      </w:r>
      <w:r w:rsidRPr="00EE45BC">
        <w:rPr>
          <w:rFonts w:ascii="Times New Roman" w:hAnsi="Times New Roman" w:cs="Times New Roman"/>
          <w:sz w:val="24"/>
          <w:szCs w:val="24"/>
        </w:rPr>
        <w:t>на закупку спортивного оборудования и инвентаря для приведения организаций спортивной подготовки Ярославской области в нормативное состояние</w:t>
      </w:r>
    </w:p>
    <w:p w:rsidR="00EB0D32" w:rsidRPr="00EE45BC" w:rsidRDefault="00EB0D32" w:rsidP="00EB0D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t>в 20___ году</w:t>
      </w:r>
    </w:p>
    <w:p w:rsidR="00EB0D32" w:rsidRPr="00EE45BC" w:rsidRDefault="00EB0D32" w:rsidP="00EB0D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482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5"/>
        <w:gridCol w:w="907"/>
        <w:gridCol w:w="1077"/>
        <w:gridCol w:w="907"/>
        <w:gridCol w:w="907"/>
        <w:gridCol w:w="907"/>
        <w:gridCol w:w="907"/>
        <w:gridCol w:w="1050"/>
        <w:gridCol w:w="907"/>
        <w:gridCol w:w="1195"/>
        <w:gridCol w:w="1020"/>
        <w:gridCol w:w="1020"/>
        <w:gridCol w:w="1020"/>
        <w:gridCol w:w="1020"/>
      </w:tblGrid>
      <w:tr w:rsidR="00EB0D32" w:rsidRPr="00EE45BC" w:rsidTr="00EB0D3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32" w:rsidRPr="00EE45BC" w:rsidRDefault="00EB0D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32" w:rsidRPr="00EE45BC" w:rsidRDefault="00EB0D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32" w:rsidRPr="00EE45BC" w:rsidRDefault="00EB0D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Февраль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32" w:rsidRPr="00EE45BC" w:rsidRDefault="00EB0D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32" w:rsidRPr="00EE45BC" w:rsidRDefault="00EB0D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32" w:rsidRPr="00EE45BC" w:rsidRDefault="00EB0D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32" w:rsidRPr="00EE45BC" w:rsidRDefault="00EB0D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32" w:rsidRPr="00EE45BC" w:rsidRDefault="00EB0D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32" w:rsidRPr="00EE45BC" w:rsidRDefault="00EB0D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Август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32" w:rsidRPr="00EE45BC" w:rsidRDefault="00EB0D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32" w:rsidRPr="00EE45BC" w:rsidRDefault="00EB0D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32" w:rsidRPr="00EE45BC" w:rsidRDefault="00EB0D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32" w:rsidRPr="00EE45BC" w:rsidRDefault="00EB0D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32" w:rsidRPr="00EE45BC" w:rsidRDefault="00EB0D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EB0D32" w:rsidRPr="00EE45BC" w:rsidTr="00EB0D32">
        <w:trPr>
          <w:trHeight w:val="14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32" w:rsidRPr="00EE45BC" w:rsidRDefault="00EB0D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32" w:rsidRPr="00EE45BC" w:rsidRDefault="00EB0D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32" w:rsidRPr="00EE45BC" w:rsidRDefault="00EB0D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32" w:rsidRPr="00EE45BC" w:rsidRDefault="00EB0D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32" w:rsidRPr="00EE45BC" w:rsidRDefault="00EB0D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32" w:rsidRPr="00EE45BC" w:rsidRDefault="00EB0D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32" w:rsidRPr="00EE45BC" w:rsidRDefault="00EB0D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32" w:rsidRPr="00EE45BC" w:rsidRDefault="00EB0D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32" w:rsidRPr="00EE45BC" w:rsidRDefault="00EB0D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32" w:rsidRPr="00EE45BC" w:rsidRDefault="00EB0D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32" w:rsidRPr="00EE45BC" w:rsidRDefault="00EB0D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32" w:rsidRPr="00EE45BC" w:rsidRDefault="00EB0D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32" w:rsidRPr="00EE45BC" w:rsidRDefault="00EB0D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32" w:rsidRPr="00EE45BC" w:rsidRDefault="00EB0D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</w:tr>
      <w:tr w:rsidR="00EB0D32" w:rsidRPr="00EE45BC" w:rsidTr="00EB0D3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федерального бюджета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0D32" w:rsidRPr="00EE45BC" w:rsidTr="00EB0D3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областного бюджета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0D32" w:rsidRPr="00EE45BC" w:rsidTr="00EB0D3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45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32" w:rsidRPr="00EE45BC" w:rsidRDefault="00EB0D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B0D32" w:rsidRPr="00EE45BC" w:rsidRDefault="00EB0D32" w:rsidP="00EB0D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E45BC" w:rsidRPr="00EE45BC" w:rsidRDefault="00EE45BC" w:rsidP="00E95DA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E45BC" w:rsidRPr="00EE45BC" w:rsidRDefault="00EE45BC" w:rsidP="00E95DA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E45BC" w:rsidRPr="00EE45BC" w:rsidRDefault="00EE45BC" w:rsidP="00E95DA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E45BC" w:rsidRDefault="00EE45BC" w:rsidP="00E95DA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E45BC" w:rsidRDefault="00EE45BC" w:rsidP="00E95DA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E45BC" w:rsidRDefault="00EE45BC" w:rsidP="00E95DA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E45BC" w:rsidRPr="00EE45BC" w:rsidRDefault="00EE45BC" w:rsidP="002B1C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E95DA9" w:rsidRPr="00EE45BC" w:rsidRDefault="00E95DA9" w:rsidP="00E95DA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3</w:t>
      </w:r>
    </w:p>
    <w:p w:rsidR="00E95DA9" w:rsidRPr="00EE45BC" w:rsidRDefault="00E95DA9" w:rsidP="00E95DA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t>к Порядку</w:t>
      </w:r>
    </w:p>
    <w:p w:rsidR="00E95DA9" w:rsidRPr="00EE45BC" w:rsidRDefault="00E95DA9" w:rsidP="00E95DA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95DA9" w:rsidRPr="00EE45BC" w:rsidRDefault="00E95DA9" w:rsidP="00E95DA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</w:p>
    <w:p w:rsidR="00E95DA9" w:rsidRPr="00EE45BC" w:rsidRDefault="00E95DA9" w:rsidP="00E95DA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95DA9" w:rsidRPr="00EE45BC" w:rsidRDefault="00E95DA9" w:rsidP="00E95DA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отчетов об использовании субсидии </w:t>
      </w:r>
      <w:r w:rsidRPr="00EE45BC">
        <w:rPr>
          <w:rFonts w:ascii="Times New Roman" w:hAnsi="Times New Roman" w:cs="Times New Roman"/>
          <w:sz w:val="24"/>
          <w:szCs w:val="24"/>
        </w:rPr>
        <w:t>на закупку спортивного оборудования и инвентаря для приведения организаций спортивной подготовки Ярославской области в нормативное состояние</w:t>
      </w:r>
    </w:p>
    <w:p w:rsidR="00E95DA9" w:rsidRPr="00EE45BC" w:rsidRDefault="00E95DA9" w:rsidP="00E95DA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95DA9" w:rsidRPr="00EE45BC" w:rsidRDefault="00E95DA9" w:rsidP="00E95DA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 1</w:t>
      </w:r>
    </w:p>
    <w:p w:rsidR="00EE45BC" w:rsidRPr="00EE45BC" w:rsidRDefault="00EE45BC" w:rsidP="00E95DA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6"/>
        <w:gridCol w:w="9593"/>
      </w:tblGrid>
      <w:tr w:rsidR="00E95DA9" w:rsidRPr="00EE45BC" w:rsidTr="00E95DA9">
        <w:tc>
          <w:tcPr>
            <w:tcW w:w="5116" w:type="dxa"/>
          </w:tcPr>
          <w:p w:rsidR="00E95DA9" w:rsidRPr="00EE45BC" w:rsidRDefault="00E95DA9" w:rsidP="00E95D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___________________________________</w:t>
            </w:r>
          </w:p>
          <w:p w:rsidR="00E95DA9" w:rsidRPr="00EE45BC" w:rsidRDefault="00E95DA9" w:rsidP="00E95D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(наименование главного распорядителя,</w:t>
            </w:r>
            <w:proofErr w:type="gramEnd"/>
          </w:p>
          <w:p w:rsidR="00E95DA9" w:rsidRPr="00EE45BC" w:rsidRDefault="00E95DA9" w:rsidP="00E95D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получателя бюджетных средств)</w:t>
            </w:r>
          </w:p>
        </w:tc>
        <w:tc>
          <w:tcPr>
            <w:tcW w:w="9593" w:type="dxa"/>
          </w:tcPr>
          <w:p w:rsidR="00E95DA9" w:rsidRPr="00EE45BC" w:rsidRDefault="00E95DA9" w:rsidP="00E95DA9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департамент по физической культуре, </w:t>
            </w:r>
          </w:p>
          <w:p w:rsidR="00E95DA9" w:rsidRPr="00EE45BC" w:rsidRDefault="00E95DA9" w:rsidP="00E95DA9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спорту и молодежной политике</w:t>
            </w:r>
          </w:p>
          <w:p w:rsidR="00E95DA9" w:rsidRPr="00EE45BC" w:rsidRDefault="00E95DA9" w:rsidP="00E95DA9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Ярославской области</w:t>
            </w:r>
          </w:p>
        </w:tc>
      </w:tr>
    </w:tbl>
    <w:p w:rsidR="00E95DA9" w:rsidRPr="00EE45BC" w:rsidRDefault="00E95DA9" w:rsidP="00E95DA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95DA9" w:rsidRPr="00EE45BC" w:rsidRDefault="00E95DA9" w:rsidP="00E95DA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</w:t>
      </w:r>
    </w:p>
    <w:p w:rsidR="00E95DA9" w:rsidRPr="00EE45BC" w:rsidRDefault="00E95DA9" w:rsidP="00E95DA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 использовании субсидии </w:t>
      </w:r>
      <w:r w:rsidRPr="00EE45BC">
        <w:rPr>
          <w:rFonts w:ascii="Times New Roman" w:hAnsi="Times New Roman" w:cs="Times New Roman"/>
          <w:sz w:val="24"/>
          <w:szCs w:val="24"/>
        </w:rPr>
        <w:t>на закупку спортивного оборудования и инвентаря для приведения организаций спортивной подготовки Ярославской области в нормативное состояние</w:t>
      </w:r>
    </w:p>
    <w:p w:rsidR="00E95DA9" w:rsidRPr="00EE45BC" w:rsidRDefault="00E95DA9" w:rsidP="00E95DA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за_________________ 20___ г.</w:t>
      </w:r>
    </w:p>
    <w:p w:rsidR="00E95DA9" w:rsidRPr="00EE45BC" w:rsidRDefault="00E95DA9" w:rsidP="00E95DA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t>(рублей)</w:t>
      </w: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531"/>
        <w:gridCol w:w="1417"/>
        <w:gridCol w:w="1532"/>
        <w:gridCol w:w="1587"/>
        <w:gridCol w:w="1417"/>
        <w:gridCol w:w="1588"/>
        <w:gridCol w:w="1417"/>
        <w:gridCol w:w="1417"/>
        <w:gridCol w:w="1419"/>
      </w:tblGrid>
      <w:tr w:rsidR="00EE45BC" w:rsidRPr="00EE45BC" w:rsidTr="00EE45BC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B1C" w:rsidRPr="00EE45BC" w:rsidRDefault="00EE45BC" w:rsidP="00EE45BC">
            <w:pPr>
              <w:autoSpaceDE w:val="0"/>
              <w:autoSpaceDN w:val="0"/>
              <w:adjustRightInd w:val="0"/>
              <w:spacing w:after="0" w:line="240" w:lineRule="auto"/>
              <w:ind w:hanging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B1C" w:rsidRPr="00EE45BC" w:rsidRDefault="00EE45BC" w:rsidP="00EE45BC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Плановый объем средств, направленных на реализацию мероприятия</w:t>
            </w:r>
          </w:p>
        </w:tc>
        <w:tc>
          <w:tcPr>
            <w:tcW w:w="4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B1C" w:rsidRPr="00EE45BC" w:rsidRDefault="00EE45BC" w:rsidP="00EE45BC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Фактический объем средств, направленных на реализацию мероприятия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5BC" w:rsidRPr="00EE45BC" w:rsidRDefault="00EE45BC" w:rsidP="00EE45BC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Отклонение </w:t>
            </w:r>
          </w:p>
          <w:p w:rsidR="003C4B1C" w:rsidRPr="00EE45BC" w:rsidRDefault="00EE45BC" w:rsidP="00EE45BC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плановых показателей</w:t>
            </w:r>
          </w:p>
        </w:tc>
      </w:tr>
      <w:tr w:rsidR="00EE45BC" w:rsidRPr="00EE45BC" w:rsidTr="00EE45BC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5BC" w:rsidRPr="00EE45BC" w:rsidRDefault="00EE45BC" w:rsidP="00EE45B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B1C" w:rsidRPr="00EE45BC" w:rsidRDefault="00EE45BC" w:rsidP="00EE4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B1C" w:rsidRPr="00EE45BC" w:rsidRDefault="00EE45BC" w:rsidP="00EE4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B1C" w:rsidRPr="00EE45BC" w:rsidRDefault="00EE45BC" w:rsidP="00EE4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B1C" w:rsidRPr="00EE45BC" w:rsidRDefault="00EE45BC" w:rsidP="00EE4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B1C" w:rsidRPr="00EE45BC" w:rsidRDefault="00EE45BC" w:rsidP="00EE4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B1C" w:rsidRPr="00EE45BC" w:rsidRDefault="00EE45BC" w:rsidP="00EE4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B1C" w:rsidRPr="00EE45BC" w:rsidRDefault="00EE45BC" w:rsidP="00EE4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B1C" w:rsidRPr="00EE45BC" w:rsidRDefault="00EE45BC" w:rsidP="00EE4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B1C" w:rsidRPr="00EE45BC" w:rsidRDefault="00EE45BC" w:rsidP="00EE4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</w:tr>
      <w:tr w:rsidR="00EE45BC" w:rsidRPr="00EE45BC" w:rsidTr="00EE45B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B1C" w:rsidRPr="00EE45BC" w:rsidRDefault="00EE45BC" w:rsidP="00EE4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B1C" w:rsidRPr="00EE45BC" w:rsidRDefault="00EE45BC" w:rsidP="00EE4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B1C" w:rsidRPr="00EE45BC" w:rsidRDefault="00EE45BC" w:rsidP="00EE4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B1C" w:rsidRPr="00EE45BC" w:rsidRDefault="00EE45BC" w:rsidP="00EE4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B1C" w:rsidRPr="00EE45BC" w:rsidRDefault="00EE45BC" w:rsidP="00EE4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B1C" w:rsidRPr="00EE45BC" w:rsidRDefault="00EE45BC" w:rsidP="00EE4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B1C" w:rsidRPr="00EE45BC" w:rsidRDefault="00EE45BC" w:rsidP="00EE4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B1C" w:rsidRPr="00EE45BC" w:rsidRDefault="00EE45BC" w:rsidP="00EE4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B1C" w:rsidRPr="00EE45BC" w:rsidRDefault="00EE45BC" w:rsidP="00EE4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B1C" w:rsidRPr="00EE45BC" w:rsidRDefault="00EE45BC" w:rsidP="00EE4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EE45BC" w:rsidRPr="00EE45BC" w:rsidTr="00EE45B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1C" w:rsidRPr="00EE45BC" w:rsidRDefault="003C4B1C" w:rsidP="00EE45B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1C" w:rsidRPr="00EE45BC" w:rsidRDefault="003C4B1C" w:rsidP="00EE45B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1C" w:rsidRPr="00EE45BC" w:rsidRDefault="003C4B1C" w:rsidP="00EE45B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1C" w:rsidRPr="00EE45BC" w:rsidRDefault="003C4B1C" w:rsidP="00EE45B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1C" w:rsidRPr="00EE45BC" w:rsidRDefault="003C4B1C" w:rsidP="00EE45B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1C" w:rsidRPr="00EE45BC" w:rsidRDefault="003C4B1C" w:rsidP="00EE45B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1C" w:rsidRPr="00EE45BC" w:rsidRDefault="003C4B1C" w:rsidP="00EE45B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1C" w:rsidRPr="00EE45BC" w:rsidRDefault="003C4B1C" w:rsidP="00EE45B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1C" w:rsidRPr="00EE45BC" w:rsidRDefault="003C4B1C" w:rsidP="00EE45B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1C" w:rsidRPr="00EE45BC" w:rsidRDefault="003C4B1C" w:rsidP="00EE45B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E45BC" w:rsidRDefault="00EE45BC" w:rsidP="00EE45B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E45BC" w:rsidRPr="00EE45BC" w:rsidRDefault="00EE45BC" w:rsidP="00EE45B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t>Руководитель главного  распорядителя,</w:t>
      </w:r>
    </w:p>
    <w:p w:rsidR="00EE45BC" w:rsidRDefault="00EE45BC" w:rsidP="00EE45B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получателя  бюджетных средств </w:t>
      </w:r>
    </w:p>
    <w:p w:rsidR="00EE45BC" w:rsidRPr="00EE45BC" w:rsidRDefault="00EE45BC" w:rsidP="00EE45B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E45BC" w:rsidRPr="00EE45BC" w:rsidRDefault="00EE45BC" w:rsidP="00EE45B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  _________________________</w:t>
      </w:r>
    </w:p>
    <w:p w:rsidR="00EE45BC" w:rsidRPr="00EE45BC" w:rsidRDefault="00EE45BC" w:rsidP="00EE45B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5449E7">
        <w:rPr>
          <w:rFonts w:ascii="Times New Roman" w:eastAsia="Times New Roman" w:hAnsi="Times New Roman" w:cs="Times New Roman"/>
          <w:color w:val="000000"/>
          <w:szCs w:val="24"/>
        </w:rPr>
        <w:t>(подпись)          (расшифровка подписи)</w:t>
      </w:r>
    </w:p>
    <w:p w:rsidR="00EE45BC" w:rsidRDefault="00EE45BC" w:rsidP="00EE45B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E45BC" w:rsidRDefault="00EE45BC" w:rsidP="00EE45B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М.П.,  </w:t>
      </w:r>
    </w:p>
    <w:p w:rsidR="00EE45BC" w:rsidRDefault="00EE45BC" w:rsidP="00EE45B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t>Ф.И.О. исполнителя, номер телефона</w:t>
      </w:r>
    </w:p>
    <w:p w:rsidR="005449E7" w:rsidRDefault="005449E7" w:rsidP="00EE45B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632F" w:rsidRPr="00EE45BC" w:rsidRDefault="00A0632F" w:rsidP="00A0632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Форма </w:t>
      </w:r>
      <w:r w:rsidR="00822C1B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A0632F" w:rsidRPr="00EE45BC" w:rsidRDefault="00A0632F" w:rsidP="00A0632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6"/>
        <w:gridCol w:w="9593"/>
      </w:tblGrid>
      <w:tr w:rsidR="00A0632F" w:rsidRPr="00EE45BC" w:rsidTr="004E6F26">
        <w:tc>
          <w:tcPr>
            <w:tcW w:w="5116" w:type="dxa"/>
          </w:tcPr>
          <w:p w:rsidR="00A0632F" w:rsidRPr="00EE45BC" w:rsidRDefault="00A0632F" w:rsidP="004E6F2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___________________________________</w:t>
            </w:r>
          </w:p>
          <w:p w:rsidR="00A0632F" w:rsidRPr="00EE45BC" w:rsidRDefault="00A0632F" w:rsidP="004E6F2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(наименование главного распорядителя,</w:t>
            </w:r>
            <w:proofErr w:type="gramEnd"/>
          </w:p>
          <w:p w:rsidR="00A0632F" w:rsidRPr="00EE45BC" w:rsidRDefault="00A0632F" w:rsidP="004E6F2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получателя бюджетных средств)</w:t>
            </w:r>
          </w:p>
        </w:tc>
        <w:tc>
          <w:tcPr>
            <w:tcW w:w="9593" w:type="dxa"/>
          </w:tcPr>
          <w:p w:rsidR="00A0632F" w:rsidRPr="00EE45BC" w:rsidRDefault="00A0632F" w:rsidP="004E6F2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департамент по физической культуре, </w:t>
            </w:r>
          </w:p>
          <w:p w:rsidR="00A0632F" w:rsidRPr="00EE45BC" w:rsidRDefault="00A0632F" w:rsidP="004E6F2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спорту и молодежной политике</w:t>
            </w:r>
          </w:p>
          <w:p w:rsidR="00A0632F" w:rsidRPr="00EE45BC" w:rsidRDefault="00A0632F" w:rsidP="004E6F2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Ярославской области</w:t>
            </w:r>
          </w:p>
        </w:tc>
      </w:tr>
    </w:tbl>
    <w:p w:rsidR="00A0632F" w:rsidRPr="00EE45BC" w:rsidRDefault="00A0632F" w:rsidP="00A0632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632F" w:rsidRPr="00EE45BC" w:rsidRDefault="00A0632F" w:rsidP="00A0632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</w:t>
      </w:r>
    </w:p>
    <w:p w:rsidR="00A0632F" w:rsidRPr="00EE45BC" w:rsidRDefault="00A0632F" w:rsidP="00A0632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 использовании субсидии </w:t>
      </w:r>
      <w:r w:rsidRPr="00EE45BC">
        <w:rPr>
          <w:rFonts w:ascii="Times New Roman" w:hAnsi="Times New Roman" w:cs="Times New Roman"/>
          <w:sz w:val="24"/>
          <w:szCs w:val="24"/>
        </w:rPr>
        <w:t>на закупку спортивного оборудования и инвентаря для приведения организаций спортивной подготовки Ярославской области в нормативное состояние</w:t>
      </w:r>
    </w:p>
    <w:p w:rsidR="00A0632F" w:rsidRDefault="00A0632F" w:rsidP="00A0632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5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за_________________ 20___ г.</w:t>
      </w:r>
    </w:p>
    <w:p w:rsidR="00A0632F" w:rsidRDefault="00A0632F" w:rsidP="00A0632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632F" w:rsidRPr="00A0632F" w:rsidRDefault="00A0632F" w:rsidP="00A063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632F">
        <w:rPr>
          <w:rFonts w:ascii="Times New Roman" w:eastAsia="Times New Roman" w:hAnsi="Times New Roman" w:cs="Times New Roman"/>
          <w:color w:val="000000"/>
          <w:sz w:val="24"/>
          <w:szCs w:val="24"/>
        </w:rPr>
        <w:t>Наименование главного администратора (распорядителя) бюджетных средств:</w:t>
      </w:r>
    </w:p>
    <w:p w:rsidR="00A0632F" w:rsidRPr="00A0632F" w:rsidRDefault="00A0632F" w:rsidP="00A063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632F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A0632F" w:rsidRPr="00A0632F" w:rsidRDefault="00A0632F" w:rsidP="00A063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63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Наименование бюджета: _________________________________________________</w:t>
      </w:r>
    </w:p>
    <w:p w:rsidR="00A0632F" w:rsidRPr="00A0632F" w:rsidRDefault="00A0632F" w:rsidP="00A063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63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Соглашение о предоставлении субсидии от "____" _____________ 20___ года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Pr="00A0632F">
        <w:rPr>
          <w:rFonts w:ascii="Times New Roman" w:eastAsia="Times New Roman" w:hAnsi="Times New Roman" w:cs="Times New Roman"/>
          <w:color w:val="000000"/>
          <w:sz w:val="24"/>
          <w:szCs w:val="24"/>
        </w:rPr>
        <w:t>N ____________</w:t>
      </w:r>
    </w:p>
    <w:p w:rsidR="00A0632F" w:rsidRDefault="00A0632F" w:rsidP="00A0632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63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Единица измерения: руб.</w:t>
      </w:r>
    </w:p>
    <w:p w:rsidR="00A0632F" w:rsidRDefault="00A0632F" w:rsidP="00A0632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54"/>
        <w:gridCol w:w="2154"/>
        <w:gridCol w:w="2154"/>
        <w:gridCol w:w="1870"/>
        <w:gridCol w:w="1870"/>
        <w:gridCol w:w="1531"/>
        <w:gridCol w:w="1871"/>
      </w:tblGrid>
      <w:tr w:rsidR="00A0632F" w:rsidRPr="00A0632F" w:rsidTr="00A0632F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32F" w:rsidRPr="00A0632F" w:rsidRDefault="00A0632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A0632F">
              <w:rPr>
                <w:rFonts w:ascii="Times New Roman" w:hAnsi="Times New Roman" w:cs="Times New Roman"/>
                <w:sz w:val="24"/>
                <w:lang w:eastAsia="en-US"/>
              </w:rPr>
              <w:t>Предусмотрено соглашением на 20___ год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32F" w:rsidRPr="00A0632F" w:rsidRDefault="00A0632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A0632F">
              <w:rPr>
                <w:rFonts w:ascii="Times New Roman" w:hAnsi="Times New Roman" w:cs="Times New Roman"/>
                <w:sz w:val="24"/>
                <w:lang w:eastAsia="en-US"/>
              </w:rPr>
              <w:t>Профинансировано с начала года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32F" w:rsidRPr="00A0632F" w:rsidRDefault="00A0632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A0632F">
              <w:rPr>
                <w:rFonts w:ascii="Times New Roman" w:hAnsi="Times New Roman" w:cs="Times New Roman"/>
                <w:sz w:val="24"/>
                <w:lang w:eastAsia="en-US"/>
              </w:rPr>
              <w:t>Профинансировано за ___ квартал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32F" w:rsidRPr="00A0632F" w:rsidRDefault="00A0632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A0632F">
              <w:rPr>
                <w:rFonts w:ascii="Times New Roman" w:hAnsi="Times New Roman" w:cs="Times New Roman"/>
                <w:sz w:val="24"/>
                <w:lang w:eastAsia="en-US"/>
              </w:rPr>
              <w:t>Израсходовано с начала года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32F" w:rsidRPr="00A0632F" w:rsidRDefault="00A0632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A0632F">
              <w:rPr>
                <w:rFonts w:ascii="Times New Roman" w:hAnsi="Times New Roman" w:cs="Times New Roman"/>
                <w:sz w:val="24"/>
                <w:lang w:eastAsia="en-US"/>
              </w:rPr>
              <w:t>Израсходовано за ___ квартал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32F" w:rsidRPr="00A0632F" w:rsidRDefault="00A0632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A0632F">
              <w:rPr>
                <w:rFonts w:ascii="Times New Roman" w:hAnsi="Times New Roman" w:cs="Times New Roman"/>
                <w:sz w:val="24"/>
                <w:lang w:eastAsia="en-US"/>
              </w:rPr>
              <w:t>Остаток денежных средств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32F" w:rsidRPr="00A0632F" w:rsidRDefault="00A0632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A0632F">
              <w:rPr>
                <w:rFonts w:ascii="Times New Roman" w:hAnsi="Times New Roman" w:cs="Times New Roman"/>
                <w:sz w:val="24"/>
                <w:lang w:eastAsia="en-US"/>
              </w:rPr>
              <w:t>Причина образования остатков</w:t>
            </w:r>
          </w:p>
        </w:tc>
      </w:tr>
      <w:tr w:rsidR="00A0632F" w:rsidRPr="00A0632F" w:rsidTr="00A0632F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32F" w:rsidRPr="00A0632F" w:rsidRDefault="00A0632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A0632F">
              <w:rPr>
                <w:rFonts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32F" w:rsidRPr="00A0632F" w:rsidRDefault="00A0632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A0632F">
              <w:rPr>
                <w:rFonts w:ascii="Times New Roman" w:hAnsi="Times New Roman" w:cs="Times New Roman"/>
                <w:sz w:val="24"/>
                <w:lang w:eastAsia="en-US"/>
              </w:rPr>
              <w:t>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32F" w:rsidRPr="00A0632F" w:rsidRDefault="00A0632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A0632F">
              <w:rPr>
                <w:rFonts w:ascii="Times New Roman" w:hAnsi="Times New Roman" w:cs="Times New Roman"/>
                <w:sz w:val="24"/>
                <w:lang w:eastAsia="en-US"/>
              </w:rPr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32F" w:rsidRPr="00A0632F" w:rsidRDefault="00A0632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A0632F">
              <w:rPr>
                <w:rFonts w:ascii="Times New Roman" w:hAnsi="Times New Roman" w:cs="Times New Roman"/>
                <w:sz w:val="24"/>
                <w:lang w:eastAsia="en-US"/>
              </w:rPr>
              <w:t>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32F" w:rsidRPr="00A0632F" w:rsidRDefault="00A0632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A0632F">
              <w:rPr>
                <w:rFonts w:ascii="Times New Roman" w:hAnsi="Times New Roman" w:cs="Times New Roman"/>
                <w:sz w:val="24"/>
                <w:lang w:eastAsia="en-US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32F" w:rsidRPr="00A0632F" w:rsidRDefault="00A0632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A0632F">
              <w:rPr>
                <w:rFonts w:ascii="Times New Roman" w:hAnsi="Times New Roman" w:cs="Times New Roman"/>
                <w:sz w:val="24"/>
                <w:lang w:eastAsia="en-US"/>
              </w:rPr>
              <w:t>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32F" w:rsidRPr="00A0632F" w:rsidRDefault="00A0632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A0632F">
              <w:rPr>
                <w:rFonts w:ascii="Times New Roman" w:hAnsi="Times New Roman" w:cs="Times New Roman"/>
                <w:sz w:val="24"/>
                <w:lang w:eastAsia="en-US"/>
              </w:rPr>
              <w:t>7</w:t>
            </w:r>
          </w:p>
        </w:tc>
      </w:tr>
      <w:tr w:rsidR="00A0632F" w:rsidRPr="00A0632F" w:rsidTr="00A0632F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2F" w:rsidRPr="00A0632F" w:rsidRDefault="00A0632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2F" w:rsidRPr="00A0632F" w:rsidRDefault="00A0632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2F" w:rsidRPr="00A0632F" w:rsidRDefault="00A0632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2F" w:rsidRPr="00A0632F" w:rsidRDefault="00A0632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2F" w:rsidRPr="00A0632F" w:rsidRDefault="00A0632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2F" w:rsidRPr="00A0632F" w:rsidRDefault="00A0632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2F" w:rsidRPr="00A0632F" w:rsidRDefault="00A0632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 w:rsidR="00A0632F" w:rsidRPr="00A0632F" w:rsidTr="00A0632F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32F" w:rsidRPr="00A0632F" w:rsidRDefault="00A0632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A0632F">
              <w:rPr>
                <w:rFonts w:ascii="Times New Roman" w:hAnsi="Times New Roman" w:cs="Times New Roman"/>
                <w:sz w:val="24"/>
                <w:lang w:eastAsia="en-US"/>
              </w:rPr>
              <w:t>Итого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2F" w:rsidRPr="00A0632F" w:rsidRDefault="00A0632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2F" w:rsidRPr="00A0632F" w:rsidRDefault="00A0632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2F" w:rsidRPr="00A0632F" w:rsidRDefault="00A0632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2F" w:rsidRPr="00A0632F" w:rsidRDefault="00A0632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2F" w:rsidRPr="00A0632F" w:rsidRDefault="00A0632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2F" w:rsidRPr="00A0632F" w:rsidRDefault="00A0632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</w:tbl>
    <w:p w:rsidR="00A0632F" w:rsidRPr="00EE45BC" w:rsidRDefault="00A0632F" w:rsidP="00A0632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632F" w:rsidRPr="00A0632F" w:rsidRDefault="00A0632F" w:rsidP="00A0632F">
      <w:pPr>
        <w:pStyle w:val="ConsPlusNonformat"/>
        <w:jc w:val="both"/>
        <w:rPr>
          <w:rFonts w:ascii="Times New Roman" w:hAnsi="Times New Roman" w:cs="Times New Roman"/>
        </w:rPr>
      </w:pPr>
      <w:r w:rsidRPr="00A0632F">
        <w:rPr>
          <w:rFonts w:ascii="Times New Roman" w:hAnsi="Times New Roman" w:cs="Times New Roman"/>
        </w:rPr>
        <w:t>_______________   _______________________</w:t>
      </w:r>
    </w:p>
    <w:p w:rsidR="00A0632F" w:rsidRPr="00A0632F" w:rsidRDefault="00A0632F" w:rsidP="00A0632F">
      <w:pPr>
        <w:pStyle w:val="ConsPlusNonformat"/>
        <w:jc w:val="both"/>
        <w:rPr>
          <w:rFonts w:ascii="Times New Roman" w:hAnsi="Times New Roman" w:cs="Times New Roman"/>
        </w:rPr>
      </w:pPr>
      <w:r w:rsidRPr="00A0632F">
        <w:rPr>
          <w:rFonts w:ascii="Times New Roman" w:hAnsi="Times New Roman" w:cs="Times New Roman"/>
        </w:rPr>
        <w:t xml:space="preserve">   (подпись)       (расшифровка подписи)</w:t>
      </w:r>
    </w:p>
    <w:p w:rsidR="00A0632F" w:rsidRPr="00A0632F" w:rsidRDefault="00A0632F" w:rsidP="00A0632F">
      <w:pPr>
        <w:pStyle w:val="ConsPlusNonformat"/>
        <w:jc w:val="both"/>
        <w:rPr>
          <w:rFonts w:ascii="Times New Roman" w:hAnsi="Times New Roman" w:cs="Times New Roman"/>
        </w:rPr>
      </w:pPr>
      <w:r w:rsidRPr="00A0632F">
        <w:rPr>
          <w:rFonts w:ascii="Times New Roman" w:hAnsi="Times New Roman" w:cs="Times New Roman"/>
        </w:rPr>
        <w:t>_______________   _______________________</w:t>
      </w:r>
    </w:p>
    <w:p w:rsidR="00A0632F" w:rsidRPr="00A0632F" w:rsidRDefault="00A0632F" w:rsidP="00A0632F">
      <w:pPr>
        <w:pStyle w:val="ConsPlusNonformat"/>
        <w:jc w:val="both"/>
        <w:rPr>
          <w:rFonts w:ascii="Times New Roman" w:hAnsi="Times New Roman" w:cs="Times New Roman"/>
        </w:rPr>
      </w:pPr>
      <w:r w:rsidRPr="00A0632F">
        <w:rPr>
          <w:rFonts w:ascii="Times New Roman" w:hAnsi="Times New Roman" w:cs="Times New Roman"/>
        </w:rPr>
        <w:t xml:space="preserve">   (подпись)       (расшифровка подписи)</w:t>
      </w:r>
    </w:p>
    <w:p w:rsidR="00A0632F" w:rsidRPr="00A0632F" w:rsidRDefault="00A0632F" w:rsidP="00A0632F">
      <w:pPr>
        <w:pStyle w:val="ConsPlusNonformat"/>
        <w:jc w:val="both"/>
        <w:rPr>
          <w:rFonts w:ascii="Times New Roman" w:hAnsi="Times New Roman" w:cs="Times New Roman"/>
        </w:rPr>
      </w:pPr>
    </w:p>
    <w:p w:rsidR="00A0632F" w:rsidRPr="00A0632F" w:rsidRDefault="00A0632F" w:rsidP="00A0632F">
      <w:pPr>
        <w:pStyle w:val="ConsPlusNonformat"/>
        <w:jc w:val="both"/>
        <w:rPr>
          <w:rFonts w:ascii="Times New Roman" w:hAnsi="Times New Roman" w:cs="Times New Roman"/>
        </w:rPr>
      </w:pPr>
      <w:r w:rsidRPr="00A0632F">
        <w:rPr>
          <w:rFonts w:ascii="Times New Roman" w:hAnsi="Times New Roman" w:cs="Times New Roman"/>
        </w:rPr>
        <w:t xml:space="preserve">    М.П.</w:t>
      </w:r>
    </w:p>
    <w:p w:rsidR="00EE45BC" w:rsidRPr="00E95DA9" w:rsidRDefault="00A0632F" w:rsidP="00612150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632F">
        <w:rPr>
          <w:rFonts w:ascii="Times New Roman" w:hAnsi="Times New Roman" w:cs="Times New Roman"/>
        </w:rPr>
        <w:t xml:space="preserve">    Ф.И.О. исполнителя, телефон _______________________</w:t>
      </w:r>
    </w:p>
    <w:sectPr w:rsidR="00EE45BC" w:rsidRPr="00E95DA9" w:rsidSect="00EE45BC"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150" w:rsidRDefault="00612150" w:rsidP="00612150">
      <w:pPr>
        <w:spacing w:after="0" w:line="240" w:lineRule="auto"/>
      </w:pPr>
      <w:r>
        <w:separator/>
      </w:r>
    </w:p>
  </w:endnote>
  <w:endnote w:type="continuationSeparator" w:id="0">
    <w:p w:rsidR="00612150" w:rsidRDefault="00612150" w:rsidP="00612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150" w:rsidRDefault="00612150" w:rsidP="00612150">
      <w:pPr>
        <w:spacing w:after="0" w:line="240" w:lineRule="auto"/>
      </w:pPr>
      <w:r>
        <w:separator/>
      </w:r>
    </w:p>
  </w:footnote>
  <w:footnote w:type="continuationSeparator" w:id="0">
    <w:p w:rsidR="00612150" w:rsidRDefault="00612150" w:rsidP="00612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6580066"/>
      <w:docPartObj>
        <w:docPartGallery w:val="Page Numbers (Top of Page)"/>
        <w:docPartUnique/>
      </w:docPartObj>
    </w:sdtPr>
    <w:sdtEndPr/>
    <w:sdtContent>
      <w:p w:rsidR="00612150" w:rsidRDefault="00612150">
        <w:pPr>
          <w:pStyle w:val="a7"/>
          <w:jc w:val="center"/>
        </w:pPr>
        <w:r w:rsidRPr="0061215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1215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1215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B1C6F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61215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12150" w:rsidRDefault="0061215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AA4"/>
    <w:rsid w:val="00000B31"/>
    <w:rsid w:val="00000F6F"/>
    <w:rsid w:val="00001F0F"/>
    <w:rsid w:val="000030E9"/>
    <w:rsid w:val="000120ED"/>
    <w:rsid w:val="0001495C"/>
    <w:rsid w:val="00014AA7"/>
    <w:rsid w:val="00015971"/>
    <w:rsid w:val="00016AAF"/>
    <w:rsid w:val="00023027"/>
    <w:rsid w:val="00024135"/>
    <w:rsid w:val="00032470"/>
    <w:rsid w:val="00033FF7"/>
    <w:rsid w:val="00040DEF"/>
    <w:rsid w:val="0004111A"/>
    <w:rsid w:val="00043C90"/>
    <w:rsid w:val="0004648A"/>
    <w:rsid w:val="00052997"/>
    <w:rsid w:val="0005377D"/>
    <w:rsid w:val="00056CCC"/>
    <w:rsid w:val="00057B2F"/>
    <w:rsid w:val="00057D98"/>
    <w:rsid w:val="00060C38"/>
    <w:rsid w:val="00064E79"/>
    <w:rsid w:val="0006688E"/>
    <w:rsid w:val="000668DB"/>
    <w:rsid w:val="00066B50"/>
    <w:rsid w:val="00070315"/>
    <w:rsid w:val="00071A37"/>
    <w:rsid w:val="000729A6"/>
    <w:rsid w:val="000748D2"/>
    <w:rsid w:val="000756B3"/>
    <w:rsid w:val="00076E51"/>
    <w:rsid w:val="0008106A"/>
    <w:rsid w:val="00081894"/>
    <w:rsid w:val="00083068"/>
    <w:rsid w:val="00083CA2"/>
    <w:rsid w:val="000854E8"/>
    <w:rsid w:val="0008710F"/>
    <w:rsid w:val="00087C51"/>
    <w:rsid w:val="00091F25"/>
    <w:rsid w:val="00091F83"/>
    <w:rsid w:val="00093D03"/>
    <w:rsid w:val="00093EA2"/>
    <w:rsid w:val="00094366"/>
    <w:rsid w:val="00094706"/>
    <w:rsid w:val="00096A47"/>
    <w:rsid w:val="00096B55"/>
    <w:rsid w:val="000A25CB"/>
    <w:rsid w:val="000A29B6"/>
    <w:rsid w:val="000A7B56"/>
    <w:rsid w:val="000B090D"/>
    <w:rsid w:val="000B14C2"/>
    <w:rsid w:val="000B16C3"/>
    <w:rsid w:val="000B20A6"/>
    <w:rsid w:val="000B3C80"/>
    <w:rsid w:val="000C0191"/>
    <w:rsid w:val="000C1544"/>
    <w:rsid w:val="000C1604"/>
    <w:rsid w:val="000C30B9"/>
    <w:rsid w:val="000C54DF"/>
    <w:rsid w:val="000D748D"/>
    <w:rsid w:val="000E0B10"/>
    <w:rsid w:val="000E4145"/>
    <w:rsid w:val="000E59FD"/>
    <w:rsid w:val="000E71E6"/>
    <w:rsid w:val="000F081F"/>
    <w:rsid w:val="000F3524"/>
    <w:rsid w:val="000F364B"/>
    <w:rsid w:val="0010089C"/>
    <w:rsid w:val="00102446"/>
    <w:rsid w:val="0010351A"/>
    <w:rsid w:val="0010385B"/>
    <w:rsid w:val="00106892"/>
    <w:rsid w:val="001073C1"/>
    <w:rsid w:val="001164C6"/>
    <w:rsid w:val="001214C3"/>
    <w:rsid w:val="001222F2"/>
    <w:rsid w:val="001238CA"/>
    <w:rsid w:val="00126107"/>
    <w:rsid w:val="00133978"/>
    <w:rsid w:val="00134489"/>
    <w:rsid w:val="00134ABF"/>
    <w:rsid w:val="00140135"/>
    <w:rsid w:val="00140B67"/>
    <w:rsid w:val="00140E3D"/>
    <w:rsid w:val="0014619D"/>
    <w:rsid w:val="0015073A"/>
    <w:rsid w:val="00153499"/>
    <w:rsid w:val="001536C3"/>
    <w:rsid w:val="00161EB2"/>
    <w:rsid w:val="00164377"/>
    <w:rsid w:val="00164D2F"/>
    <w:rsid w:val="00171185"/>
    <w:rsid w:val="0017178E"/>
    <w:rsid w:val="00172BE2"/>
    <w:rsid w:val="00172D26"/>
    <w:rsid w:val="00173641"/>
    <w:rsid w:val="001740B5"/>
    <w:rsid w:val="00182A6F"/>
    <w:rsid w:val="001858DA"/>
    <w:rsid w:val="001860C2"/>
    <w:rsid w:val="0018728A"/>
    <w:rsid w:val="00187AFE"/>
    <w:rsid w:val="001907A2"/>
    <w:rsid w:val="0019378A"/>
    <w:rsid w:val="001A6F86"/>
    <w:rsid w:val="001A7727"/>
    <w:rsid w:val="001B0A37"/>
    <w:rsid w:val="001B1AF6"/>
    <w:rsid w:val="001B2593"/>
    <w:rsid w:val="001B2B0E"/>
    <w:rsid w:val="001B329E"/>
    <w:rsid w:val="001B563E"/>
    <w:rsid w:val="001B6BAE"/>
    <w:rsid w:val="001C014A"/>
    <w:rsid w:val="001C6FF1"/>
    <w:rsid w:val="001D36A7"/>
    <w:rsid w:val="001D6115"/>
    <w:rsid w:val="001D6BFF"/>
    <w:rsid w:val="001D7C0D"/>
    <w:rsid w:val="001E6911"/>
    <w:rsid w:val="001F29DD"/>
    <w:rsid w:val="001F353B"/>
    <w:rsid w:val="001F4B03"/>
    <w:rsid w:val="001F5D15"/>
    <w:rsid w:val="001F6108"/>
    <w:rsid w:val="00201731"/>
    <w:rsid w:val="002024D6"/>
    <w:rsid w:val="00203681"/>
    <w:rsid w:val="002056BC"/>
    <w:rsid w:val="00206D1B"/>
    <w:rsid w:val="00210046"/>
    <w:rsid w:val="0021111A"/>
    <w:rsid w:val="00212E4A"/>
    <w:rsid w:val="00217232"/>
    <w:rsid w:val="0022152F"/>
    <w:rsid w:val="00221ABC"/>
    <w:rsid w:val="00222362"/>
    <w:rsid w:val="00222A36"/>
    <w:rsid w:val="00226F46"/>
    <w:rsid w:val="00227CBB"/>
    <w:rsid w:val="0023019F"/>
    <w:rsid w:val="002312D7"/>
    <w:rsid w:val="00231C5E"/>
    <w:rsid w:val="002334AD"/>
    <w:rsid w:val="00233D65"/>
    <w:rsid w:val="00234439"/>
    <w:rsid w:val="00236894"/>
    <w:rsid w:val="00243349"/>
    <w:rsid w:val="002436B3"/>
    <w:rsid w:val="00244A1E"/>
    <w:rsid w:val="00244B0C"/>
    <w:rsid w:val="00244CAA"/>
    <w:rsid w:val="00245851"/>
    <w:rsid w:val="00246F7E"/>
    <w:rsid w:val="002550DC"/>
    <w:rsid w:val="00255EEC"/>
    <w:rsid w:val="00256086"/>
    <w:rsid w:val="00261ECA"/>
    <w:rsid w:val="00263E78"/>
    <w:rsid w:val="0026406F"/>
    <w:rsid w:val="00264FB9"/>
    <w:rsid w:val="00266730"/>
    <w:rsid w:val="0026700F"/>
    <w:rsid w:val="00270D4C"/>
    <w:rsid w:val="00272CB9"/>
    <w:rsid w:val="00273896"/>
    <w:rsid w:val="0027528B"/>
    <w:rsid w:val="00275E33"/>
    <w:rsid w:val="002801D6"/>
    <w:rsid w:val="0028193E"/>
    <w:rsid w:val="002822CE"/>
    <w:rsid w:val="00283311"/>
    <w:rsid w:val="00284C2B"/>
    <w:rsid w:val="002856FE"/>
    <w:rsid w:val="0028764E"/>
    <w:rsid w:val="00295156"/>
    <w:rsid w:val="00296A1E"/>
    <w:rsid w:val="002B1C6F"/>
    <w:rsid w:val="002B2A3E"/>
    <w:rsid w:val="002B2E0D"/>
    <w:rsid w:val="002B44FB"/>
    <w:rsid w:val="002B5F71"/>
    <w:rsid w:val="002C3C01"/>
    <w:rsid w:val="002C49E2"/>
    <w:rsid w:val="002C4A32"/>
    <w:rsid w:val="002D06AC"/>
    <w:rsid w:val="002D427E"/>
    <w:rsid w:val="002D6E2C"/>
    <w:rsid w:val="002D7C2B"/>
    <w:rsid w:val="002E12B0"/>
    <w:rsid w:val="002E2830"/>
    <w:rsid w:val="002E60DA"/>
    <w:rsid w:val="002F3AA4"/>
    <w:rsid w:val="002F41B4"/>
    <w:rsid w:val="002F4F00"/>
    <w:rsid w:val="002F6B36"/>
    <w:rsid w:val="002F74A8"/>
    <w:rsid w:val="002F78A6"/>
    <w:rsid w:val="003006AB"/>
    <w:rsid w:val="00300B9C"/>
    <w:rsid w:val="003018C0"/>
    <w:rsid w:val="00304596"/>
    <w:rsid w:val="0030569A"/>
    <w:rsid w:val="00305AB3"/>
    <w:rsid w:val="00305C57"/>
    <w:rsid w:val="00310A27"/>
    <w:rsid w:val="00310F53"/>
    <w:rsid w:val="00311580"/>
    <w:rsid w:val="00320F76"/>
    <w:rsid w:val="00321053"/>
    <w:rsid w:val="003222BF"/>
    <w:rsid w:val="00322B1B"/>
    <w:rsid w:val="003243CC"/>
    <w:rsid w:val="00325C22"/>
    <w:rsid w:val="0032780C"/>
    <w:rsid w:val="00327A94"/>
    <w:rsid w:val="00330D8C"/>
    <w:rsid w:val="00335200"/>
    <w:rsid w:val="00335CF3"/>
    <w:rsid w:val="00337474"/>
    <w:rsid w:val="00341CB0"/>
    <w:rsid w:val="0034212E"/>
    <w:rsid w:val="00343330"/>
    <w:rsid w:val="0034616A"/>
    <w:rsid w:val="003501C1"/>
    <w:rsid w:val="0035379F"/>
    <w:rsid w:val="00356276"/>
    <w:rsid w:val="00356340"/>
    <w:rsid w:val="003564E2"/>
    <w:rsid w:val="00357FC1"/>
    <w:rsid w:val="00360EE6"/>
    <w:rsid w:val="00361FE8"/>
    <w:rsid w:val="00364EE2"/>
    <w:rsid w:val="0036555A"/>
    <w:rsid w:val="00370C43"/>
    <w:rsid w:val="00373C6A"/>
    <w:rsid w:val="00374034"/>
    <w:rsid w:val="00382375"/>
    <w:rsid w:val="003845E9"/>
    <w:rsid w:val="00385445"/>
    <w:rsid w:val="00386C18"/>
    <w:rsid w:val="003A4BFA"/>
    <w:rsid w:val="003A5280"/>
    <w:rsid w:val="003A5DBB"/>
    <w:rsid w:val="003B2F8D"/>
    <w:rsid w:val="003B3318"/>
    <w:rsid w:val="003B6213"/>
    <w:rsid w:val="003C0987"/>
    <w:rsid w:val="003C18C1"/>
    <w:rsid w:val="003C1F7E"/>
    <w:rsid w:val="003C2CA6"/>
    <w:rsid w:val="003C497D"/>
    <w:rsid w:val="003C4ACB"/>
    <w:rsid w:val="003C4B1C"/>
    <w:rsid w:val="003C731F"/>
    <w:rsid w:val="003D3301"/>
    <w:rsid w:val="003D4A2A"/>
    <w:rsid w:val="003D7C07"/>
    <w:rsid w:val="003E3267"/>
    <w:rsid w:val="003E79A6"/>
    <w:rsid w:val="003F2613"/>
    <w:rsid w:val="003F38D7"/>
    <w:rsid w:val="003F5C11"/>
    <w:rsid w:val="00401A7C"/>
    <w:rsid w:val="00404367"/>
    <w:rsid w:val="004052E3"/>
    <w:rsid w:val="00406AF7"/>
    <w:rsid w:val="004100B6"/>
    <w:rsid w:val="004105C4"/>
    <w:rsid w:val="00413596"/>
    <w:rsid w:val="00416062"/>
    <w:rsid w:val="00416EA1"/>
    <w:rsid w:val="004174D2"/>
    <w:rsid w:val="00417C92"/>
    <w:rsid w:val="00420611"/>
    <w:rsid w:val="004219D1"/>
    <w:rsid w:val="00427CD7"/>
    <w:rsid w:val="004310D0"/>
    <w:rsid w:val="00431D2C"/>
    <w:rsid w:val="00435526"/>
    <w:rsid w:val="00446D02"/>
    <w:rsid w:val="0044796B"/>
    <w:rsid w:val="00450018"/>
    <w:rsid w:val="00452474"/>
    <w:rsid w:val="0045273A"/>
    <w:rsid w:val="00454955"/>
    <w:rsid w:val="00455656"/>
    <w:rsid w:val="00457BD2"/>
    <w:rsid w:val="00461850"/>
    <w:rsid w:val="00467D0D"/>
    <w:rsid w:val="00471C15"/>
    <w:rsid w:val="00472557"/>
    <w:rsid w:val="00473EE6"/>
    <w:rsid w:val="0047448F"/>
    <w:rsid w:val="0048602C"/>
    <w:rsid w:val="00487EAD"/>
    <w:rsid w:val="00493F6E"/>
    <w:rsid w:val="004A154F"/>
    <w:rsid w:val="004A1E2C"/>
    <w:rsid w:val="004A288B"/>
    <w:rsid w:val="004A35D0"/>
    <w:rsid w:val="004A5992"/>
    <w:rsid w:val="004A7F8E"/>
    <w:rsid w:val="004B004E"/>
    <w:rsid w:val="004B25C3"/>
    <w:rsid w:val="004B4250"/>
    <w:rsid w:val="004B7B35"/>
    <w:rsid w:val="004C4CAC"/>
    <w:rsid w:val="004C66DD"/>
    <w:rsid w:val="004C6736"/>
    <w:rsid w:val="004C6904"/>
    <w:rsid w:val="004C6A4D"/>
    <w:rsid w:val="004D3265"/>
    <w:rsid w:val="004D35C3"/>
    <w:rsid w:val="004E0C1B"/>
    <w:rsid w:val="004E25F1"/>
    <w:rsid w:val="004E4F12"/>
    <w:rsid w:val="004F1BCA"/>
    <w:rsid w:val="00500450"/>
    <w:rsid w:val="00500971"/>
    <w:rsid w:val="00501B52"/>
    <w:rsid w:val="00502620"/>
    <w:rsid w:val="00502A06"/>
    <w:rsid w:val="005113FE"/>
    <w:rsid w:val="00511E24"/>
    <w:rsid w:val="00511E4C"/>
    <w:rsid w:val="005142E2"/>
    <w:rsid w:val="00517679"/>
    <w:rsid w:val="005202ED"/>
    <w:rsid w:val="00521029"/>
    <w:rsid w:val="00522357"/>
    <w:rsid w:val="00522AD8"/>
    <w:rsid w:val="00523865"/>
    <w:rsid w:val="0053661C"/>
    <w:rsid w:val="0054381C"/>
    <w:rsid w:val="005449E7"/>
    <w:rsid w:val="005503E6"/>
    <w:rsid w:val="00555919"/>
    <w:rsid w:val="00555CAE"/>
    <w:rsid w:val="00560F13"/>
    <w:rsid w:val="00563974"/>
    <w:rsid w:val="005639FF"/>
    <w:rsid w:val="00564245"/>
    <w:rsid w:val="00575A00"/>
    <w:rsid w:val="005801B1"/>
    <w:rsid w:val="005812D4"/>
    <w:rsid w:val="0058385A"/>
    <w:rsid w:val="00584974"/>
    <w:rsid w:val="00586366"/>
    <w:rsid w:val="005870DB"/>
    <w:rsid w:val="00587573"/>
    <w:rsid w:val="0058795B"/>
    <w:rsid w:val="00591BCF"/>
    <w:rsid w:val="005921AD"/>
    <w:rsid w:val="005933F5"/>
    <w:rsid w:val="00595393"/>
    <w:rsid w:val="00596525"/>
    <w:rsid w:val="005A2593"/>
    <w:rsid w:val="005A3357"/>
    <w:rsid w:val="005A6C46"/>
    <w:rsid w:val="005A7C3A"/>
    <w:rsid w:val="005B4441"/>
    <w:rsid w:val="005B7DC4"/>
    <w:rsid w:val="005C098C"/>
    <w:rsid w:val="005C1D37"/>
    <w:rsid w:val="005C28B9"/>
    <w:rsid w:val="005C3063"/>
    <w:rsid w:val="005C4217"/>
    <w:rsid w:val="005C50E5"/>
    <w:rsid w:val="005C5900"/>
    <w:rsid w:val="005D1850"/>
    <w:rsid w:val="005D6B53"/>
    <w:rsid w:val="005D7B26"/>
    <w:rsid w:val="005E2EDA"/>
    <w:rsid w:val="005E3C90"/>
    <w:rsid w:val="005E56BE"/>
    <w:rsid w:val="005F0830"/>
    <w:rsid w:val="005F16E5"/>
    <w:rsid w:val="005F173A"/>
    <w:rsid w:val="005F328C"/>
    <w:rsid w:val="005F3663"/>
    <w:rsid w:val="005F7DC4"/>
    <w:rsid w:val="00600F17"/>
    <w:rsid w:val="00603429"/>
    <w:rsid w:val="0060701A"/>
    <w:rsid w:val="006104BC"/>
    <w:rsid w:val="0061068A"/>
    <w:rsid w:val="0061125C"/>
    <w:rsid w:val="0061140B"/>
    <w:rsid w:val="00611494"/>
    <w:rsid w:val="00612150"/>
    <w:rsid w:val="00612B0A"/>
    <w:rsid w:val="006171F9"/>
    <w:rsid w:val="00621045"/>
    <w:rsid w:val="006211B3"/>
    <w:rsid w:val="006222F7"/>
    <w:rsid w:val="00623BBD"/>
    <w:rsid w:val="00624567"/>
    <w:rsid w:val="0062578E"/>
    <w:rsid w:val="00626607"/>
    <w:rsid w:val="006278D4"/>
    <w:rsid w:val="00631AB3"/>
    <w:rsid w:val="0063327E"/>
    <w:rsid w:val="006378CE"/>
    <w:rsid w:val="006401F2"/>
    <w:rsid w:val="00640F1E"/>
    <w:rsid w:val="0064151B"/>
    <w:rsid w:val="00645165"/>
    <w:rsid w:val="00647123"/>
    <w:rsid w:val="006478D9"/>
    <w:rsid w:val="00652398"/>
    <w:rsid w:val="00662CA5"/>
    <w:rsid w:val="00671599"/>
    <w:rsid w:val="00674068"/>
    <w:rsid w:val="006743E4"/>
    <w:rsid w:val="0067678C"/>
    <w:rsid w:val="00676CD7"/>
    <w:rsid w:val="00685604"/>
    <w:rsid w:val="006863F9"/>
    <w:rsid w:val="00686F56"/>
    <w:rsid w:val="006917AA"/>
    <w:rsid w:val="006917AE"/>
    <w:rsid w:val="00694A9E"/>
    <w:rsid w:val="0069623C"/>
    <w:rsid w:val="006A2D22"/>
    <w:rsid w:val="006A6047"/>
    <w:rsid w:val="006A735B"/>
    <w:rsid w:val="006A7562"/>
    <w:rsid w:val="006A7B3D"/>
    <w:rsid w:val="006B240C"/>
    <w:rsid w:val="006B341A"/>
    <w:rsid w:val="006B462C"/>
    <w:rsid w:val="006B7866"/>
    <w:rsid w:val="006C09BA"/>
    <w:rsid w:val="006C18B9"/>
    <w:rsid w:val="006C32F2"/>
    <w:rsid w:val="006C3CE3"/>
    <w:rsid w:val="006C6823"/>
    <w:rsid w:val="006C73F5"/>
    <w:rsid w:val="006D1163"/>
    <w:rsid w:val="006D13C0"/>
    <w:rsid w:val="006D2477"/>
    <w:rsid w:val="006D31AD"/>
    <w:rsid w:val="006D539F"/>
    <w:rsid w:val="006E0B44"/>
    <w:rsid w:val="006E1DDC"/>
    <w:rsid w:val="006E4D44"/>
    <w:rsid w:val="006E693B"/>
    <w:rsid w:val="006F009E"/>
    <w:rsid w:val="006F0AE8"/>
    <w:rsid w:val="006F1947"/>
    <w:rsid w:val="006F3E6D"/>
    <w:rsid w:val="006F52C0"/>
    <w:rsid w:val="00701F10"/>
    <w:rsid w:val="007065CB"/>
    <w:rsid w:val="007125D4"/>
    <w:rsid w:val="007128F1"/>
    <w:rsid w:val="00712CFF"/>
    <w:rsid w:val="0071624E"/>
    <w:rsid w:val="00721DEF"/>
    <w:rsid w:val="00725126"/>
    <w:rsid w:val="00726DEF"/>
    <w:rsid w:val="007307FF"/>
    <w:rsid w:val="00731CBC"/>
    <w:rsid w:val="0073298A"/>
    <w:rsid w:val="007347CD"/>
    <w:rsid w:val="007361C8"/>
    <w:rsid w:val="0073701E"/>
    <w:rsid w:val="00742D47"/>
    <w:rsid w:val="00743BBD"/>
    <w:rsid w:val="007459E5"/>
    <w:rsid w:val="00745FA8"/>
    <w:rsid w:val="0074766E"/>
    <w:rsid w:val="00747974"/>
    <w:rsid w:val="007513C9"/>
    <w:rsid w:val="00751494"/>
    <w:rsid w:val="00751F29"/>
    <w:rsid w:val="00751FE1"/>
    <w:rsid w:val="00752B7D"/>
    <w:rsid w:val="007567B0"/>
    <w:rsid w:val="00756FB4"/>
    <w:rsid w:val="00763C31"/>
    <w:rsid w:val="007670FC"/>
    <w:rsid w:val="00770784"/>
    <w:rsid w:val="00770F49"/>
    <w:rsid w:val="00773338"/>
    <w:rsid w:val="00773B3C"/>
    <w:rsid w:val="00775FB8"/>
    <w:rsid w:val="007764B5"/>
    <w:rsid w:val="00777425"/>
    <w:rsid w:val="007776EC"/>
    <w:rsid w:val="00777740"/>
    <w:rsid w:val="0078421D"/>
    <w:rsid w:val="00790E59"/>
    <w:rsid w:val="00790E85"/>
    <w:rsid w:val="00794F0D"/>
    <w:rsid w:val="007977C8"/>
    <w:rsid w:val="00797855"/>
    <w:rsid w:val="007A0F19"/>
    <w:rsid w:val="007A1FD5"/>
    <w:rsid w:val="007A5784"/>
    <w:rsid w:val="007B07AE"/>
    <w:rsid w:val="007B178B"/>
    <w:rsid w:val="007B1DD8"/>
    <w:rsid w:val="007B2BB3"/>
    <w:rsid w:val="007B4783"/>
    <w:rsid w:val="007B5963"/>
    <w:rsid w:val="007B6E2F"/>
    <w:rsid w:val="007C06ED"/>
    <w:rsid w:val="007C0EF3"/>
    <w:rsid w:val="007C2BF6"/>
    <w:rsid w:val="007C481E"/>
    <w:rsid w:val="007C59DD"/>
    <w:rsid w:val="007D0E4E"/>
    <w:rsid w:val="007D1D2D"/>
    <w:rsid w:val="007D3C6B"/>
    <w:rsid w:val="007D413A"/>
    <w:rsid w:val="007D432A"/>
    <w:rsid w:val="007E2FF8"/>
    <w:rsid w:val="007E3AFF"/>
    <w:rsid w:val="007E5CA6"/>
    <w:rsid w:val="007E7631"/>
    <w:rsid w:val="007E783E"/>
    <w:rsid w:val="007F28AB"/>
    <w:rsid w:val="007F481C"/>
    <w:rsid w:val="00800AF4"/>
    <w:rsid w:val="00810023"/>
    <w:rsid w:val="00810EE6"/>
    <w:rsid w:val="00811AF4"/>
    <w:rsid w:val="00811FE5"/>
    <w:rsid w:val="00812693"/>
    <w:rsid w:val="008137C2"/>
    <w:rsid w:val="00813A18"/>
    <w:rsid w:val="00816F92"/>
    <w:rsid w:val="0082174A"/>
    <w:rsid w:val="00822C1B"/>
    <w:rsid w:val="00822C40"/>
    <w:rsid w:val="00830775"/>
    <w:rsid w:val="00831227"/>
    <w:rsid w:val="00832BDC"/>
    <w:rsid w:val="00835100"/>
    <w:rsid w:val="008352C3"/>
    <w:rsid w:val="0083577C"/>
    <w:rsid w:val="00846171"/>
    <w:rsid w:val="00847CD1"/>
    <w:rsid w:val="00850320"/>
    <w:rsid w:val="008511AA"/>
    <w:rsid w:val="00851D05"/>
    <w:rsid w:val="00853B5C"/>
    <w:rsid w:val="008551B4"/>
    <w:rsid w:val="00855221"/>
    <w:rsid w:val="00855E7B"/>
    <w:rsid w:val="0085631C"/>
    <w:rsid w:val="00856DBC"/>
    <w:rsid w:val="00860C14"/>
    <w:rsid w:val="00861666"/>
    <w:rsid w:val="0086360D"/>
    <w:rsid w:val="00871472"/>
    <w:rsid w:val="008770FB"/>
    <w:rsid w:val="00880FBC"/>
    <w:rsid w:val="00881CF2"/>
    <w:rsid w:val="00882BC5"/>
    <w:rsid w:val="008850F6"/>
    <w:rsid w:val="00886331"/>
    <w:rsid w:val="008911A3"/>
    <w:rsid w:val="008917E5"/>
    <w:rsid w:val="00893A07"/>
    <w:rsid w:val="00895B94"/>
    <w:rsid w:val="008A43D7"/>
    <w:rsid w:val="008B2AE1"/>
    <w:rsid w:val="008B5304"/>
    <w:rsid w:val="008B7B91"/>
    <w:rsid w:val="008C003D"/>
    <w:rsid w:val="008C140F"/>
    <w:rsid w:val="008C2C39"/>
    <w:rsid w:val="008C40A2"/>
    <w:rsid w:val="008C5CF3"/>
    <w:rsid w:val="008D09CA"/>
    <w:rsid w:val="008D1E2A"/>
    <w:rsid w:val="008D7BC5"/>
    <w:rsid w:val="008E4B5E"/>
    <w:rsid w:val="008E68EC"/>
    <w:rsid w:val="008E6F88"/>
    <w:rsid w:val="008F032C"/>
    <w:rsid w:val="008F03C8"/>
    <w:rsid w:val="008F09BE"/>
    <w:rsid w:val="008F427A"/>
    <w:rsid w:val="008F7509"/>
    <w:rsid w:val="008F7F59"/>
    <w:rsid w:val="0090177A"/>
    <w:rsid w:val="00901A4B"/>
    <w:rsid w:val="00901C74"/>
    <w:rsid w:val="0090230D"/>
    <w:rsid w:val="009035E2"/>
    <w:rsid w:val="009036B6"/>
    <w:rsid w:val="00903753"/>
    <w:rsid w:val="00906059"/>
    <w:rsid w:val="00907ECD"/>
    <w:rsid w:val="00913B39"/>
    <w:rsid w:val="00916896"/>
    <w:rsid w:val="00920418"/>
    <w:rsid w:val="00920CBD"/>
    <w:rsid w:val="00920F33"/>
    <w:rsid w:val="009233A8"/>
    <w:rsid w:val="009279BB"/>
    <w:rsid w:val="00930785"/>
    <w:rsid w:val="00930939"/>
    <w:rsid w:val="00935E7E"/>
    <w:rsid w:val="00937C97"/>
    <w:rsid w:val="00942FC8"/>
    <w:rsid w:val="009472F8"/>
    <w:rsid w:val="0094742D"/>
    <w:rsid w:val="00950145"/>
    <w:rsid w:val="00951728"/>
    <w:rsid w:val="009527DE"/>
    <w:rsid w:val="009528BB"/>
    <w:rsid w:val="00962380"/>
    <w:rsid w:val="00962D74"/>
    <w:rsid w:val="00963E1F"/>
    <w:rsid w:val="00965444"/>
    <w:rsid w:val="00972CA6"/>
    <w:rsid w:val="00975C0A"/>
    <w:rsid w:val="009767D2"/>
    <w:rsid w:val="00977446"/>
    <w:rsid w:val="009825FD"/>
    <w:rsid w:val="00985A4B"/>
    <w:rsid w:val="009873C4"/>
    <w:rsid w:val="009910FA"/>
    <w:rsid w:val="00991669"/>
    <w:rsid w:val="009945FA"/>
    <w:rsid w:val="00996481"/>
    <w:rsid w:val="009A1512"/>
    <w:rsid w:val="009A51D9"/>
    <w:rsid w:val="009B06B8"/>
    <w:rsid w:val="009B37F9"/>
    <w:rsid w:val="009B77C8"/>
    <w:rsid w:val="009C0CE9"/>
    <w:rsid w:val="009C5563"/>
    <w:rsid w:val="009C5BDD"/>
    <w:rsid w:val="009C7765"/>
    <w:rsid w:val="009D7976"/>
    <w:rsid w:val="009D7A72"/>
    <w:rsid w:val="009E04C8"/>
    <w:rsid w:val="009E1E67"/>
    <w:rsid w:val="009E29FA"/>
    <w:rsid w:val="009E2BA9"/>
    <w:rsid w:val="009E5828"/>
    <w:rsid w:val="009E749F"/>
    <w:rsid w:val="009F080D"/>
    <w:rsid w:val="009F450A"/>
    <w:rsid w:val="009F49BB"/>
    <w:rsid w:val="009F6881"/>
    <w:rsid w:val="009F7692"/>
    <w:rsid w:val="00A000AC"/>
    <w:rsid w:val="00A0350F"/>
    <w:rsid w:val="00A0588B"/>
    <w:rsid w:val="00A0632F"/>
    <w:rsid w:val="00A066B0"/>
    <w:rsid w:val="00A075EA"/>
    <w:rsid w:val="00A15E5C"/>
    <w:rsid w:val="00A1603B"/>
    <w:rsid w:val="00A23BDF"/>
    <w:rsid w:val="00A2411A"/>
    <w:rsid w:val="00A24136"/>
    <w:rsid w:val="00A24972"/>
    <w:rsid w:val="00A2567C"/>
    <w:rsid w:val="00A27A92"/>
    <w:rsid w:val="00A301C8"/>
    <w:rsid w:val="00A31930"/>
    <w:rsid w:val="00A3194F"/>
    <w:rsid w:val="00A3373B"/>
    <w:rsid w:val="00A36F85"/>
    <w:rsid w:val="00A37513"/>
    <w:rsid w:val="00A37882"/>
    <w:rsid w:val="00A420E0"/>
    <w:rsid w:val="00A4333F"/>
    <w:rsid w:val="00A45BB6"/>
    <w:rsid w:val="00A4667B"/>
    <w:rsid w:val="00A46C25"/>
    <w:rsid w:val="00A4748B"/>
    <w:rsid w:val="00A50C4B"/>
    <w:rsid w:val="00A61908"/>
    <w:rsid w:val="00A665A0"/>
    <w:rsid w:val="00A702BE"/>
    <w:rsid w:val="00A7061D"/>
    <w:rsid w:val="00A71DF9"/>
    <w:rsid w:val="00A737B3"/>
    <w:rsid w:val="00A76D0E"/>
    <w:rsid w:val="00A82A98"/>
    <w:rsid w:val="00A83738"/>
    <w:rsid w:val="00A85400"/>
    <w:rsid w:val="00A85AC9"/>
    <w:rsid w:val="00A85D8D"/>
    <w:rsid w:val="00A8680A"/>
    <w:rsid w:val="00A873A1"/>
    <w:rsid w:val="00A91102"/>
    <w:rsid w:val="00A920E3"/>
    <w:rsid w:val="00A9383D"/>
    <w:rsid w:val="00A95634"/>
    <w:rsid w:val="00A95D54"/>
    <w:rsid w:val="00A968AE"/>
    <w:rsid w:val="00A96BD9"/>
    <w:rsid w:val="00A9747A"/>
    <w:rsid w:val="00A97566"/>
    <w:rsid w:val="00AA0143"/>
    <w:rsid w:val="00AA5995"/>
    <w:rsid w:val="00AA6F78"/>
    <w:rsid w:val="00AB34DE"/>
    <w:rsid w:val="00AB4E8C"/>
    <w:rsid w:val="00AB7489"/>
    <w:rsid w:val="00AB7768"/>
    <w:rsid w:val="00AC100E"/>
    <w:rsid w:val="00AC25EE"/>
    <w:rsid w:val="00AD1AA0"/>
    <w:rsid w:val="00AD4301"/>
    <w:rsid w:val="00AD5C47"/>
    <w:rsid w:val="00AD5E89"/>
    <w:rsid w:val="00AD7BC2"/>
    <w:rsid w:val="00AE0C6A"/>
    <w:rsid w:val="00AE1954"/>
    <w:rsid w:val="00AE4577"/>
    <w:rsid w:val="00AE69F8"/>
    <w:rsid w:val="00AF17AB"/>
    <w:rsid w:val="00AF2F9C"/>
    <w:rsid w:val="00AF333D"/>
    <w:rsid w:val="00AF450D"/>
    <w:rsid w:val="00AF4AC9"/>
    <w:rsid w:val="00AF79EC"/>
    <w:rsid w:val="00B00262"/>
    <w:rsid w:val="00B03B8C"/>
    <w:rsid w:val="00B0428E"/>
    <w:rsid w:val="00B052EE"/>
    <w:rsid w:val="00B053F0"/>
    <w:rsid w:val="00B05B19"/>
    <w:rsid w:val="00B0765F"/>
    <w:rsid w:val="00B112E1"/>
    <w:rsid w:val="00B11897"/>
    <w:rsid w:val="00B12553"/>
    <w:rsid w:val="00B12FDA"/>
    <w:rsid w:val="00B14EDE"/>
    <w:rsid w:val="00B16754"/>
    <w:rsid w:val="00B16D07"/>
    <w:rsid w:val="00B177D2"/>
    <w:rsid w:val="00B17ADC"/>
    <w:rsid w:val="00B207D5"/>
    <w:rsid w:val="00B22686"/>
    <w:rsid w:val="00B226C7"/>
    <w:rsid w:val="00B23A8E"/>
    <w:rsid w:val="00B24077"/>
    <w:rsid w:val="00B25ACB"/>
    <w:rsid w:val="00B318A9"/>
    <w:rsid w:val="00B3483B"/>
    <w:rsid w:val="00B353E9"/>
    <w:rsid w:val="00B36227"/>
    <w:rsid w:val="00B365E8"/>
    <w:rsid w:val="00B4044F"/>
    <w:rsid w:val="00B4052E"/>
    <w:rsid w:val="00B40D19"/>
    <w:rsid w:val="00B43B67"/>
    <w:rsid w:val="00B539B2"/>
    <w:rsid w:val="00B55211"/>
    <w:rsid w:val="00B56F79"/>
    <w:rsid w:val="00B624D2"/>
    <w:rsid w:val="00B62F85"/>
    <w:rsid w:val="00B72507"/>
    <w:rsid w:val="00B752F1"/>
    <w:rsid w:val="00B76F3B"/>
    <w:rsid w:val="00B80EA3"/>
    <w:rsid w:val="00B8284B"/>
    <w:rsid w:val="00B8352C"/>
    <w:rsid w:val="00B84124"/>
    <w:rsid w:val="00B8542E"/>
    <w:rsid w:val="00B87125"/>
    <w:rsid w:val="00B872FD"/>
    <w:rsid w:val="00B92789"/>
    <w:rsid w:val="00B937C0"/>
    <w:rsid w:val="00B940E4"/>
    <w:rsid w:val="00B94689"/>
    <w:rsid w:val="00B9589C"/>
    <w:rsid w:val="00B961CD"/>
    <w:rsid w:val="00B96BF8"/>
    <w:rsid w:val="00BA00A3"/>
    <w:rsid w:val="00BA203C"/>
    <w:rsid w:val="00BA33F2"/>
    <w:rsid w:val="00BA3D88"/>
    <w:rsid w:val="00BA3E23"/>
    <w:rsid w:val="00BA58F7"/>
    <w:rsid w:val="00BA63B0"/>
    <w:rsid w:val="00BA7339"/>
    <w:rsid w:val="00BA7770"/>
    <w:rsid w:val="00BA78F7"/>
    <w:rsid w:val="00BB20F6"/>
    <w:rsid w:val="00BB74CE"/>
    <w:rsid w:val="00BC22F3"/>
    <w:rsid w:val="00BC2D52"/>
    <w:rsid w:val="00BC343F"/>
    <w:rsid w:val="00BC3907"/>
    <w:rsid w:val="00BC3DBF"/>
    <w:rsid w:val="00BC64C5"/>
    <w:rsid w:val="00BD0499"/>
    <w:rsid w:val="00BD0A30"/>
    <w:rsid w:val="00BD4290"/>
    <w:rsid w:val="00BE094A"/>
    <w:rsid w:val="00BE44EF"/>
    <w:rsid w:val="00BE7B87"/>
    <w:rsid w:val="00BF1486"/>
    <w:rsid w:val="00BF2D9F"/>
    <w:rsid w:val="00BF3A66"/>
    <w:rsid w:val="00BF3D79"/>
    <w:rsid w:val="00BF618A"/>
    <w:rsid w:val="00C02007"/>
    <w:rsid w:val="00C02E11"/>
    <w:rsid w:val="00C02F32"/>
    <w:rsid w:val="00C0329D"/>
    <w:rsid w:val="00C06D4A"/>
    <w:rsid w:val="00C10FE2"/>
    <w:rsid w:val="00C1200D"/>
    <w:rsid w:val="00C123CE"/>
    <w:rsid w:val="00C23F85"/>
    <w:rsid w:val="00C25313"/>
    <w:rsid w:val="00C2775F"/>
    <w:rsid w:val="00C27AFD"/>
    <w:rsid w:val="00C301C2"/>
    <w:rsid w:val="00C35BCE"/>
    <w:rsid w:val="00C3776A"/>
    <w:rsid w:val="00C42889"/>
    <w:rsid w:val="00C440AE"/>
    <w:rsid w:val="00C47BBB"/>
    <w:rsid w:val="00C52209"/>
    <w:rsid w:val="00C5497C"/>
    <w:rsid w:val="00C56279"/>
    <w:rsid w:val="00C61E81"/>
    <w:rsid w:val="00C62F19"/>
    <w:rsid w:val="00C66273"/>
    <w:rsid w:val="00C74AF0"/>
    <w:rsid w:val="00C827D1"/>
    <w:rsid w:val="00C842BA"/>
    <w:rsid w:val="00C874EB"/>
    <w:rsid w:val="00C8780F"/>
    <w:rsid w:val="00C9326D"/>
    <w:rsid w:val="00CA1456"/>
    <w:rsid w:val="00CA2ADE"/>
    <w:rsid w:val="00CA32FE"/>
    <w:rsid w:val="00CA41C8"/>
    <w:rsid w:val="00CA561D"/>
    <w:rsid w:val="00CA6DEB"/>
    <w:rsid w:val="00CB051A"/>
    <w:rsid w:val="00CB1BF0"/>
    <w:rsid w:val="00CB1CB8"/>
    <w:rsid w:val="00CB1D13"/>
    <w:rsid w:val="00CB3C92"/>
    <w:rsid w:val="00CB54A4"/>
    <w:rsid w:val="00CC2030"/>
    <w:rsid w:val="00CC3A72"/>
    <w:rsid w:val="00CC6A33"/>
    <w:rsid w:val="00CC6C36"/>
    <w:rsid w:val="00CD0F89"/>
    <w:rsid w:val="00CD11E9"/>
    <w:rsid w:val="00CD2A9B"/>
    <w:rsid w:val="00CD4A20"/>
    <w:rsid w:val="00CD51DA"/>
    <w:rsid w:val="00CD6826"/>
    <w:rsid w:val="00CD7D8E"/>
    <w:rsid w:val="00CD7F85"/>
    <w:rsid w:val="00CE10A3"/>
    <w:rsid w:val="00CE2058"/>
    <w:rsid w:val="00CE4811"/>
    <w:rsid w:val="00CE4D3C"/>
    <w:rsid w:val="00CF1D30"/>
    <w:rsid w:val="00CF78CF"/>
    <w:rsid w:val="00D03267"/>
    <w:rsid w:val="00D05916"/>
    <w:rsid w:val="00D064A0"/>
    <w:rsid w:val="00D07CF6"/>
    <w:rsid w:val="00D11BC8"/>
    <w:rsid w:val="00D17240"/>
    <w:rsid w:val="00D200C0"/>
    <w:rsid w:val="00D22C7A"/>
    <w:rsid w:val="00D2355C"/>
    <w:rsid w:val="00D2405E"/>
    <w:rsid w:val="00D3108C"/>
    <w:rsid w:val="00D35553"/>
    <w:rsid w:val="00D368C3"/>
    <w:rsid w:val="00D446E8"/>
    <w:rsid w:val="00D44BE3"/>
    <w:rsid w:val="00D454B5"/>
    <w:rsid w:val="00D503A6"/>
    <w:rsid w:val="00D50CBF"/>
    <w:rsid w:val="00D52D33"/>
    <w:rsid w:val="00D54406"/>
    <w:rsid w:val="00D5732B"/>
    <w:rsid w:val="00D579B9"/>
    <w:rsid w:val="00D62C1D"/>
    <w:rsid w:val="00D633BA"/>
    <w:rsid w:val="00D65463"/>
    <w:rsid w:val="00D7735A"/>
    <w:rsid w:val="00D774FC"/>
    <w:rsid w:val="00D80069"/>
    <w:rsid w:val="00D837FD"/>
    <w:rsid w:val="00D83A82"/>
    <w:rsid w:val="00D84436"/>
    <w:rsid w:val="00D84EAF"/>
    <w:rsid w:val="00D93A99"/>
    <w:rsid w:val="00D964A1"/>
    <w:rsid w:val="00D97838"/>
    <w:rsid w:val="00DA085C"/>
    <w:rsid w:val="00DA0AC1"/>
    <w:rsid w:val="00DA2524"/>
    <w:rsid w:val="00DA6B8F"/>
    <w:rsid w:val="00DA6F6E"/>
    <w:rsid w:val="00DB0E32"/>
    <w:rsid w:val="00DB0EC7"/>
    <w:rsid w:val="00DB2E11"/>
    <w:rsid w:val="00DB6082"/>
    <w:rsid w:val="00DB652D"/>
    <w:rsid w:val="00DC1F61"/>
    <w:rsid w:val="00DC2102"/>
    <w:rsid w:val="00DC2395"/>
    <w:rsid w:val="00DC2B25"/>
    <w:rsid w:val="00DC5315"/>
    <w:rsid w:val="00DC5D0E"/>
    <w:rsid w:val="00DD435D"/>
    <w:rsid w:val="00DD6325"/>
    <w:rsid w:val="00DE0188"/>
    <w:rsid w:val="00DE36F3"/>
    <w:rsid w:val="00DF1976"/>
    <w:rsid w:val="00DF4C19"/>
    <w:rsid w:val="00DF5A74"/>
    <w:rsid w:val="00DF7B2D"/>
    <w:rsid w:val="00E02A20"/>
    <w:rsid w:val="00E07EE2"/>
    <w:rsid w:val="00E12404"/>
    <w:rsid w:val="00E132B6"/>
    <w:rsid w:val="00E1386B"/>
    <w:rsid w:val="00E140F4"/>
    <w:rsid w:val="00E16B3B"/>
    <w:rsid w:val="00E2689E"/>
    <w:rsid w:val="00E30B54"/>
    <w:rsid w:val="00E32EAF"/>
    <w:rsid w:val="00E3450B"/>
    <w:rsid w:val="00E357BD"/>
    <w:rsid w:val="00E35866"/>
    <w:rsid w:val="00E40AC9"/>
    <w:rsid w:val="00E43A6A"/>
    <w:rsid w:val="00E43EDF"/>
    <w:rsid w:val="00E46EB4"/>
    <w:rsid w:val="00E5185D"/>
    <w:rsid w:val="00E548BB"/>
    <w:rsid w:val="00E54BD5"/>
    <w:rsid w:val="00E55366"/>
    <w:rsid w:val="00E63F0C"/>
    <w:rsid w:val="00E662F6"/>
    <w:rsid w:val="00E73AEA"/>
    <w:rsid w:val="00E7468F"/>
    <w:rsid w:val="00E77059"/>
    <w:rsid w:val="00E77FE5"/>
    <w:rsid w:val="00E83185"/>
    <w:rsid w:val="00E851BA"/>
    <w:rsid w:val="00E85F60"/>
    <w:rsid w:val="00E863F8"/>
    <w:rsid w:val="00E86A7A"/>
    <w:rsid w:val="00E86B8B"/>
    <w:rsid w:val="00E86E5E"/>
    <w:rsid w:val="00E87139"/>
    <w:rsid w:val="00E90C16"/>
    <w:rsid w:val="00E90FD7"/>
    <w:rsid w:val="00E92F32"/>
    <w:rsid w:val="00E9426C"/>
    <w:rsid w:val="00E95DA9"/>
    <w:rsid w:val="00E95E0D"/>
    <w:rsid w:val="00EA2BDB"/>
    <w:rsid w:val="00EA36DB"/>
    <w:rsid w:val="00EA583A"/>
    <w:rsid w:val="00EB0D32"/>
    <w:rsid w:val="00EB48AA"/>
    <w:rsid w:val="00EB6D45"/>
    <w:rsid w:val="00EB7C2D"/>
    <w:rsid w:val="00EC0031"/>
    <w:rsid w:val="00EC0C7D"/>
    <w:rsid w:val="00EC13AB"/>
    <w:rsid w:val="00EC3965"/>
    <w:rsid w:val="00EC3BE2"/>
    <w:rsid w:val="00EC3C35"/>
    <w:rsid w:val="00EC7E78"/>
    <w:rsid w:val="00ED103A"/>
    <w:rsid w:val="00ED1C12"/>
    <w:rsid w:val="00ED30AE"/>
    <w:rsid w:val="00ED46E3"/>
    <w:rsid w:val="00ED4F3B"/>
    <w:rsid w:val="00ED735B"/>
    <w:rsid w:val="00EE09DD"/>
    <w:rsid w:val="00EE0F79"/>
    <w:rsid w:val="00EE2A5D"/>
    <w:rsid w:val="00EE2D66"/>
    <w:rsid w:val="00EE3883"/>
    <w:rsid w:val="00EE3B86"/>
    <w:rsid w:val="00EE45BC"/>
    <w:rsid w:val="00EF09E8"/>
    <w:rsid w:val="00EF1ADC"/>
    <w:rsid w:val="00EF4311"/>
    <w:rsid w:val="00EF5BFF"/>
    <w:rsid w:val="00F025CA"/>
    <w:rsid w:val="00F0378D"/>
    <w:rsid w:val="00F04180"/>
    <w:rsid w:val="00F076AB"/>
    <w:rsid w:val="00F1260B"/>
    <w:rsid w:val="00F14F13"/>
    <w:rsid w:val="00F157E1"/>
    <w:rsid w:val="00F20751"/>
    <w:rsid w:val="00F23A6F"/>
    <w:rsid w:val="00F25FEF"/>
    <w:rsid w:val="00F261D0"/>
    <w:rsid w:val="00F26203"/>
    <w:rsid w:val="00F320C9"/>
    <w:rsid w:val="00F33565"/>
    <w:rsid w:val="00F37561"/>
    <w:rsid w:val="00F40CED"/>
    <w:rsid w:val="00F416CA"/>
    <w:rsid w:val="00F42E64"/>
    <w:rsid w:val="00F42F79"/>
    <w:rsid w:val="00F44A17"/>
    <w:rsid w:val="00F518D1"/>
    <w:rsid w:val="00F5480D"/>
    <w:rsid w:val="00F54B04"/>
    <w:rsid w:val="00F601B6"/>
    <w:rsid w:val="00F609AC"/>
    <w:rsid w:val="00F62B7A"/>
    <w:rsid w:val="00F63AD2"/>
    <w:rsid w:val="00F66A02"/>
    <w:rsid w:val="00F66B49"/>
    <w:rsid w:val="00F6742F"/>
    <w:rsid w:val="00F70C83"/>
    <w:rsid w:val="00F73162"/>
    <w:rsid w:val="00F74638"/>
    <w:rsid w:val="00F76795"/>
    <w:rsid w:val="00F81D37"/>
    <w:rsid w:val="00F81E95"/>
    <w:rsid w:val="00F84E3E"/>
    <w:rsid w:val="00F85D57"/>
    <w:rsid w:val="00F87A78"/>
    <w:rsid w:val="00F87D75"/>
    <w:rsid w:val="00F913E4"/>
    <w:rsid w:val="00F93BF7"/>
    <w:rsid w:val="00F958BF"/>
    <w:rsid w:val="00F9665A"/>
    <w:rsid w:val="00F973BA"/>
    <w:rsid w:val="00FA2A45"/>
    <w:rsid w:val="00FA31C0"/>
    <w:rsid w:val="00FA3384"/>
    <w:rsid w:val="00FA7BCE"/>
    <w:rsid w:val="00FB09F0"/>
    <w:rsid w:val="00FB1891"/>
    <w:rsid w:val="00FB516F"/>
    <w:rsid w:val="00FB566D"/>
    <w:rsid w:val="00FB64E5"/>
    <w:rsid w:val="00FB70D5"/>
    <w:rsid w:val="00FB70E7"/>
    <w:rsid w:val="00FB726D"/>
    <w:rsid w:val="00FC11A2"/>
    <w:rsid w:val="00FC18AE"/>
    <w:rsid w:val="00FC4253"/>
    <w:rsid w:val="00FC56AF"/>
    <w:rsid w:val="00FD1D56"/>
    <w:rsid w:val="00FD2C30"/>
    <w:rsid w:val="00FD30E2"/>
    <w:rsid w:val="00FD4192"/>
    <w:rsid w:val="00FD450B"/>
    <w:rsid w:val="00FD526B"/>
    <w:rsid w:val="00FD549A"/>
    <w:rsid w:val="00FE461E"/>
    <w:rsid w:val="00FE796C"/>
    <w:rsid w:val="00FF07F7"/>
    <w:rsid w:val="00FF0C3F"/>
    <w:rsid w:val="00FF0FA7"/>
    <w:rsid w:val="00FF12F4"/>
    <w:rsid w:val="00FF4273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3AA4"/>
    <w:rPr>
      <w:color w:val="0000FF" w:themeColor="hyperlink"/>
      <w:u w:val="single"/>
    </w:rPr>
  </w:style>
  <w:style w:type="paragraph" w:customStyle="1" w:styleId="ConsPlusNormal">
    <w:name w:val="ConsPlusNormal"/>
    <w:rsid w:val="002F3A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F3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3AA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B1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A063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12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12150"/>
  </w:style>
  <w:style w:type="paragraph" w:styleId="a9">
    <w:name w:val="footer"/>
    <w:basedOn w:val="a"/>
    <w:link w:val="aa"/>
    <w:uiPriority w:val="99"/>
    <w:unhideWhenUsed/>
    <w:rsid w:val="00612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121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3AA4"/>
    <w:rPr>
      <w:color w:val="0000FF" w:themeColor="hyperlink"/>
      <w:u w:val="single"/>
    </w:rPr>
  </w:style>
  <w:style w:type="paragraph" w:customStyle="1" w:styleId="ConsPlusNormal">
    <w:name w:val="ConsPlusNormal"/>
    <w:rsid w:val="002F3A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F3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3AA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B1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A063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12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12150"/>
  </w:style>
  <w:style w:type="paragraph" w:styleId="a9">
    <w:name w:val="footer"/>
    <w:basedOn w:val="a"/>
    <w:link w:val="aa"/>
    <w:uiPriority w:val="99"/>
    <w:unhideWhenUsed/>
    <w:rsid w:val="00612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12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2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DEE9A0DB65A5CCAE2F48FE0615DBA9F46436C1DE57D32E56583C74093178133A31505A7ABBA109d253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E0B62-83C7-4109-95B3-4DC608404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12</Pages>
  <Words>3153</Words>
  <Characters>17973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Трубинова Татьяна Владимировна</dc:creator>
  <cp:lastModifiedBy>Овсянникова Евгения Владимировна</cp:lastModifiedBy>
  <cp:revision>16</cp:revision>
  <cp:lastPrinted>2018-10-17T08:04:00Z</cp:lastPrinted>
  <dcterms:created xsi:type="dcterms:W3CDTF">2018-10-17T12:09:00Z</dcterms:created>
  <dcterms:modified xsi:type="dcterms:W3CDTF">2018-10-22T11:17:00Z</dcterms:modified>
</cp:coreProperties>
</file>